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0F2A9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330101:183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840592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область, </w:t>
      </w:r>
      <w:proofErr w:type="spellStart"/>
      <w:r w:rsidR="00840592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840592">
        <w:rPr>
          <w:rFonts w:ascii="Times New Roman" w:hAnsi="Times New Roman" w:cs="Times New Roman"/>
          <w:sz w:val="24"/>
          <w:szCs w:val="24"/>
        </w:rPr>
        <w:t xml:space="preserve"> муниципальный  район,</w:t>
      </w:r>
      <w:r w:rsidR="0020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1A6">
        <w:rPr>
          <w:rFonts w:ascii="Times New Roman" w:hAnsi="Times New Roman" w:cs="Times New Roman"/>
          <w:sz w:val="24"/>
          <w:szCs w:val="24"/>
        </w:rPr>
        <w:t>Арыкское</w:t>
      </w:r>
      <w:proofErr w:type="spellEnd"/>
      <w:r w:rsidR="002001A6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proofErr w:type="spellStart"/>
      <w:r w:rsidR="002001A6">
        <w:rPr>
          <w:rFonts w:ascii="Times New Roman" w:hAnsi="Times New Roman" w:cs="Times New Roman"/>
          <w:sz w:val="24"/>
          <w:szCs w:val="24"/>
        </w:rPr>
        <w:t>Агельдино</w:t>
      </w:r>
      <w:proofErr w:type="spellEnd"/>
      <w:r w:rsidR="002001A6">
        <w:rPr>
          <w:rFonts w:ascii="Times New Roman" w:hAnsi="Times New Roman" w:cs="Times New Roman"/>
          <w:sz w:val="24"/>
          <w:szCs w:val="24"/>
        </w:rPr>
        <w:t>, ул. Рыбная, земельный участок № 6 в,</w:t>
      </w:r>
      <w:r w:rsidR="00840592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1E45CF">
        <w:rPr>
          <w:rFonts w:ascii="Times New Roman" w:hAnsi="Times New Roman" w:cs="Times New Roman"/>
          <w:sz w:val="24"/>
          <w:szCs w:val="24"/>
        </w:rPr>
        <w:t>2877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F4CD3" w:rsidRPr="00EF4CD3">
        <w:rPr>
          <w:rFonts w:ascii="Times New Roman" w:hAnsi="Times New Roman" w:cs="Times New Roman"/>
          <w:sz w:val="24"/>
          <w:szCs w:val="24"/>
          <w:lang w:eastAsia="ru-RU"/>
        </w:rPr>
        <w:t>зона застройки малоэтажными  жилыми домами Ж-1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2649D8">
        <w:rPr>
          <w:rFonts w:ascii="Times New Roman" w:hAnsi="Times New Roman" w:cs="Times New Roman"/>
          <w:sz w:val="24"/>
          <w:szCs w:val="24"/>
          <w:lang w:eastAsia="ru-RU"/>
        </w:rPr>
        <w:t xml:space="preserve"> (приусадебный земельный участок)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141A3E">
        <w:rPr>
          <w:rFonts w:ascii="Times New Roman" w:hAnsi="Times New Roman" w:cs="Times New Roman"/>
          <w:sz w:val="24"/>
          <w:szCs w:val="24"/>
        </w:rPr>
        <w:t>16.01.2024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3E0222">
        <w:rPr>
          <w:rFonts w:ascii="Times New Roman" w:hAnsi="Times New Roman" w:cs="Times New Roman"/>
          <w:sz w:val="24"/>
          <w:szCs w:val="24"/>
        </w:rPr>
        <w:t>14.</w:t>
      </w:r>
      <w:r w:rsidR="008E5902">
        <w:rPr>
          <w:rFonts w:ascii="Times New Roman" w:hAnsi="Times New Roman" w:cs="Times New Roman"/>
          <w:sz w:val="24"/>
          <w:szCs w:val="24"/>
        </w:rPr>
        <w:t>02.2024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</w:t>
      </w:r>
      <w:r w:rsidR="00243412">
        <w:rPr>
          <w:rFonts w:ascii="Times New Roman" w:hAnsi="Times New Roman" w:cs="Times New Roman"/>
          <w:sz w:val="24"/>
          <w:szCs w:val="24"/>
        </w:rPr>
        <w:t>Г.Г. Хисамеева</w:t>
      </w:r>
      <w:bookmarkStart w:id="0" w:name="_GoBack"/>
      <w:bookmarkEnd w:id="0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2A93"/>
    <w:rsid w:val="000F37B4"/>
    <w:rsid w:val="001171E5"/>
    <w:rsid w:val="00122C8B"/>
    <w:rsid w:val="00141A3E"/>
    <w:rsid w:val="00144A71"/>
    <w:rsid w:val="001618DC"/>
    <w:rsid w:val="00184AC3"/>
    <w:rsid w:val="00193D74"/>
    <w:rsid w:val="001B046B"/>
    <w:rsid w:val="001B6395"/>
    <w:rsid w:val="001C4DFE"/>
    <w:rsid w:val="001E45CF"/>
    <w:rsid w:val="002001A6"/>
    <w:rsid w:val="00211220"/>
    <w:rsid w:val="0022347E"/>
    <w:rsid w:val="00231C7D"/>
    <w:rsid w:val="002426FC"/>
    <w:rsid w:val="00243412"/>
    <w:rsid w:val="002649D8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0222"/>
    <w:rsid w:val="003E1517"/>
    <w:rsid w:val="003F394A"/>
    <w:rsid w:val="003F480D"/>
    <w:rsid w:val="00415A7E"/>
    <w:rsid w:val="00422A97"/>
    <w:rsid w:val="00432577"/>
    <w:rsid w:val="00437F54"/>
    <w:rsid w:val="0045554C"/>
    <w:rsid w:val="00494FAE"/>
    <w:rsid w:val="0049790E"/>
    <w:rsid w:val="004B66E1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4BDB"/>
    <w:rsid w:val="005C68E2"/>
    <w:rsid w:val="005D5963"/>
    <w:rsid w:val="005E673B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650FA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0592"/>
    <w:rsid w:val="008459EE"/>
    <w:rsid w:val="00855567"/>
    <w:rsid w:val="008B1F0F"/>
    <w:rsid w:val="008E5902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04B62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10A9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248C8"/>
    <w:rsid w:val="00C351A9"/>
    <w:rsid w:val="00C35F9F"/>
    <w:rsid w:val="00C37B0D"/>
    <w:rsid w:val="00C544D5"/>
    <w:rsid w:val="00C5670D"/>
    <w:rsid w:val="00C669A7"/>
    <w:rsid w:val="00C82F64"/>
    <w:rsid w:val="00C855E6"/>
    <w:rsid w:val="00C915F4"/>
    <w:rsid w:val="00CC5FBF"/>
    <w:rsid w:val="00CE42C6"/>
    <w:rsid w:val="00D05889"/>
    <w:rsid w:val="00D61F26"/>
    <w:rsid w:val="00D63812"/>
    <w:rsid w:val="00D831CA"/>
    <w:rsid w:val="00D85A52"/>
    <w:rsid w:val="00DA79AF"/>
    <w:rsid w:val="00DC06A6"/>
    <w:rsid w:val="00DD1E4B"/>
    <w:rsid w:val="00DE7B9F"/>
    <w:rsid w:val="00E02AB3"/>
    <w:rsid w:val="00E3088A"/>
    <w:rsid w:val="00E50BE3"/>
    <w:rsid w:val="00E56298"/>
    <w:rsid w:val="00E62033"/>
    <w:rsid w:val="00E67094"/>
    <w:rsid w:val="00E826ED"/>
    <w:rsid w:val="00E83E84"/>
    <w:rsid w:val="00E94DBF"/>
    <w:rsid w:val="00EA2005"/>
    <w:rsid w:val="00EB4586"/>
    <w:rsid w:val="00EB6DC4"/>
    <w:rsid w:val="00EB6DE7"/>
    <w:rsid w:val="00ED5AFB"/>
    <w:rsid w:val="00EF4CD3"/>
    <w:rsid w:val="00F0277F"/>
    <w:rsid w:val="00F06F08"/>
    <w:rsid w:val="00F0757A"/>
    <w:rsid w:val="00F417E7"/>
    <w:rsid w:val="00F82401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2021-09-10T06:19:00Z</cp:lastPrinted>
  <dcterms:created xsi:type="dcterms:W3CDTF">2021-09-10T06:18:00Z</dcterms:created>
  <dcterms:modified xsi:type="dcterms:W3CDTF">2024-01-15T08:15:00Z</dcterms:modified>
</cp:coreProperties>
</file>