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AB" w:rsidRDefault="006C76AB" w:rsidP="006C76AB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6C76AB" w:rsidRDefault="006C76AB" w:rsidP="006C76AB">
      <w:pPr>
        <w:keepNext/>
        <w:widowControl w:val="0"/>
        <w:autoSpaceDE w:val="0"/>
        <w:autoSpaceDN w:val="0"/>
        <w:adjustRightInd w:val="0"/>
        <w:spacing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6C76AB" w:rsidRDefault="006C76AB" w:rsidP="006C76AB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6C76AB" w:rsidRPr="00577141" w:rsidRDefault="006C76AB" w:rsidP="00577141">
      <w:pPr>
        <w:keepNext/>
        <w:widowControl w:val="0"/>
        <w:autoSpaceDE w:val="0"/>
        <w:autoSpaceDN w:val="0"/>
        <w:adjustRightInd w:val="0"/>
        <w:spacing w:after="60" w:line="36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 w:rsidRPr="00577141"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РЕШЕНИЕ</w:t>
      </w:r>
    </w:p>
    <w:p w:rsidR="006C76AB" w:rsidRDefault="00577141" w:rsidP="006C76AB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240" w:lineRule="auto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17.06.2016                                                                                                     № 52</w:t>
      </w:r>
    </w:p>
    <w:p w:rsidR="006C76AB" w:rsidRPr="006C76AB" w:rsidRDefault="00577141" w:rsidP="00577141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60" w:line="480" w:lineRule="exact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                           </w:t>
      </w:r>
      <w:r w:rsidR="006C76A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 Калинино</w:t>
      </w:r>
    </w:p>
    <w:p w:rsidR="006C76AB" w:rsidRDefault="006C76AB" w:rsidP="006C76AB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before="240" w:after="60" w:line="480" w:lineRule="exact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 назначении публичных слушаний</w:t>
      </w:r>
    </w:p>
    <w:p w:rsidR="006C76AB" w:rsidRDefault="0007298F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вводе в условно </w:t>
      </w:r>
      <w:bookmarkStart w:id="0" w:name="_GoBack"/>
      <w:bookmarkEnd w:id="0"/>
      <w:r w:rsidR="006C76AB">
        <w:rPr>
          <w:rFonts w:ascii="Times New Roman" w:eastAsia="Times New Roman" w:hAnsi="Times New Roman"/>
          <w:b/>
          <w:sz w:val="28"/>
          <w:szCs w:val="28"/>
          <w:lang w:eastAsia="ru-RU"/>
        </w:rPr>
        <w:t>разрешенный вид использования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Калининское сельское поселение 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 Назначить проведение публичных слушаний, о вводе в условно-разрешенный вид использования земельного участка, на 15.07.2016.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Определить: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   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Калининского сельского поселения.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2.3. Назначить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Не позднее 17.06.2016 обнародовать проект, о вводе в условно-разрешенный вид использования земельного участка, порядок учета предложений по проекту и учета граждан в его обсуждении, путем вывешивания в общественных местах на стендах.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 Не позднее 15.07.2016 обнародовать результаты публичных слушаний, путем распечатки и вывешивания в общественных местах на стендах.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5F4BBB" w:rsidRDefault="006C76AB" w:rsidP="00577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r w:rsidR="00577141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сельской Думы   Н.П. </w:t>
      </w:r>
      <w:proofErr w:type="spellStart"/>
      <w:r w:rsidR="00577141"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  <w:r w:rsidR="005771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76AB" w:rsidRDefault="005F4BB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</w:t>
      </w:r>
      <w:r w:rsidR="006C76AB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решением Калининской сельской Думы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от</w:t>
      </w:r>
      <w:r w:rsidR="00577141">
        <w:rPr>
          <w:rFonts w:ascii="Times New Roman" w:eastAsia="Times New Roman" w:hAnsi="Times New Roman"/>
          <w:sz w:val="28"/>
          <w:szCs w:val="28"/>
          <w:lang w:eastAsia="ru-RU"/>
        </w:rPr>
        <w:t xml:space="preserve"> 17.06.2016 № 52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учета предложений по проекту решения, о вводе в условно-разрешенный вид использования земельного участка и участия граждан в его обсуждении.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решения, о вводе в условно-разрешенный вид использования земельного участка  и участия граждан в его обсуждении.</w:t>
      </w:r>
    </w:p>
    <w:p w:rsidR="006C76AB" w:rsidRDefault="006C76AB" w:rsidP="006C76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 по проекту решения, о вводе в условно-разрешенный вид использования земельного участка, могут вноситься гражданами, постоянно проживающими на территории поселения и обладающими активным избирательным правом.</w:t>
      </w:r>
    </w:p>
    <w:p w:rsidR="006C76AB" w:rsidRDefault="006C76AB" w:rsidP="006C76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Гражданин (группа граждан) оформляет предложения по проекту решения по форме, согласно приложению </w:t>
      </w:r>
      <w:r w:rsidR="005F4BB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1, и направляет их в сельскую Думу с приложением сведений по форме, согласно приложению</w:t>
      </w:r>
      <w:r w:rsidR="005F4BBB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2.</w:t>
      </w:r>
    </w:p>
    <w:p w:rsidR="006C76AB" w:rsidRDefault="006C76AB" w:rsidP="006C76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Депутаты сельской Думы вносят предложения по проекту решения, о вводе в условно-разрешенный вид использования земельного участка в порядке, предусмотренном Регламентом сельской Думы.</w:t>
      </w:r>
    </w:p>
    <w:p w:rsidR="006C76AB" w:rsidRDefault="006C76AB" w:rsidP="0057714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577141" w:rsidRPr="00577141" w:rsidRDefault="00577141" w:rsidP="00577141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BB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6C76AB" w:rsidRDefault="005F4BB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</w:t>
      </w:r>
      <w:r w:rsidR="006C76A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 № 1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учета предложений по проекту решения, о вводе в условно-разрешенный вид использования земельного участка и участия граждан в его обсуждении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проекту решения, о вводе в условно-разрешенный вид использования земельного участка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6C76AB" w:rsidTr="006C76A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Те</w:t>
            </w:r>
            <w:proofErr w:type="gramStart"/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Кем внесена поправка</w:t>
            </w:r>
          </w:p>
        </w:tc>
      </w:tr>
      <w:tr w:rsidR="006C76AB" w:rsidTr="006C76A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 (граждан)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E0C" w:rsidRDefault="003B0E0C" w:rsidP="006C76AB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7141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6C76AB" w:rsidRDefault="00577141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6C76A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 № 2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 учета предложений по проекту решения, о вводе в условно-разрешенный вид использования земельного участка и участия граждан в его обсуждении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СВЕДЕНИЯ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гражданине, внесшем предложения на решение, о вводе в условно-разрешенный вид использования земельного участка *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C76AB" w:rsidTr="006C76A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6C76AB" w:rsidTr="006C76A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6C76AB" w:rsidTr="006C76A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6C76AB" w:rsidTr="006C76A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6AB" w:rsidRPr="006C76AB" w:rsidRDefault="006C76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76AB">
              <w:rPr>
                <w:rFonts w:ascii="Times New Roman" w:hAnsi="Times New Roman"/>
                <w:sz w:val="28"/>
                <w:szCs w:val="28"/>
                <w:lang w:eastAsia="ru-RU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B" w:rsidRDefault="006C76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 гражданина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 если предложение вносится группой граждан, сведения указываются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C76AB" w:rsidRDefault="006C76AB" w:rsidP="006C76AB"/>
    <w:p w:rsidR="006C76AB" w:rsidRDefault="006C76AB" w:rsidP="006C76AB"/>
    <w:p w:rsidR="006C76AB" w:rsidRDefault="006C76AB" w:rsidP="006C76AB"/>
    <w:p w:rsidR="006C76AB" w:rsidRDefault="006C76AB" w:rsidP="006C76AB"/>
    <w:p w:rsidR="006C76AB" w:rsidRDefault="006C76AB" w:rsidP="006C76AB"/>
    <w:p w:rsidR="006C76AB" w:rsidRDefault="006C76AB" w:rsidP="006C76AB"/>
    <w:p w:rsidR="006C76AB" w:rsidRDefault="006C76AB" w:rsidP="006C76AB"/>
    <w:p w:rsidR="006C76AB" w:rsidRDefault="006C76AB" w:rsidP="006C76AB"/>
    <w:p w:rsidR="003B0E0C" w:rsidRDefault="003B0E0C" w:rsidP="006C76AB"/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lastRenderedPageBreak/>
        <w:t>КАЛИНИНСКАЯ СЕЛЬСКАЯ ДУМА</w:t>
      </w: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МАЛМЫЖСКОГО РАЙОНА КИРОВСКОЙ ОБЛАСТИ</w:t>
      </w: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Третьего созыва</w:t>
      </w: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ar-SA"/>
        </w:rPr>
      </w:pPr>
    </w:p>
    <w:p w:rsidR="006C76AB" w:rsidRP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32"/>
          <w:szCs w:val="32"/>
          <w:lang w:eastAsia="ar-SA"/>
        </w:rPr>
      </w:pPr>
      <w:r w:rsidRPr="006C76AB">
        <w:rPr>
          <w:rFonts w:ascii="Times New Roman" w:eastAsia="Times New Roman" w:hAnsi="Times New Roman"/>
          <w:b/>
          <w:bCs/>
          <w:color w:val="26282F"/>
          <w:sz w:val="32"/>
          <w:szCs w:val="32"/>
          <w:lang w:eastAsia="ar-SA"/>
        </w:rPr>
        <w:t>РЕШЕНИЕ</w:t>
      </w: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(проект)</w:t>
      </w: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ar-SA"/>
        </w:rPr>
      </w:pP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  <w:t>___________________                                                                       № _____</w:t>
      </w: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  <w:t>с. Калинино</w:t>
      </w:r>
    </w:p>
    <w:p w:rsidR="006C76AB" w:rsidRDefault="006C76AB" w:rsidP="006C76AB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4"/>
          <w:lang w:eastAsia="ar-SA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вводе в условно-разрешенный вид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использования земельного участка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tabs>
          <w:tab w:val="left" w:pos="70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Ввести в условно разрешенные виды использования земельных участков</w:t>
      </w:r>
      <w:r w:rsidR="005F4BBB">
        <w:rPr>
          <w:rFonts w:ascii="Times New Roman" w:eastAsia="Times New Roman" w:hAnsi="Times New Roman"/>
          <w:sz w:val="28"/>
          <w:szCs w:val="28"/>
          <w:lang w:eastAsia="ru-RU"/>
        </w:rPr>
        <w:t xml:space="preserve"> и объектов капитального строительства зоны Ж-1 вид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разрешенного использования</w:t>
      </w:r>
      <w:r w:rsidR="005F4BBB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земельного </w:t>
      </w:r>
      <w:proofErr w:type="gramStart"/>
      <w:r w:rsidR="005F4BBB">
        <w:rPr>
          <w:rFonts w:ascii="Times New Roman" w:eastAsia="Times New Roman" w:hAnsi="Times New Roman"/>
          <w:sz w:val="28"/>
          <w:szCs w:val="28"/>
          <w:lang w:eastAsia="ru-RU"/>
        </w:rPr>
        <w:t>участка-объекты</w:t>
      </w:r>
      <w:proofErr w:type="gramEnd"/>
      <w:r w:rsidR="005F4BBB">
        <w:rPr>
          <w:rFonts w:ascii="Times New Roman" w:eastAsia="Times New Roman" w:hAnsi="Times New Roman"/>
          <w:sz w:val="28"/>
          <w:szCs w:val="28"/>
          <w:lang w:eastAsia="ru-RU"/>
        </w:rPr>
        <w:t xml:space="preserve"> гаражного назначения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6AB" w:rsidRDefault="006C76AB" w:rsidP="006C7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6AB"/>
    <w:rsid w:val="0007298F"/>
    <w:rsid w:val="000E7DA8"/>
    <w:rsid w:val="003B0E0C"/>
    <w:rsid w:val="00577141"/>
    <w:rsid w:val="005F4BBB"/>
    <w:rsid w:val="006C76AB"/>
    <w:rsid w:val="00A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6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76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7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1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6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76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7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1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4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2016-06-17T09:14:00Z</cp:lastPrinted>
  <dcterms:created xsi:type="dcterms:W3CDTF">2016-06-17T07:34:00Z</dcterms:created>
  <dcterms:modified xsi:type="dcterms:W3CDTF">2016-07-07T04:26:00Z</dcterms:modified>
</cp:coreProperties>
</file>