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481" w:rsidRPr="00E32481" w:rsidRDefault="00E32481" w:rsidP="00E32481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32481">
        <w:rPr>
          <w:rFonts w:ascii="Times New Roman" w:eastAsia="A" w:hAnsi="Times New Roman" w:cs="Times New Roman"/>
          <w:b/>
          <w:sz w:val="28"/>
          <w:szCs w:val="28"/>
        </w:rPr>
        <w:t>АДМИНИСТРАЦИЯ</w:t>
      </w:r>
    </w:p>
    <w:p w:rsidR="00E32481" w:rsidRPr="00E32481" w:rsidRDefault="00E32481" w:rsidP="00E32481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НОВОСМАИЛЬСКОГО</w:t>
      </w:r>
      <w:r w:rsidRPr="00E32481">
        <w:rPr>
          <w:rFonts w:ascii="Times New Roman" w:eastAsia="A" w:hAnsi="Times New Roman" w:cs="Times New Roman"/>
          <w:b/>
          <w:sz w:val="28"/>
          <w:szCs w:val="28"/>
        </w:rPr>
        <w:t xml:space="preserve"> СЕЛЬСКОГО ПОСЕЛЕНИЯ</w:t>
      </w:r>
    </w:p>
    <w:p w:rsidR="00E32481" w:rsidRPr="00E32481" w:rsidRDefault="00E32481" w:rsidP="00E32481">
      <w:pPr>
        <w:spacing w:after="0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32481">
        <w:rPr>
          <w:rFonts w:ascii="Times New Roman" w:eastAsia="A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E32481" w:rsidRPr="00E32481" w:rsidRDefault="00E32481" w:rsidP="00E32481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E32481" w:rsidRPr="00E32481" w:rsidRDefault="004B3878" w:rsidP="00E32481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4B3878">
        <w:rPr>
          <w:rFonts w:ascii="Times New Roman" w:eastAsia="Times New Roman" w:hAnsi="Times New Roman" w:cs="Times New Roman"/>
          <w:sz w:val="24"/>
          <w:szCs w:val="24"/>
        </w:rPr>
        <w:pict>
          <v:rect id="Прямоугольник 1" o:spid="_x0000_s1026" style="position:absolute;left:0;text-align:left;margin-left:219.45pt;margin-top:17.15pt;width:22.5pt;height:2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" strokecolor="white"/>
        </w:pict>
      </w:r>
      <w:r w:rsidR="00E32481" w:rsidRPr="00E32481"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E32481" w:rsidRPr="00E32481" w:rsidRDefault="00E32481" w:rsidP="00E32481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17.01</w:t>
      </w:r>
      <w:r w:rsidRPr="00E32481">
        <w:rPr>
          <w:rFonts w:ascii="Times New Roman" w:eastAsia="A" w:hAnsi="Times New Roman" w:cs="Times New Roman"/>
          <w:sz w:val="28"/>
          <w:szCs w:val="28"/>
        </w:rPr>
        <w:t xml:space="preserve">.2018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           № 2</w:t>
      </w:r>
    </w:p>
    <w:p w:rsidR="00E32481" w:rsidRPr="00E32481" w:rsidRDefault="00E32481" w:rsidP="00E32481">
      <w:pPr>
        <w:jc w:val="center"/>
        <w:rPr>
          <w:rFonts w:ascii="Times New Roman" w:eastAsia="A" w:hAnsi="Times New Roman" w:cs="Times New Roman"/>
          <w:sz w:val="28"/>
          <w:szCs w:val="28"/>
        </w:rPr>
      </w:pPr>
      <w:r w:rsidRPr="00E32481">
        <w:rPr>
          <w:rFonts w:ascii="Times New Roman" w:eastAsia="A" w:hAnsi="Times New Roman" w:cs="Times New Roman"/>
          <w:sz w:val="28"/>
          <w:szCs w:val="28"/>
        </w:rPr>
        <w:t xml:space="preserve">с. </w:t>
      </w:r>
      <w:r>
        <w:rPr>
          <w:rFonts w:ascii="Times New Roman" w:eastAsia="A" w:hAnsi="Times New Roman" w:cs="Times New Roman"/>
          <w:sz w:val="28"/>
          <w:szCs w:val="28"/>
        </w:rPr>
        <w:t>Новая Смаиль</w:t>
      </w:r>
    </w:p>
    <w:p w:rsidR="00E32481" w:rsidRPr="00E32481" w:rsidRDefault="00E32481" w:rsidP="00E32481">
      <w:pPr>
        <w:tabs>
          <w:tab w:val="left" w:pos="9072"/>
          <w:tab w:val="left" w:pos="9214"/>
        </w:tabs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Об утверждении плана (программы)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b/>
          <w:sz w:val="28"/>
          <w:szCs w:val="28"/>
        </w:rPr>
        <w:t>на 2018</w:t>
      </w:r>
      <w:r w:rsidR="005E29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E32481" w:rsidRPr="00E32481" w:rsidRDefault="00E32481" w:rsidP="00E32481">
      <w:pPr>
        <w:spacing w:after="0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 xml:space="preserve">Руководствуясь ст.ст. 14, 43 Федерального закона «Об общих принципах организации местного самоуправления в РФ» № 131-ФЗ от 06.10.2003, </w:t>
      </w:r>
      <w:proofErr w:type="spellStart"/>
      <w:r w:rsidRPr="00E32481">
        <w:rPr>
          <w:rFonts w:ascii="Times New Roman" w:hAnsi="Times New Roman" w:cs="Times New Roman"/>
          <w:sz w:val="28"/>
          <w:szCs w:val="28"/>
        </w:rPr>
        <w:t>ст.7</w:t>
      </w:r>
      <w:proofErr w:type="spellEnd"/>
      <w:r w:rsidRPr="00E32481">
        <w:rPr>
          <w:rFonts w:ascii="Times New Roman" w:hAnsi="Times New Roman" w:cs="Times New Roman"/>
          <w:sz w:val="28"/>
          <w:szCs w:val="28"/>
        </w:rPr>
        <w:t xml:space="preserve"> Закона Кировской области «О местном самоуправлении в Кировской области» № 292-ЗО от 29.12.2004, </w:t>
      </w:r>
      <w:proofErr w:type="spellStart"/>
      <w:r w:rsidRPr="00E32481">
        <w:rPr>
          <w:rFonts w:ascii="Times New Roman" w:hAnsi="Times New Roman" w:cs="Times New Roman"/>
          <w:sz w:val="28"/>
          <w:szCs w:val="28"/>
        </w:rPr>
        <w:t>ст.5.2</w:t>
      </w:r>
      <w:proofErr w:type="spellEnd"/>
      <w:r w:rsidRPr="00E32481">
        <w:rPr>
          <w:rFonts w:ascii="Times New Roman" w:hAnsi="Times New Roman" w:cs="Times New Roman"/>
          <w:sz w:val="28"/>
          <w:szCs w:val="28"/>
        </w:rPr>
        <w:t xml:space="preserve"> Федерального закона «О </w:t>
      </w:r>
      <w:proofErr w:type="gramStart"/>
      <w:r w:rsidRPr="00E32481">
        <w:rPr>
          <w:rFonts w:ascii="Times New Roman" w:hAnsi="Times New Roman" w:cs="Times New Roman"/>
          <w:sz w:val="28"/>
          <w:szCs w:val="28"/>
        </w:rPr>
        <w:t>противодействии</w:t>
      </w:r>
      <w:proofErr w:type="gramEnd"/>
      <w:r w:rsidRPr="00E32481">
        <w:rPr>
          <w:rFonts w:ascii="Times New Roman" w:hAnsi="Times New Roman" w:cs="Times New Roman"/>
          <w:sz w:val="28"/>
          <w:szCs w:val="28"/>
        </w:rPr>
        <w:t xml:space="preserve"> терроризму» № 35-ФЗ от 06.03.2006, </w:t>
      </w:r>
      <w:proofErr w:type="spellStart"/>
      <w:r w:rsidRPr="00E32481">
        <w:rPr>
          <w:rFonts w:ascii="Times New Roman" w:hAnsi="Times New Roman" w:cs="Times New Roman"/>
          <w:sz w:val="28"/>
          <w:szCs w:val="28"/>
        </w:rPr>
        <w:t>ст.5</w:t>
      </w:r>
      <w:proofErr w:type="spellEnd"/>
      <w:r w:rsidRPr="00E32481">
        <w:rPr>
          <w:rFonts w:ascii="Times New Roman" w:hAnsi="Times New Roman" w:cs="Times New Roman"/>
          <w:sz w:val="28"/>
          <w:szCs w:val="28"/>
        </w:rPr>
        <w:t xml:space="preserve"> Федерального закона «О противодействии экстремистской деятельности» № 114-ФЗ от 25.07.2002 Администрация </w:t>
      </w: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Pr="00E32481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E32481" w:rsidRPr="00E32481" w:rsidRDefault="00E32481" w:rsidP="00E3248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1. Утвердить план (программу)</w:t>
      </w:r>
      <w:r w:rsidRPr="00E32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sz w:val="28"/>
          <w:szCs w:val="28"/>
        </w:rPr>
        <w:t xml:space="preserve"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в муниципальном образовании  </w:t>
      </w:r>
      <w:r>
        <w:rPr>
          <w:rFonts w:ascii="Times New Roman" w:hAnsi="Times New Roman" w:cs="Times New Roman"/>
          <w:sz w:val="28"/>
          <w:szCs w:val="28"/>
        </w:rPr>
        <w:t>Новосмаильское</w:t>
      </w:r>
      <w:r w:rsidRPr="00E32481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на 2018 год согласно приложению.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2. </w:t>
      </w:r>
      <w:r w:rsidRPr="00E32481">
        <w:rPr>
          <w:rFonts w:ascii="Times New Roman" w:eastAsia="A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>
        <w:rPr>
          <w:rFonts w:ascii="Times New Roman" w:eastAsia="A" w:hAnsi="Times New Roman" w:cs="Times New Roman"/>
          <w:sz w:val="28"/>
          <w:szCs w:val="28"/>
        </w:rPr>
        <w:t>Новосмаильское</w:t>
      </w:r>
      <w:r w:rsidRPr="00E32481">
        <w:rPr>
          <w:rFonts w:ascii="Times New Roman" w:eastAsia="A" w:hAnsi="Times New Roman" w:cs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E32481" w:rsidRPr="00E32481" w:rsidRDefault="00E32481" w:rsidP="00E324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Ахатов</w:t>
      </w:r>
      <w:proofErr w:type="spellEnd"/>
      <w:r w:rsidRPr="00E324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2481" w:rsidRPr="00E32481" w:rsidRDefault="00E32481" w:rsidP="00E324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lastRenderedPageBreak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32481">
        <w:rPr>
          <w:rFonts w:ascii="Times New Roman" w:hAnsi="Times New Roman" w:cs="Times New Roman"/>
          <w:sz w:val="28"/>
          <w:szCs w:val="28"/>
        </w:rPr>
        <w:t>Приложение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УТВЕРЖДЕН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Новосмаильского</w:t>
      </w:r>
      <w:r w:rsidRPr="00E32481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</w:p>
    <w:p w:rsidR="00E32481" w:rsidRPr="00E32481" w:rsidRDefault="00E32481" w:rsidP="00E32481">
      <w:pPr>
        <w:spacing w:after="0"/>
        <w:ind w:left="558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17.01.2018   № 2</w:t>
      </w:r>
    </w:p>
    <w:p w:rsidR="00E32481" w:rsidRPr="00E32481" w:rsidRDefault="00E32481" w:rsidP="00E32481">
      <w:pPr>
        <w:rPr>
          <w:rFonts w:ascii="Times New Roman" w:hAnsi="Times New Roman" w:cs="Times New Roman"/>
          <w:b/>
          <w:sz w:val="28"/>
          <w:szCs w:val="28"/>
        </w:rPr>
      </w:pPr>
    </w:p>
    <w:p w:rsidR="00E32481" w:rsidRPr="00E32481" w:rsidRDefault="00E32481" w:rsidP="00E32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ПЛАН (ПРОГРАММА)</w:t>
      </w:r>
    </w:p>
    <w:p w:rsidR="00E32481" w:rsidRPr="00E32481" w:rsidRDefault="00E32481" w:rsidP="00E324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</w:t>
      </w:r>
      <w:r>
        <w:rPr>
          <w:rFonts w:ascii="Times New Roman" w:hAnsi="Times New Roman" w:cs="Times New Roman"/>
          <w:sz w:val="28"/>
          <w:szCs w:val="28"/>
        </w:rPr>
        <w:t xml:space="preserve">ия в муниципальном образовании Новосмаильское  сельское поселение </w:t>
      </w:r>
      <w:r w:rsidRPr="00E32481">
        <w:rPr>
          <w:rFonts w:ascii="Times New Roman" w:hAnsi="Times New Roman" w:cs="Times New Roman"/>
          <w:sz w:val="28"/>
          <w:szCs w:val="28"/>
        </w:rPr>
        <w:t>Малмыжского района Кировской области на 2018 год</w:t>
      </w:r>
      <w:r w:rsidRPr="00E324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2481" w:rsidRPr="00E32481" w:rsidRDefault="00E32481" w:rsidP="00E32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</w:r>
      <w:r w:rsidRPr="00E32481">
        <w:rPr>
          <w:rFonts w:ascii="Times New Roman" w:hAnsi="Times New Roman" w:cs="Times New Roman"/>
          <w:b/>
          <w:sz w:val="28"/>
          <w:szCs w:val="28"/>
        </w:rPr>
        <w:t>1.</w:t>
      </w:r>
      <w:r w:rsidRPr="00E32481">
        <w:rPr>
          <w:rFonts w:ascii="Times New Roman" w:hAnsi="Times New Roman" w:cs="Times New Roman"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b/>
          <w:sz w:val="28"/>
          <w:szCs w:val="28"/>
        </w:rPr>
        <w:t>Цель реализации плана (программы) мероприятий</w:t>
      </w:r>
      <w:r w:rsidRPr="00E32481">
        <w:rPr>
          <w:rFonts w:ascii="Times New Roman" w:hAnsi="Times New Roman" w:cs="Times New Roman"/>
          <w:sz w:val="28"/>
          <w:szCs w:val="28"/>
        </w:rPr>
        <w:t>: регулирование политических, социально-экономических и иных процессов в муниципальном образовании, способных оказать и оказывающих влияние на ситуацию в области противодействия терроризму, укрепление толерантной среды на основе ценностей многонационального российского общества, принципов соблюдения прав и свобод человека и гражданина.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План мероприятий призван укрепить меры: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профилактике терроризма;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устранению причин и условий, способствующих его проявлению;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обеспечению защищенности объектов от возможных террористических посягательств;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минимизации и ликвидации последствий террористических актов;</w:t>
      </w:r>
    </w:p>
    <w:p w:rsid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 систематизации методов долгосрочного процесса формирования толерантного сознания и поведения жителей муниципального образования и иных лиц.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2. Основные задачи реализации плана (программы) мероприятий</w:t>
      </w:r>
      <w:r w:rsidRPr="00E32481">
        <w:rPr>
          <w:rFonts w:ascii="Times New Roman" w:hAnsi="Times New Roman" w:cs="Times New Roman"/>
          <w:sz w:val="28"/>
          <w:szCs w:val="28"/>
        </w:rPr>
        <w:t>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 </w:t>
      </w:r>
      <w:r w:rsidRPr="00E32481">
        <w:rPr>
          <w:rFonts w:ascii="Times New Roman" w:hAnsi="Times New Roman" w:cs="Times New Roman"/>
          <w:sz w:val="28"/>
          <w:szCs w:val="28"/>
        </w:rPr>
        <w:tab/>
        <w:t>2.1. Координация деятельности органов, учреждений и организаций по профилактике терроризма и экстремизма.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2.2. Выявление и преодоление негативных тенденций, препятствующих устойчивому социальному и культурному развитию муниципального образования: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lastRenderedPageBreak/>
        <w:tab/>
        <w:t>- межэтнической и межконфессиональной враждебности и нетерпимости;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насилия на межэтнической почве;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распространения негативных этнических и конфессиональных стереотипов;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политического экстремизма на национальной почве.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2.3. Формирование позитивных ценностей и установок, направленных на уважение, принятие и понимание богатого многообразия культур народов, национальностей, их традиций и этнических ценностей посредством: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воспитания культуры толерантности и межнационального согласия;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достижения необходимого уровня правовой культуры граждан как основы сознания и поведения;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формирования мировоззрения и духовно-нравственной атмосферы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  <w:t>- общественного осуждения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E32481" w:rsidRPr="00E32481" w:rsidRDefault="00E32481" w:rsidP="00E3248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ab/>
      </w: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3. Методы достижения целей и задач.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Осуществление комплекса плановых (программных) мероприятий должно проводиться по следующим основным направлениям: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1) Совершенствование нормативной базы и правоприменительной практики в сфере профилактики терроризма и экстремизма, межэтнических и межконфессиональных отношений;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2) Выработка и реализация мер раннего предупреждения террористической угрозы в муниципальном образовании, межэтнической напряженности, проявлений национальной нетерпимости и насилия, профилактики экстремизма;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3) повышение эффективности механизмов реализации миграционной политики в муниципальном образовании.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b/>
          <w:sz w:val="28"/>
          <w:szCs w:val="28"/>
        </w:rPr>
        <w:t>4. Основные условия и направления реализации плана (программы) мероприятий</w:t>
      </w:r>
      <w:r w:rsidRPr="00E32481">
        <w:rPr>
          <w:rFonts w:ascii="Times New Roman" w:hAnsi="Times New Roman" w:cs="Times New Roman"/>
          <w:sz w:val="28"/>
          <w:szCs w:val="28"/>
        </w:rPr>
        <w:t>.</w:t>
      </w:r>
    </w:p>
    <w:p w:rsidR="00E32481" w:rsidRPr="00E32481" w:rsidRDefault="00E32481" w:rsidP="00E3248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 xml:space="preserve">Важнейшим условием успешного выполнения плана (программы) мероприятий является взаимодействие органов местного самоуправления, образовательных организаций, учреждений культуры, общественных </w:t>
      </w:r>
      <w:r w:rsidRPr="00E32481">
        <w:rPr>
          <w:rFonts w:ascii="Times New Roman" w:hAnsi="Times New Roman" w:cs="Times New Roman"/>
          <w:sz w:val="28"/>
          <w:szCs w:val="28"/>
        </w:rPr>
        <w:lastRenderedPageBreak/>
        <w:t>организаций (объединений), некоммерческих организаций, правоохранительных и иных органов государственной власти.</w:t>
      </w:r>
    </w:p>
    <w:p w:rsidR="00E32481" w:rsidRPr="00E32481" w:rsidRDefault="00E32481" w:rsidP="006724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481">
        <w:rPr>
          <w:rFonts w:ascii="Times New Roman" w:hAnsi="Times New Roman" w:cs="Times New Roman"/>
          <w:sz w:val="28"/>
          <w:szCs w:val="28"/>
        </w:rPr>
        <w:t>Объединение усилий органов власти, общественных организаций и институтов гражданского общества в осуществлении плановых мероприятий необходимы для эффективной борьбы с проявлениями терроризма, политического экстремизма и ксенофобии, их предупреждения.</w:t>
      </w: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956"/>
        <w:gridCol w:w="1796"/>
        <w:gridCol w:w="2393"/>
      </w:tblGrid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3248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32481">
              <w:rPr>
                <w:rFonts w:ascii="Times New Roman" w:hAnsi="Times New Roman" w:cs="Times New Roman"/>
              </w:rPr>
              <w:t>/</w:t>
            </w:r>
            <w:proofErr w:type="spellStart"/>
            <w:r w:rsidRPr="00E3248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Содержание 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Обсуждение итогов реализации (исполнения)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согласия, анализ эффективности проведенных мероприятий в предыдущем календарном году.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культуры, общественные и религиозные организации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Разработка мероприятий, составление и утверждение плана мероприятий по профилактике терроризма и экстремизма, противодействию незаконной миграции, минимизации и (или) ликвидации их последствий, укреплению межнационального и межконфессионального согласия на новый календарный год.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культуры, общественные и религиозные организации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Корректировка базы данных граждан, проживающих на территории муниципального образования, а также выявление: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лиц, состоящих на учете в правоохранительных органах по фактам совершения правонарушений и преступлений;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неблагополучных семей, «трудных» подростков;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лиц, прибывших из мест лишения свободы;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- иностранных граждан, лиц без гражданства;</w:t>
            </w:r>
          </w:p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- лиц, проживающих без регистрации.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1 раз 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в полугодие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Анализ состояния миграционных потоков в муниципальном образовании (прибытие и убытие иностранных граждан и лиц без гражданства, качественный и количественный состав прибывших и убывших, основания прибытия, из каких государств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июнь,  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</w:rPr>
            </w:pPr>
            <w:r w:rsidRPr="00E32481">
              <w:rPr>
                <w:rFonts w:ascii="Times New Roman" w:hAnsi="Times New Roman" w:cs="Times New Roman"/>
              </w:rPr>
              <w:t>декабрь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Определение социально-демографических групп молодежи (младшая, средняя, старшая, учащаяся, работающая и т.п.), наиболее уязвимых для проникновения идей экстремизма, определение состояния экстремистских настроений в приоритетных группах молодежи.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сходов (встреч) с населением с целью: разъяснения законодательства о профилактике терроризма и экстремизма; формирования у граждан неприятия идеологии терроризма; проявления бдительности и внимания к посторонним гражданам и предметам; теоретической отработки действий на случай возникновения угрозы террористической либо экстремистской направленности, обнаружения взрывных устройств, пожара; обеспечения самоохраны жилых домов.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тематических конкурсов, бесед, встреч с воспитанниками и учащимися образовательных учреждений, их родителями, трудовыми коллективами по вопросам профилактики экстремизма и терроризма (на классных часах, родительских собраниях, собраниях трудовых коллективов).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образовательные организации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Размещение информации разъяснительного характера для всеобщего обозрения на стендах, в информационных бюллетенях органа местного самоуправления (тематических материалов, методических рекомендаций, схем действий, памяток, плакатов и т.д.).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Проведение тренировок по выводу людей из мест с массовым их пребыванием на случай угрозы совершения террористического акта.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 xml:space="preserve">по согласованию - ОМВД России по Малмыжскому району, образовательные организации, </w:t>
            </w:r>
            <w:r w:rsidRPr="00E324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культуры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Обследование находящихся в муниципальной собственности и ведении органа местного самоуправления мест массовой торговли, объектов социальной, жилищно-коммунальной сферы, медицины, энергетики, </w:t>
            </w:r>
            <w:proofErr w:type="spellStart"/>
            <w:r w:rsidRPr="00E32481">
              <w:rPr>
                <w:rFonts w:ascii="Times New Roman" w:hAnsi="Times New Roman" w:cs="Times New Roman"/>
              </w:rPr>
              <w:t>взрыво</w:t>
            </w:r>
            <w:proofErr w:type="spellEnd"/>
            <w:r w:rsidRPr="00E32481">
              <w:rPr>
                <w:rFonts w:ascii="Times New Roman" w:hAnsi="Times New Roman" w:cs="Times New Roman"/>
              </w:rPr>
              <w:t>- и пожароопасных объектов, иных зданий и сооружений на предмет их антитеррористической защищенности.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проверок мест общего пользования многоквартирных жилых домов, подвалов, чердаков, пустующих зданий и сооружений с целью установления незаконно находящихся в них  посторонних и подозрительных лиц и обнаружения элементов подготовки террористических акций.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 и иные заинтересованные структуры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Реализация мер по стимулированию участия населения в деятельности общественных организаций правоохранительной направленности, добровольных народных дружин.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Проведение мониторинга экстремистских настроений среди взрослого населения и в молодежной среде.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Организация и проведение выставок, тематических недель, круглых столов по вопросам развития толерантности, противодействия экстремизму среди учащихся образовательных организаций, молодежи.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сентябрь-декабрь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образовательные организации, учреждения культуры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Обеспечение взаимодействия с общественными,  религиозными, молодежными организациями по вопросам укрепления межнационального и межконфессионального согласия, предупреждения среди населения межнациональных конфликтов, экстремистских проявлений, причастности к экстремистским и террористическим организациям, незаконным вооруженным формированиям  (рабочие встречи, беседы, сбор и взаимный обмен информацией и т.п.), оказание им правовой помощи.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– заинтересованные структуры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Обеспечение мер безопасности при проведении массовых мероприятий, предполагающих большое скопление людей (наблюдение, рейды, </w:t>
            </w:r>
            <w:r w:rsidRPr="00E32481">
              <w:rPr>
                <w:rFonts w:ascii="Times New Roman" w:hAnsi="Times New Roman" w:cs="Times New Roman"/>
              </w:rPr>
              <w:lastRenderedPageBreak/>
              <w:t>закрепление ответственных лиц и т.д.)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по мере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 xml:space="preserve">по согласованию - </w:t>
            </w:r>
            <w:r w:rsidRPr="00E324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ОМВД России по Малмыжскому району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Освещение в СМИ результатов деятельности по противодействию экстремизму, терроризму и незаконной миграции.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 раз в полугодие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поселения,</w:t>
            </w:r>
          </w:p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по согласованию - ОМВД России по Малмыжскому району, образовательные организации, учреждения культуры и иные заинтересованные структуры</w:t>
            </w:r>
          </w:p>
        </w:tc>
      </w:tr>
      <w:tr w:rsidR="00E32481" w:rsidRPr="00E32481" w:rsidTr="00E3248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>Направление предложений по вопросам участия в профилактике терроризма, а также в минимизации и (или) ликвидации последствий его проявлений в органы исполнительной власти Кировской области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81">
              <w:rPr>
                <w:rFonts w:ascii="Times New Roman" w:hAnsi="Times New Roman" w:cs="Times New Roman"/>
              </w:rPr>
              <w:t xml:space="preserve">по мере необходимости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481" w:rsidRPr="00E32481" w:rsidRDefault="00E32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481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поселения</w:t>
            </w:r>
          </w:p>
        </w:tc>
      </w:tr>
    </w:tbl>
    <w:p w:rsidR="00E32481" w:rsidRPr="00E32481" w:rsidRDefault="00E32481" w:rsidP="00E32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32481" w:rsidRPr="00E32481" w:rsidRDefault="00E32481" w:rsidP="00E324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7377" w:rsidRDefault="007A7377"/>
    <w:sectPr w:rsidR="007A7377" w:rsidSect="004B3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481"/>
    <w:rsid w:val="004B3878"/>
    <w:rsid w:val="005E2990"/>
    <w:rsid w:val="006724FB"/>
    <w:rsid w:val="007A7377"/>
    <w:rsid w:val="00E3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5</cp:revision>
  <cp:lastPrinted>2018-01-25T12:57:00Z</cp:lastPrinted>
  <dcterms:created xsi:type="dcterms:W3CDTF">2018-01-25T12:44:00Z</dcterms:created>
  <dcterms:modified xsi:type="dcterms:W3CDTF">2018-01-25T13:20:00Z</dcterms:modified>
</cp:coreProperties>
</file>