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BF3" w:rsidRPr="00E42BF3" w:rsidRDefault="00E42BF3" w:rsidP="00E42B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BF3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42BF3" w:rsidRPr="00E42BF3" w:rsidRDefault="00E42BF3" w:rsidP="00E42B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BF3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муниципальных служащих</w:t>
      </w:r>
    </w:p>
    <w:p w:rsidR="00E42BF3" w:rsidRPr="00E42BF3" w:rsidRDefault="00E42BF3" w:rsidP="00E42B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</w:t>
      </w:r>
      <w:r w:rsidRPr="00E42BF3">
        <w:rPr>
          <w:rFonts w:ascii="Times New Roman" w:hAnsi="Times New Roman" w:cs="Times New Roman"/>
          <w:b/>
          <w:sz w:val="24"/>
          <w:szCs w:val="24"/>
        </w:rPr>
        <w:t>ского</w:t>
      </w:r>
      <w:proofErr w:type="spellEnd"/>
      <w:r w:rsidRPr="00E42BF3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и членов их семей </w:t>
      </w:r>
    </w:p>
    <w:p w:rsidR="00E42BF3" w:rsidRPr="00E42BF3" w:rsidRDefault="00E42BF3" w:rsidP="00E42B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BF3">
        <w:rPr>
          <w:rFonts w:ascii="Times New Roman" w:hAnsi="Times New Roman" w:cs="Times New Roman"/>
          <w:b/>
          <w:sz w:val="24"/>
          <w:szCs w:val="24"/>
        </w:rPr>
        <w:t>за период с 01 января по 31 декабря 2015 года</w:t>
      </w:r>
    </w:p>
    <w:p w:rsidR="00E42BF3" w:rsidRPr="00E42BF3" w:rsidRDefault="00E42BF3" w:rsidP="00E42BF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7"/>
        <w:gridCol w:w="1259"/>
        <w:gridCol w:w="2160"/>
        <w:gridCol w:w="1080"/>
        <w:gridCol w:w="1440"/>
        <w:gridCol w:w="2519"/>
        <w:gridCol w:w="2340"/>
        <w:gridCol w:w="1080"/>
        <w:gridCol w:w="1110"/>
      </w:tblGrid>
      <w:tr w:rsidR="00E42BF3" w:rsidRPr="00E42BF3" w:rsidTr="00E42BF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</w:t>
            </w:r>
            <w:proofErr w:type="spell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) (зарплата, пенсия и иные доходы)</w:t>
            </w:r>
          </w:p>
        </w:tc>
        <w:tc>
          <w:tcPr>
            <w:tcW w:w="7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42BF3" w:rsidRPr="00E42BF3" w:rsidTr="00E42BF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42BF3" w:rsidRPr="00E42BF3" w:rsidTr="00E42BF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Гилязова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Гвановна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170929</w:t>
            </w: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B759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F3" w:rsidRPr="00E42BF3" w:rsidRDefault="00B759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 га</w:t>
            </w:r>
          </w:p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еврале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Лачети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Default="00E42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B759D8">
              <w:rPr>
                <w:rFonts w:ascii="Times New Roman" w:hAnsi="Times New Roman" w:cs="Times New Roman"/>
                <w:sz w:val="24"/>
                <w:szCs w:val="24"/>
              </w:rPr>
              <w:t>жилая квартира</w:t>
            </w:r>
          </w:p>
          <w:p w:rsidR="00B759D8" w:rsidRPr="00E42BF3" w:rsidRDefault="00B759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B759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42BF3" w:rsidRPr="00E42BF3" w:rsidTr="00E42BF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51324</w:t>
            </w: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 w:rsidP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квартира</w:t>
            </w:r>
          </w:p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Автомашина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ОДА</w:t>
            </w:r>
          </w:p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42BF3" w:rsidRPr="00E42BF3" w:rsidTr="00E42BF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proofErr w:type="spellStart"/>
            <w:r w:rsidR="00B759D8">
              <w:rPr>
                <w:rFonts w:ascii="Times New Roman" w:hAnsi="Times New Roman" w:cs="Times New Roman"/>
                <w:sz w:val="24"/>
                <w:szCs w:val="24"/>
              </w:rPr>
              <w:t>Еноктаева</w:t>
            </w:r>
            <w:proofErr w:type="spellEnd"/>
            <w:r w:rsidR="00B759D8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B759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181548</w:t>
            </w:r>
            <w:r w:rsidR="00E42BF3" w:rsidRPr="00E42B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B759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1)жилой дом</w:t>
            </w:r>
          </w:p>
          <w:p w:rsidR="00E42BF3" w:rsidRPr="00E42BF3" w:rsidRDefault="00B7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2)земельный пай</w:t>
            </w:r>
          </w:p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3)земельный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B759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  <w:p w:rsidR="00B759D8" w:rsidRDefault="00B7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 га</w:t>
            </w:r>
          </w:p>
          <w:p w:rsidR="00E42BF3" w:rsidRPr="00B759D8" w:rsidRDefault="00B759D8" w:rsidP="00B7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соток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9D8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59D8" w:rsidRDefault="00B759D8" w:rsidP="00B759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E42BF3" w:rsidRPr="00B759D8" w:rsidRDefault="00B759D8" w:rsidP="00B759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759D8" w:rsidRPr="00E42BF3" w:rsidTr="00E42BF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9D8" w:rsidRPr="00E42BF3" w:rsidRDefault="00B7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9D8" w:rsidRDefault="00B7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259771,55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9D8" w:rsidRDefault="00B75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9D8" w:rsidRDefault="00B75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9D8" w:rsidRPr="00E42BF3" w:rsidRDefault="00B75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9D8" w:rsidRPr="00E42BF3" w:rsidRDefault="00B7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 ВАЗ 2110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D8" w:rsidRPr="00E42BF3" w:rsidRDefault="00B759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9D8" w:rsidRPr="00E42BF3" w:rsidRDefault="00B7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152,7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9D8" w:rsidRPr="00E42BF3" w:rsidRDefault="00B7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42BF3" w:rsidRPr="00E42BF3" w:rsidTr="00E42BF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="005A31A6">
              <w:rPr>
                <w:rFonts w:ascii="Times New Roman" w:hAnsi="Times New Roman" w:cs="Times New Roman"/>
                <w:sz w:val="24"/>
                <w:szCs w:val="24"/>
              </w:rPr>
              <w:t>Сунцова</w:t>
            </w:r>
            <w:proofErr w:type="spellEnd"/>
            <w:r w:rsidR="005A3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31A6">
              <w:rPr>
                <w:rFonts w:ascii="Times New Roman" w:hAnsi="Times New Roman" w:cs="Times New Roman"/>
                <w:sz w:val="24"/>
                <w:szCs w:val="24"/>
              </w:rPr>
              <w:t>Рашида</w:t>
            </w:r>
            <w:proofErr w:type="spellEnd"/>
            <w:r w:rsidR="005A3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31A6">
              <w:rPr>
                <w:rFonts w:ascii="Times New Roman" w:hAnsi="Times New Roman" w:cs="Times New Roman"/>
                <w:sz w:val="24"/>
                <w:szCs w:val="24"/>
              </w:rPr>
              <w:t>Габдрауфовна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5A31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162969</w:t>
            </w:r>
            <w:r w:rsidR="00E42BF3" w:rsidRPr="00E42B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42BF3" w:rsidRPr="00E42B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1A6">
              <w:rPr>
                <w:rFonts w:ascii="Times New Roman" w:hAnsi="Times New Roman" w:cs="Times New Roman"/>
                <w:sz w:val="24"/>
                <w:szCs w:val="24"/>
              </w:rPr>
              <w:t>1/3 жилой квартиры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5A31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5A31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5A31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соток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5A31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42BF3" w:rsidRPr="00E42BF3" w:rsidTr="00E42BF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1A6" w:rsidRDefault="005A3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1/3жилой квартиры</w:t>
            </w:r>
          </w:p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2)земельный участок </w:t>
            </w:r>
          </w:p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5A31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  <w:p w:rsidR="00E42BF3" w:rsidRPr="00E42BF3" w:rsidRDefault="00E42B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BF3" w:rsidRPr="00E42BF3" w:rsidRDefault="005A31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соток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E42BF3" w:rsidRPr="00E42BF3" w:rsidRDefault="00E42B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Автомашина </w:t>
            </w:r>
            <w:r w:rsidR="005A31A6">
              <w:rPr>
                <w:rFonts w:ascii="Times New Roman" w:hAnsi="Times New Roman" w:cs="Times New Roman"/>
                <w:sz w:val="24"/>
                <w:szCs w:val="24"/>
              </w:rPr>
              <w:t xml:space="preserve"> Лада Гранта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F3" w:rsidRPr="00E42BF3" w:rsidRDefault="00E42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E42BF3" w:rsidRPr="00E42BF3" w:rsidRDefault="00E42BF3" w:rsidP="00E42BF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42BF3" w:rsidRPr="00E42BF3" w:rsidRDefault="00E42BF3" w:rsidP="00E42BF3">
      <w:pPr>
        <w:jc w:val="center"/>
        <w:rPr>
          <w:rFonts w:ascii="Times New Roman" w:hAnsi="Times New Roman" w:cs="Times New Roman"/>
          <w:sz w:val="24"/>
          <w:szCs w:val="24"/>
        </w:rPr>
      </w:pPr>
      <w:r w:rsidRPr="00E42BF3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E42BF3" w:rsidRDefault="00E42BF3" w:rsidP="00E42BF3">
      <w:pPr>
        <w:jc w:val="center"/>
      </w:pPr>
    </w:p>
    <w:p w:rsidR="00E42BF3" w:rsidRDefault="00E42BF3" w:rsidP="00E42BF3"/>
    <w:p w:rsidR="00E42BF3" w:rsidRDefault="00E42BF3" w:rsidP="00E42BF3"/>
    <w:p w:rsidR="00B31469" w:rsidRDefault="00B31469"/>
    <w:sectPr w:rsidR="00B31469" w:rsidSect="00E42B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42BF3"/>
    <w:rsid w:val="005A31A6"/>
    <w:rsid w:val="00A73F12"/>
    <w:rsid w:val="00B31469"/>
    <w:rsid w:val="00B759D8"/>
    <w:rsid w:val="00E42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8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3D526-C3DC-439A-BD07-A886C88AA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dcterms:created xsi:type="dcterms:W3CDTF">2016-04-29T12:40:00Z</dcterms:created>
  <dcterms:modified xsi:type="dcterms:W3CDTF">2016-04-29T13:31:00Z</dcterms:modified>
</cp:coreProperties>
</file>