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4EA8" w14:textId="77777777" w:rsidR="00511D34" w:rsidRPr="00511D34" w:rsidRDefault="00511D34" w:rsidP="00511D34">
      <w:pPr>
        <w:jc w:val="both"/>
        <w:rPr>
          <w:rFonts w:ascii="Times New Roman" w:hAnsi="Times New Roman" w:cs="Times New Roman"/>
          <w:sz w:val="26"/>
          <w:szCs w:val="26"/>
        </w:rPr>
      </w:pPr>
      <w:r w:rsidRPr="00511D34">
        <w:rPr>
          <w:rFonts w:ascii="Times New Roman" w:hAnsi="Times New Roman" w:cs="Times New Roman"/>
          <w:b/>
          <w:bCs/>
          <w:sz w:val="26"/>
          <w:szCs w:val="26"/>
        </w:rPr>
        <w:t>Стартовал прием заявок на шестой ежегодный конкурс «Торговля России»</w:t>
      </w:r>
      <w:r w:rsidRPr="00511D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FF6A1F" w14:textId="77777777" w:rsidR="00511D34" w:rsidRDefault="00511D34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11D34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Российской Федерации проводит ежегодный конкурс «Торговля России», по итогам которого будут выбраны лучшие решения и идеи, реализуемые разными торговыми форматами.</w:t>
      </w:r>
    </w:p>
    <w:p w14:paraId="2F37ECB5" w14:textId="77777777" w:rsidR="00511D34" w:rsidRDefault="00511D34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1D34">
        <w:rPr>
          <w:rFonts w:ascii="Times New Roman" w:hAnsi="Times New Roman" w:cs="Times New Roman"/>
          <w:sz w:val="28"/>
          <w:szCs w:val="28"/>
        </w:rPr>
        <w:t xml:space="preserve"> Всероссийский конкурс «Торговля России» впервые состоялся в 2018 году. Его главная идея - поддержать положительный опыт российской розницы и стимулировать ее развитие. </w:t>
      </w:r>
    </w:p>
    <w:p w14:paraId="24E4183E" w14:textId="77777777" w:rsidR="00511D34" w:rsidRDefault="00511D34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11D34">
        <w:rPr>
          <w:rFonts w:ascii="Times New Roman" w:hAnsi="Times New Roman" w:cs="Times New Roman"/>
          <w:sz w:val="28"/>
          <w:szCs w:val="28"/>
        </w:rPr>
        <w:t xml:space="preserve">В первый год проведения конкурса со всех уголков страны было подано более 600 заявок на участие, во второй год заявок было уже более 800, в последующие годы порядка 900. </w:t>
      </w:r>
    </w:p>
    <w:p w14:paraId="1434F7A6" w14:textId="77777777" w:rsidR="00511D34" w:rsidRDefault="00511D34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11D34">
        <w:rPr>
          <w:rFonts w:ascii="Times New Roman" w:hAnsi="Times New Roman" w:cs="Times New Roman"/>
          <w:sz w:val="28"/>
          <w:szCs w:val="28"/>
        </w:rPr>
        <w:t xml:space="preserve">В 2023 году торжественная церемония награждения победителей состоится в рамках форума бизнеса и власти «Неделя ритейла». </w:t>
      </w:r>
    </w:p>
    <w:p w14:paraId="2040A907" w14:textId="277E24CB" w:rsidR="00511D34" w:rsidRDefault="00511D34" w:rsidP="00F61709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11D34">
        <w:rPr>
          <w:rFonts w:ascii="Times New Roman" w:hAnsi="Times New Roman" w:cs="Times New Roman"/>
          <w:b/>
          <w:bCs/>
          <w:sz w:val="28"/>
          <w:szCs w:val="28"/>
        </w:rPr>
        <w:t>Конкурс будет проводит</w:t>
      </w:r>
      <w:r w:rsidR="00F6170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511D34">
        <w:rPr>
          <w:rFonts w:ascii="Times New Roman" w:hAnsi="Times New Roman" w:cs="Times New Roman"/>
          <w:b/>
          <w:bCs/>
          <w:sz w:val="28"/>
          <w:szCs w:val="28"/>
        </w:rPr>
        <w:t>ся по следующим номинациям:</w:t>
      </w:r>
      <w:r w:rsidRPr="00511D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71EE9" w14:textId="77777777" w:rsidR="00F61709" w:rsidRDefault="00F61709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D34" w:rsidRPr="00511D34">
        <w:rPr>
          <w:rFonts w:ascii="Times New Roman" w:hAnsi="Times New Roman" w:cs="Times New Roman"/>
          <w:sz w:val="28"/>
          <w:szCs w:val="28"/>
        </w:rPr>
        <w:sym w:font="Symbol" w:char="F0B7"/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«Лучший торговый город» </w:t>
      </w:r>
    </w:p>
    <w:p w14:paraId="2F733A46" w14:textId="77777777" w:rsidR="00F61709" w:rsidRDefault="00F61709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D34" w:rsidRPr="00511D34">
        <w:rPr>
          <w:rFonts w:ascii="Times New Roman" w:hAnsi="Times New Roman" w:cs="Times New Roman"/>
          <w:sz w:val="28"/>
          <w:szCs w:val="28"/>
        </w:rPr>
        <w:sym w:font="Symbol" w:char="F0B7"/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«Лучшая торговая улица» </w:t>
      </w:r>
    </w:p>
    <w:p w14:paraId="2EA0C3B8" w14:textId="77777777" w:rsidR="00F61709" w:rsidRDefault="00F61709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D34" w:rsidRPr="00511D34">
        <w:rPr>
          <w:rFonts w:ascii="Times New Roman" w:hAnsi="Times New Roman" w:cs="Times New Roman"/>
          <w:sz w:val="28"/>
          <w:szCs w:val="28"/>
        </w:rPr>
        <w:sym w:font="Symbol" w:char="F0B7"/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«Лучший нестационарный торговый объект»</w:t>
      </w:r>
    </w:p>
    <w:p w14:paraId="5A3E1EE3" w14:textId="77777777" w:rsidR="00F61709" w:rsidRDefault="00F61709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</w:t>
      </w:r>
      <w:r w:rsidR="00511D34" w:rsidRPr="00511D34">
        <w:rPr>
          <w:rFonts w:ascii="Times New Roman" w:hAnsi="Times New Roman" w:cs="Times New Roman"/>
          <w:sz w:val="28"/>
          <w:szCs w:val="28"/>
        </w:rPr>
        <w:sym w:font="Symbol" w:char="F0B7"/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«Лучшая ярмарка» </w:t>
      </w:r>
    </w:p>
    <w:p w14:paraId="074E268C" w14:textId="77777777" w:rsidR="00F61709" w:rsidRDefault="00F61709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D34" w:rsidRPr="00511D34">
        <w:rPr>
          <w:rFonts w:ascii="Times New Roman" w:hAnsi="Times New Roman" w:cs="Times New Roman"/>
          <w:sz w:val="28"/>
          <w:szCs w:val="28"/>
        </w:rPr>
        <w:sym w:font="Symbol" w:char="F0B7"/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«Лучший розничный рынок»</w:t>
      </w:r>
    </w:p>
    <w:p w14:paraId="1D755758" w14:textId="77777777" w:rsidR="00F61709" w:rsidRDefault="00F61709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</w:t>
      </w:r>
      <w:r w:rsidR="00511D34" w:rsidRPr="00511D34">
        <w:rPr>
          <w:rFonts w:ascii="Times New Roman" w:hAnsi="Times New Roman" w:cs="Times New Roman"/>
          <w:sz w:val="28"/>
          <w:szCs w:val="28"/>
        </w:rPr>
        <w:sym w:font="Symbol" w:char="F0B7"/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«Лучший мобильный торговый объект»</w:t>
      </w:r>
    </w:p>
    <w:p w14:paraId="157B92C1" w14:textId="77777777" w:rsidR="00F61709" w:rsidRDefault="00F61709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</w:t>
      </w:r>
      <w:r w:rsidR="00511D34" w:rsidRPr="00511D34">
        <w:rPr>
          <w:rFonts w:ascii="Times New Roman" w:hAnsi="Times New Roman" w:cs="Times New Roman"/>
          <w:sz w:val="28"/>
          <w:szCs w:val="28"/>
        </w:rPr>
        <w:sym w:font="Symbol" w:char="F0B7"/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«Лучший магазин» </w:t>
      </w:r>
    </w:p>
    <w:p w14:paraId="24D0DF42" w14:textId="77777777" w:rsidR="00F61709" w:rsidRDefault="00F61709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D34" w:rsidRPr="00511D34">
        <w:rPr>
          <w:rFonts w:ascii="Times New Roman" w:hAnsi="Times New Roman" w:cs="Times New Roman"/>
          <w:sz w:val="28"/>
          <w:szCs w:val="28"/>
        </w:rPr>
        <w:sym w:font="Symbol" w:char="F0B7"/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«Лучший объект фаст-</w:t>
      </w:r>
      <w:proofErr w:type="spellStart"/>
      <w:r w:rsidR="00511D34" w:rsidRPr="00511D34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="00511D34" w:rsidRPr="00511D3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90BD98B" w14:textId="35E49728" w:rsidR="00F61709" w:rsidRDefault="00F61709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D34" w:rsidRPr="00511D34">
        <w:rPr>
          <w:rFonts w:ascii="Times New Roman" w:hAnsi="Times New Roman" w:cs="Times New Roman"/>
          <w:sz w:val="28"/>
          <w:szCs w:val="28"/>
        </w:rPr>
        <w:sym w:font="Symbol" w:char="F0B7"/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«Лучший торговый фестиваль» </w:t>
      </w:r>
    </w:p>
    <w:p w14:paraId="511F421F" w14:textId="1D879CBF" w:rsidR="00F61709" w:rsidRDefault="00F61709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D34" w:rsidRPr="00511D34">
        <w:rPr>
          <w:rFonts w:ascii="Times New Roman" w:hAnsi="Times New Roman" w:cs="Times New Roman"/>
          <w:sz w:val="28"/>
          <w:szCs w:val="28"/>
        </w:rPr>
        <w:sym w:font="Symbol" w:char="F0B7"/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«Лучший оптовый продовольственный рынок»</w:t>
      </w:r>
    </w:p>
    <w:p w14:paraId="6AD779A2" w14:textId="7694FC3D" w:rsidR="00F61709" w:rsidRDefault="00F61709" w:rsidP="00F61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1D34" w:rsidRPr="00511D34">
        <w:rPr>
          <w:rFonts w:ascii="Times New Roman" w:hAnsi="Times New Roman" w:cs="Times New Roman"/>
          <w:sz w:val="28"/>
          <w:szCs w:val="28"/>
        </w:rPr>
        <w:sym w:font="Symbol" w:char="F0B7"/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«Лучшая фирменная сеть местного товаропроизводителя» </w:t>
      </w:r>
    </w:p>
    <w:p w14:paraId="4B5E9178" w14:textId="62D16B91" w:rsidR="00F61709" w:rsidRDefault="00F61709" w:rsidP="00511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1D34" w:rsidRPr="00F61709">
        <w:rPr>
          <w:rFonts w:ascii="Times New Roman" w:hAnsi="Times New Roman" w:cs="Times New Roman"/>
          <w:b/>
          <w:bCs/>
          <w:sz w:val="28"/>
          <w:szCs w:val="28"/>
        </w:rPr>
        <w:t>Принять участие в конкурсе могут:</w:t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власти, курирующие торговую отрасль, администрации муниципальных образований и хозяйствующие субъекты, осуществляющие торговую деятельность. </w:t>
      </w:r>
    </w:p>
    <w:p w14:paraId="52474CD2" w14:textId="7212A907" w:rsidR="00441EC0" w:rsidRDefault="00F61709" w:rsidP="00511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участникам рекомендуется </w:t>
      </w:r>
      <w:r w:rsidR="00511D34" w:rsidRPr="00F61709">
        <w:rPr>
          <w:rFonts w:ascii="Times New Roman" w:hAnsi="Times New Roman" w:cs="Times New Roman"/>
          <w:b/>
          <w:bCs/>
          <w:sz w:val="28"/>
          <w:szCs w:val="28"/>
        </w:rPr>
        <w:t>заполнить анкету</w:t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</w:t>
      </w:r>
      <w:r w:rsidR="00511D34" w:rsidRPr="00F61709">
        <w:rPr>
          <w:rFonts w:ascii="Times New Roman" w:hAnsi="Times New Roman" w:cs="Times New Roman"/>
          <w:b/>
          <w:bCs/>
          <w:sz w:val="28"/>
          <w:szCs w:val="28"/>
        </w:rPr>
        <w:t>на сайте</w:t>
      </w:r>
      <w:r w:rsidR="00511D34" w:rsidRPr="0051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D34" w:rsidRPr="00511D34">
        <w:rPr>
          <w:rFonts w:ascii="Times New Roman" w:hAnsi="Times New Roman" w:cs="Times New Roman"/>
          <w:sz w:val="28"/>
          <w:szCs w:val="28"/>
        </w:rPr>
        <w:t>торговляроссии.рф</w:t>
      </w:r>
      <w:proofErr w:type="spellEnd"/>
      <w:r w:rsidR="00511D34" w:rsidRPr="00511D34">
        <w:rPr>
          <w:rFonts w:ascii="Times New Roman" w:hAnsi="Times New Roman" w:cs="Times New Roman"/>
          <w:sz w:val="28"/>
          <w:szCs w:val="28"/>
        </w:rPr>
        <w:t>.</w:t>
      </w:r>
    </w:p>
    <w:p w14:paraId="50EB757E" w14:textId="70F04C6A" w:rsidR="00F61709" w:rsidRPr="00F61709" w:rsidRDefault="00F61709" w:rsidP="00511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1709">
        <w:rPr>
          <w:rFonts w:ascii="Times New Roman" w:hAnsi="Times New Roman" w:cs="Times New Roman"/>
          <w:sz w:val="28"/>
          <w:szCs w:val="28"/>
        </w:rPr>
        <w:t>© Оргкомитет конкурса, тел. +7 495 924 02 80, tr@russiant.or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</w:p>
    <w:sectPr w:rsidR="00F61709" w:rsidRPr="00F6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4"/>
    <w:rsid w:val="00441EC0"/>
    <w:rsid w:val="00511D34"/>
    <w:rsid w:val="00F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F699"/>
  <w15:chartTrackingRefBased/>
  <w15:docId w15:val="{993C46BC-A8BD-4FD5-BC79-4246080F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2023-02-16T06:37:00Z</dcterms:created>
  <dcterms:modified xsi:type="dcterms:W3CDTF">2023-02-16T06:57:00Z</dcterms:modified>
</cp:coreProperties>
</file>