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B8488D">
        <w:rPr>
          <w:sz w:val="28"/>
          <w:szCs w:val="28"/>
        </w:rPr>
        <w:t xml:space="preserve">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r w:rsidR="00B8488D">
        <w:rPr>
          <w:sz w:val="28"/>
          <w:szCs w:val="28"/>
        </w:rPr>
        <w:t>Константиновского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861673">
        <w:rPr>
          <w:sz w:val="28"/>
          <w:szCs w:val="28"/>
        </w:rPr>
        <w:t xml:space="preserve">                   от 28</w:t>
      </w:r>
      <w:r w:rsidR="00245EF8">
        <w:rPr>
          <w:sz w:val="28"/>
          <w:szCs w:val="28"/>
        </w:rPr>
        <w:t>.1</w:t>
      </w:r>
      <w:r w:rsidR="00861673">
        <w:rPr>
          <w:sz w:val="28"/>
          <w:szCs w:val="28"/>
        </w:rPr>
        <w:t>2</w:t>
      </w:r>
      <w:r w:rsidR="00B8488D">
        <w:rPr>
          <w:sz w:val="28"/>
          <w:szCs w:val="28"/>
        </w:rPr>
        <w:t>.2023</w:t>
      </w:r>
      <w:r>
        <w:rPr>
          <w:sz w:val="28"/>
          <w:szCs w:val="28"/>
        </w:rPr>
        <w:t xml:space="preserve"> № </w:t>
      </w:r>
      <w:r w:rsidR="00861673">
        <w:rPr>
          <w:sz w:val="28"/>
          <w:szCs w:val="28"/>
        </w:rPr>
        <w:t>36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B8488D">
        <w:rPr>
          <w:sz w:val="28"/>
          <w:szCs w:val="28"/>
        </w:rPr>
        <w:t>Константиновское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717082">
        <w:rPr>
          <w:sz w:val="28"/>
          <w:szCs w:val="28"/>
        </w:rPr>
        <w:t xml:space="preserve">нежное содержание за </w:t>
      </w:r>
      <w:r w:rsidR="00861673">
        <w:rPr>
          <w:sz w:val="28"/>
          <w:szCs w:val="28"/>
        </w:rPr>
        <w:t>год</w:t>
      </w:r>
      <w:r w:rsidR="00B8488D">
        <w:rPr>
          <w:sz w:val="28"/>
          <w:szCs w:val="28"/>
        </w:rPr>
        <w:t xml:space="preserve"> 2023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B84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B8488D">
              <w:rPr>
                <w:sz w:val="28"/>
                <w:szCs w:val="28"/>
              </w:rPr>
              <w:t>Константиновского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8488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861673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2150,87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172281"/>
    <w:rsid w:val="001E40EF"/>
    <w:rsid w:val="00245EF8"/>
    <w:rsid w:val="00254F82"/>
    <w:rsid w:val="002A2F2B"/>
    <w:rsid w:val="002A4394"/>
    <w:rsid w:val="002F47BB"/>
    <w:rsid w:val="00352D9C"/>
    <w:rsid w:val="004F1F14"/>
    <w:rsid w:val="00676CCA"/>
    <w:rsid w:val="006941B3"/>
    <w:rsid w:val="006D225E"/>
    <w:rsid w:val="007102A3"/>
    <w:rsid w:val="00717082"/>
    <w:rsid w:val="007426F6"/>
    <w:rsid w:val="007F212C"/>
    <w:rsid w:val="00807A6C"/>
    <w:rsid w:val="00821A7E"/>
    <w:rsid w:val="008264BE"/>
    <w:rsid w:val="00852DEB"/>
    <w:rsid w:val="00861673"/>
    <w:rsid w:val="008B0C16"/>
    <w:rsid w:val="009A5D4C"/>
    <w:rsid w:val="009A6B7A"/>
    <w:rsid w:val="009C7F45"/>
    <w:rsid w:val="00AB7AAB"/>
    <w:rsid w:val="00B7384C"/>
    <w:rsid w:val="00B8488D"/>
    <w:rsid w:val="00BC2286"/>
    <w:rsid w:val="00D05E69"/>
    <w:rsid w:val="00D607A6"/>
    <w:rsid w:val="00D90D58"/>
    <w:rsid w:val="00DB1D4F"/>
    <w:rsid w:val="00E35F8D"/>
    <w:rsid w:val="00E41F02"/>
    <w:rsid w:val="00E43E74"/>
    <w:rsid w:val="00E755C0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10</cp:revision>
  <dcterms:created xsi:type="dcterms:W3CDTF">2021-10-19T06:09:00Z</dcterms:created>
  <dcterms:modified xsi:type="dcterms:W3CDTF">2024-03-22T11:05:00Z</dcterms:modified>
</cp:coreProperties>
</file>