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Default="0066431B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E5F37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7C58BC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Default="0026763A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25.12.2023</w:t>
            </w:r>
          </w:p>
        </w:tc>
        <w:tc>
          <w:tcPr>
            <w:tcW w:w="1122" w:type="dxa"/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7E5F37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AE4D6C" w:rsidRDefault="0026763A" w:rsidP="00C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7C58BC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с.Савали</w:t>
            </w:r>
          </w:p>
        </w:tc>
        <w:tc>
          <w:tcPr>
            <w:tcW w:w="1830" w:type="dxa"/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6C86" w:rsidRDefault="00146C86" w:rsidP="00146C86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C86" w:rsidRDefault="00146C86" w:rsidP="00F2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бюджета муниципального образования Савальское  сельское поселение Малмыжского района Кировской области </w:t>
      </w:r>
      <w:r w:rsidR="00CF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 и плановый период 2025 и 2026</w:t>
      </w:r>
      <w:r w:rsidR="00F2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46C86" w:rsidRDefault="00146C86" w:rsidP="00F2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86" w:rsidRDefault="00146C86" w:rsidP="00146C86">
      <w:pPr>
        <w:shd w:val="clear" w:color="auto" w:fill="FFFFFF"/>
        <w:spacing w:before="326" w:after="0" w:line="319" w:lineRule="exact"/>
        <w:ind w:left="38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146C86" w:rsidRPr="00CF533E" w:rsidRDefault="00F265AF" w:rsidP="00CE0F76">
      <w:pPr>
        <w:shd w:val="clear" w:color="auto" w:fill="FFFFFF"/>
        <w:spacing w:before="19" w:after="0" w:line="302" w:lineRule="exact"/>
        <w:ind w:left="10" w:right="7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46C86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основные характеристики бюджета муниципального образования Савальское сельское  поселение Малмыжского района Кировской области </w:t>
      </w:r>
      <w:r w:rsidR="00CF533E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бюджет поселения) на 2024</w:t>
      </w:r>
      <w:r w:rsidR="00146C86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год:</w:t>
      </w:r>
    </w:p>
    <w:p w:rsidR="00CE0F76" w:rsidRPr="00061EA6" w:rsidRDefault="00CE0F76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46C8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 бюджета пос</w:t>
      </w:r>
      <w:r w:rsidR="00CF533E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в сумме в 2024</w:t>
      </w:r>
      <w:r w:rsidR="00061EA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3931,6</w:t>
      </w:r>
      <w:r w:rsidR="00CF533E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265AF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146C8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65AF" w:rsidRPr="00061EA6" w:rsidRDefault="00CE0F76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1E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="00146C86" w:rsidRPr="00061E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общий</w:t>
      </w:r>
      <w:r w:rsidR="00146C8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</w:t>
      </w:r>
      <w:r w:rsidR="00CF533E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в сумме в 2024</w:t>
      </w:r>
      <w:r w:rsidR="00146C8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</w:t>
      </w:r>
      <w:r w:rsidR="00061EA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3931,6, </w:t>
      </w:r>
      <w:r w:rsidR="00146C8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</w:p>
    <w:p w:rsidR="003D47C9" w:rsidRPr="00061EA6" w:rsidRDefault="003D47C9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F7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бюджета поселения, равный нулю.</w:t>
      </w:r>
    </w:p>
    <w:p w:rsidR="00F265AF" w:rsidRPr="00026E44" w:rsidRDefault="00F265AF" w:rsidP="003D47C9">
      <w:pPr>
        <w:pStyle w:val="a5"/>
        <w:numPr>
          <w:ilvl w:val="0"/>
          <w:numId w:val="5"/>
        </w:num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основные </w:t>
      </w:r>
      <w:r w:rsidR="00CF533E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поселения на 2025</w:t>
      </w:r>
      <w:r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и </w:t>
      </w:r>
      <w:r w:rsidR="00CF533E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2026</w:t>
      </w:r>
      <w:r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F265AF" w:rsidRPr="00880A9E" w:rsidRDefault="00CE0F76" w:rsidP="00CE0F76">
      <w:pPr>
        <w:pStyle w:val="a5"/>
        <w:shd w:val="clear" w:color="auto" w:fill="FFFFFF"/>
        <w:spacing w:before="19" w:after="0" w:line="302" w:lineRule="exact"/>
        <w:ind w:left="0"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F265AF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доходов </w:t>
      </w:r>
      <w:r w:rsidR="00251257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поселения в сумме в 2025 году- </w:t>
      </w:r>
      <w:r w:rsidR="00880A9E" w:rsidRP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3807,3</w:t>
      </w:r>
      <w:r w:rsid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тыс. рублей, в 2026 году-</w:t>
      </w:r>
      <w:r w:rsidR="005A1299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3856,</w:t>
      </w:r>
      <w:r w:rsid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F265AF" w:rsidRP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F265AF" w:rsidRPr="0026763A" w:rsidRDefault="00CE0F76" w:rsidP="00CE0F76">
      <w:pPr>
        <w:pStyle w:val="a5"/>
        <w:shd w:val="clear" w:color="auto" w:fill="FFFFFF"/>
        <w:spacing w:before="19" w:after="0" w:line="302" w:lineRule="exact"/>
        <w:ind w:left="0"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</w:pPr>
      <w:r w:rsidRPr="00026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="00F265AF" w:rsidRPr="00026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общий</w:t>
      </w:r>
      <w:r w:rsidR="00F265AF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</w:t>
      </w:r>
      <w:r w:rsidR="00251257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в сумме в 2025</w:t>
      </w:r>
      <w:r w:rsidR="00F265AF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году-</w:t>
      </w:r>
      <w:r w:rsidR="005F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3987,8</w:t>
      </w:r>
      <w:r w:rsidR="00251257" w:rsidRP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тыс. рублей</w:t>
      </w:r>
      <w:r w:rsidR="00251257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2026</w:t>
      </w:r>
      <w:r w:rsidR="00F265AF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251257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F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4037</w:t>
      </w:r>
      <w:r w:rsidR="005A1299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5A1299" w:rsidRP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5AF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</w:p>
    <w:p w:rsidR="00146C86" w:rsidRPr="00251257" w:rsidRDefault="003D47C9" w:rsidP="003D47C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E0F76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146C86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 бюджета поселения, равный нулю.</w:t>
      </w:r>
    </w:p>
    <w:p w:rsidR="00146C86" w:rsidRPr="00D56A38" w:rsidRDefault="003D47C9" w:rsidP="00CE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3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. </w:t>
      </w: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Утвердить п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еречень главных администраторов доходов  бюджета поселения и закрепляемые за ними виды (подвиды) доходов бюджета поселения согласно приложению № 1 к настоящему решению. </w:t>
      </w:r>
    </w:p>
    <w:p w:rsidR="00146C86" w:rsidRPr="00D56A38" w:rsidRDefault="00146C8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Доходы бюджета поселения, главными администраторами которых являются администрация Малмыжского района и финансовое управление </w:t>
      </w: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администрации Малмыжского района, закрепляются за ними соответствующим постановлением администрации Малмыжского района. </w:t>
      </w:r>
    </w:p>
    <w:p w:rsidR="00146C86" w:rsidRPr="00D56A38" w:rsidRDefault="00146C86" w:rsidP="00146C86">
      <w:pPr>
        <w:shd w:val="clear" w:color="auto" w:fill="FFFFFF"/>
        <w:spacing w:before="19" w:after="0" w:line="305" w:lineRule="exact"/>
        <w:ind w:right="7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CE0F7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4</w:t>
      </w: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. Утвердить  Перечень</w:t>
      </w:r>
      <w:r w:rsidR="00914ADD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и коды</w:t>
      </w: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главных распорядителей средств бюджета поселения согласно приложению № 2 к настоящему решению. </w:t>
      </w:r>
    </w:p>
    <w:p w:rsidR="00146C86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5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Утвердить Перечень  главных </w:t>
      </w:r>
      <w:proofErr w:type="gramStart"/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администраторов источников финансирования дефицита бюджета</w:t>
      </w:r>
      <w:proofErr w:type="gramEnd"/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поселения – органов местного самоуправления поселения  и закрепляемые за ними статьи источников финансирования дефицита бюджета поселения согласно приложению №3 к настоящему решению.</w:t>
      </w:r>
    </w:p>
    <w:p w:rsidR="00146C86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6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146C86" w:rsidRPr="00D56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и коды </w:t>
      </w:r>
      <w:proofErr w:type="gramStart"/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 источников финансирования дефицита бюджета поселения</w:t>
      </w:r>
      <w:proofErr w:type="gramEnd"/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4 к настоящему решению.</w:t>
      </w:r>
    </w:p>
    <w:p w:rsidR="00146C86" w:rsidRPr="00251257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в пределах общего объема доходов  бюджета поселения,  установленного пунктом 1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поступления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суммой, объем безвозмездных поступлений по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доходов бюджетов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ложению 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№5 к настоящему решению, на 2025 год и 2026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5 к настоящему решению.</w:t>
      </w:r>
    </w:p>
    <w:p w:rsidR="00DC1CFA" w:rsidRPr="00251257" w:rsidRDefault="00CE0F76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C86" w:rsidRPr="002512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фицита бюджета поселения на 2024</w:t>
      </w:r>
      <w:r w:rsidR="00DC1CFA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</w:t>
      </w:r>
      <w:r w:rsidR="00DC1CFA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 настоящему решению, на 2025 год и 2026</w:t>
      </w:r>
      <w:r w:rsidR="00DC1CFA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6 к настоящему решению.</w:t>
      </w:r>
    </w:p>
    <w:p w:rsidR="00DC1CFA" w:rsidRPr="00251257" w:rsidRDefault="00DC1CFA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0F76"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146C86"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ведомственную структуру рас</w:t>
      </w:r>
      <w:r w:rsidR="00251257"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ходов бюджета поселения  на 2024</w:t>
      </w:r>
      <w:r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146C86"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</w:t>
      </w: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 настоящему решению, на 2025 год и 2026</w:t>
      </w: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7 к настоящему решению.</w:t>
      </w:r>
    </w:p>
    <w:p w:rsidR="00146C86" w:rsidRPr="00303B7D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0F7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146C8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Утвердить в пределах общего объема расходов бюджета </w:t>
      </w:r>
      <w:r w:rsidR="00146C86" w:rsidRPr="00303B7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установленного пунктом 1</w:t>
      </w:r>
      <w:r w:rsidR="00914AD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</w:t>
      </w:r>
      <w:r w:rsidR="00146C8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решения, распределение бюджетных ассигнований по разделам и подразделам классификации рас</w:t>
      </w:r>
      <w:r w:rsidR="00251257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ходов бюджетов на 2024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год,</w:t>
      </w:r>
      <w:r w:rsidR="00146C8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ожению №</w:t>
      </w:r>
      <w:r w:rsidR="00303B7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 к настоящему решению, на 2025 год и 2026 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согласно приложению № 8 к настоящему решению.</w:t>
      </w:r>
    </w:p>
    <w:p w:rsidR="00DC1CFA" w:rsidRPr="00303B7D" w:rsidRDefault="00146C86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E0F7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в пределах общего объема расходов бюджета поселения, установленного пунктом 1</w:t>
      </w:r>
      <w:r w:rsidR="00914AD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</w:t>
      </w:r>
      <w:r w:rsidR="00303B7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икации расходов бюджетов на 2024</w:t>
      </w:r>
      <w:r w:rsidR="00DC1CFA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</w:t>
      </w:r>
      <w:r w:rsidR="00DC1CFA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ожению №</w:t>
      </w:r>
      <w:r w:rsidR="00303B7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 к настоящему решению, на 2025 год и 2026</w:t>
      </w:r>
      <w:r w:rsidR="00DC1CFA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согласно приложению № 9 к настоящему решению.</w:t>
      </w:r>
      <w:proofErr w:type="gramEnd"/>
    </w:p>
    <w:p w:rsidR="00146C86" w:rsidRPr="00303B7D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CE0F7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12</w:t>
      </w:r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. Муниципальные нормативные правовые акты  муниципального образования Савальское сельское поселение Малмыжского района Кировской области привести </w:t>
      </w:r>
      <w:proofErr w:type="gramStart"/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в соответствие  с настоящим решением в двухмесячный срок со дня вступления в силу</w:t>
      </w:r>
      <w:proofErr w:type="gramEnd"/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настоящего решения.</w:t>
      </w:r>
    </w:p>
    <w:p w:rsidR="00146C86" w:rsidRPr="00303B7D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13</w:t>
      </w:r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.Бюджетные инвестиции, планируемые к предоставлению </w:t>
      </w:r>
      <w:proofErr w:type="gramStart"/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юридическим лицам, не являющимися муниципальными учреждениями и муниципальными</w:t>
      </w:r>
      <w:r w:rsidR="00303B7D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унитарными предприятиями в 2024-2026</w:t>
      </w:r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годы не предоставляются</w:t>
      </w:r>
      <w:proofErr w:type="gramEnd"/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.</w:t>
      </w:r>
    </w:p>
    <w:p w:rsidR="00146C86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lastRenderedPageBreak/>
        <w:t xml:space="preserve">         14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Му</w:t>
      </w:r>
      <w:r w:rsidR="00D56A38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ниципальные заимствования в 2024 году и в плановом периоде 2025 и 2026</w:t>
      </w:r>
      <w:r w:rsidR="009C4458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годах 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не осуществляются.</w:t>
      </w:r>
    </w:p>
    <w:p w:rsidR="00CE0F76" w:rsidRPr="00D56A38" w:rsidRDefault="00CE0F7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D56A38">
        <w:rPr>
          <w:rFonts w:ascii="Times New Roman" w:eastAsia="Times New Roman" w:hAnsi="Times New Roman" w:cs="Times New Roman"/>
          <w:sz w:val="28"/>
          <w:szCs w:val="28"/>
        </w:rPr>
        <w:t xml:space="preserve">          15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A38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Установить, что  в 2024-2026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годы из  бюджета поселения муниципальны</w:t>
      </w: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е  гарантии не предоставляются.</w:t>
      </w:r>
    </w:p>
    <w:p w:rsidR="00146C86" w:rsidRPr="00634847" w:rsidRDefault="00CE0F7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16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ст.12 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муниципальном образовании  Савальское сельское поселение Малмыжского района Кировской области,  утвержденного решением сельской  Думы от 10.10.2013 № 40 «Об утверждении Положения о бюджетном процессе в муниципальном образовании Савальское сельское поселение Малмыжского района Кировской области» утвердить в пределах общего объема расходов  бюджета </w:t>
      </w:r>
      <w:r w:rsidR="00146C86" w:rsidRPr="00303B7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 бюджетных ассигнований дорожного фонда </w:t>
      </w:r>
      <w:r w:rsidR="00146C86" w:rsidRPr="00303B7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поселения 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03B7D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  в</w:t>
      </w:r>
      <w:proofErr w:type="gramEnd"/>
      <w:r w:rsidR="00303B7D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  </w:t>
      </w:r>
      <w:r w:rsidR="00303B7D" w:rsidRPr="000347B9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634847" w:rsidRPr="000347B9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0347B9" w:rsidRPr="000347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3B7D" w:rsidRPr="000347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="00634847" w:rsidRPr="00E06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E069A9" w:rsidRPr="00E0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459,9</w:t>
      </w:r>
      <w:r w:rsidR="00432071" w:rsidRPr="00E0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рублей, </w:t>
      </w:r>
      <w:r w:rsidR="00432071" w:rsidRPr="004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2026 – 463,20</w:t>
      </w:r>
      <w:r w:rsidR="00146C86" w:rsidRPr="0043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средств дорожного фонда </w:t>
      </w:r>
      <w:r w:rsidR="00146C86" w:rsidRPr="0063484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объема бюджетных ассигнований, установленных настоящим </w:t>
      </w:r>
      <w:r w:rsidR="00146C86" w:rsidRPr="0063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="00146C86" w:rsidRPr="006348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146C86" w:rsidRPr="00CF533E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CF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17.</w:t>
      </w:r>
      <w:r w:rsidR="00146C8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Администрация поселения не вправе принимать решения, приводящие к увеличению численности работников бюджетной сферы и органов управления.</w:t>
      </w:r>
    </w:p>
    <w:p w:rsidR="00146C86" w:rsidRPr="00CF533E" w:rsidRDefault="00146C86" w:rsidP="00146C86">
      <w:pPr>
        <w:jc w:val="both"/>
        <w:rPr>
          <w:rFonts w:ascii="Times New Roman" w:hAnsi="Times New Roman" w:cs="Times New Roman"/>
          <w:sz w:val="28"/>
          <w:szCs w:val="28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  </w:t>
      </w:r>
      <w:r w:rsidR="00CE0F76" w:rsidRPr="00CF53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18</w:t>
      </w:r>
      <w:r w:rsidRPr="00CF53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CF533E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CF533E" w:rsidRPr="00CF533E">
        <w:rPr>
          <w:rFonts w:ascii="Times New Roman" w:hAnsi="Times New Roman" w:cs="Times New Roman"/>
          <w:sz w:val="28"/>
          <w:szCs w:val="28"/>
        </w:rPr>
        <w:t>мораторий на установление в 2024-2026</w:t>
      </w:r>
      <w:r w:rsidRPr="00CF533E">
        <w:rPr>
          <w:rFonts w:ascii="Times New Roman" w:hAnsi="Times New Roman" w:cs="Times New Roman"/>
          <w:sz w:val="28"/>
          <w:szCs w:val="28"/>
        </w:rPr>
        <w:t xml:space="preserve"> годы льгот, пониженных ставок, дифференцированных ставок по налогам, в отношении которых муниципальное образование Савальское  сельское поселение в соответствии с действующим законодательством может устанавливать налоговые льготы и размер ставки налога.</w:t>
      </w:r>
    </w:p>
    <w:p w:rsidR="00146C86" w:rsidRPr="00D56A38" w:rsidRDefault="00A135EB" w:rsidP="00A135EB">
      <w:pPr>
        <w:jc w:val="both"/>
        <w:rPr>
          <w:rFonts w:ascii="Times New Roman" w:hAnsi="Times New Roman" w:cs="Times New Roman"/>
          <w:sz w:val="28"/>
          <w:szCs w:val="28"/>
        </w:rPr>
      </w:pPr>
      <w:r w:rsidRPr="00D56A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  <w:r w:rsidR="00CE0F76" w:rsidRPr="00D56A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19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</w:t>
      </w:r>
      <w:r w:rsidR="00DC1CFA" w:rsidRPr="00D56A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ьного лимита фонда оплаты труда.</w:t>
      </w:r>
    </w:p>
    <w:p w:rsidR="00146C86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м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ежбюджетных трансфертов, полученных в форме субвенций и субсиди</w:t>
      </w:r>
      <w:r w:rsidR="00DC1CFA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 не ис</w:t>
      </w:r>
      <w:r w:rsidR="00D56A38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пользованный в 2024</w:t>
      </w:r>
      <w:r w:rsidR="00DC1CFA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 отсутствии потребности в нем), подлежит возврату из бюджета поселения в бюджет района  в сроки, установленные  </w:t>
      </w:r>
      <w:r w:rsidR="00DC1CFA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сроки.</w:t>
      </w:r>
    </w:p>
    <w:p w:rsidR="00146C86" w:rsidRPr="00D56A38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A38">
        <w:rPr>
          <w:rFonts w:ascii="Times New Roman" w:eastAsia="Times New Roman" w:hAnsi="Times New Roman" w:cs="Times New Roman"/>
          <w:bCs/>
          <w:sz w:val="16"/>
          <w:szCs w:val="28"/>
        </w:rPr>
        <w:tab/>
      </w:r>
      <w:r w:rsidRPr="00D56A38">
        <w:rPr>
          <w:rFonts w:ascii="Times New Roman" w:eastAsia="Times New Roman" w:hAnsi="Times New Roman" w:cs="Times New Roman"/>
          <w:bCs/>
          <w:sz w:val="28"/>
          <w:szCs w:val="28"/>
        </w:rPr>
        <w:t>В случае не перечисления неиспользованного остатка межбюджетных трансфертов в бюджет района, указанные средства подлежат взысканию в порядке, определяемом финансовым управлением администрации  Малмыжского  района  с соблюдением общих требований, установленных Министерством финансов Российской Федерации.</w:t>
      </w:r>
    </w:p>
    <w:p w:rsidR="00146C86" w:rsidRPr="00D56A38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F76" w:rsidRPr="00D56A38">
        <w:rPr>
          <w:rFonts w:ascii="Times New Roman" w:eastAsia="Times New Roman" w:hAnsi="Times New Roman" w:cs="Times New Roman"/>
          <w:sz w:val="28"/>
          <w:szCs w:val="28"/>
        </w:rPr>
        <w:t xml:space="preserve">         21</w:t>
      </w: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</w:t>
      </w:r>
      <w:r w:rsidRPr="00D56A38"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  <w:r w:rsidRPr="00D56A38">
        <w:rPr>
          <w:rFonts w:ascii="Times New Roman" w:eastAsia="Times New Roman" w:hAnsi="Times New Roman" w:cs="Times New Roman"/>
          <w:sz w:val="28"/>
          <w:szCs w:val="28"/>
        </w:rPr>
        <w:t>Установить предельный объем муниципального в</w:t>
      </w:r>
      <w:r w:rsidR="00D56A38" w:rsidRPr="00D56A38">
        <w:rPr>
          <w:rFonts w:ascii="Times New Roman" w:eastAsia="Times New Roman" w:hAnsi="Times New Roman" w:cs="Times New Roman"/>
          <w:sz w:val="28"/>
          <w:szCs w:val="28"/>
        </w:rPr>
        <w:t>нутреннего долга на 2024-2026</w:t>
      </w:r>
      <w:r w:rsidRPr="00D56A38">
        <w:rPr>
          <w:rFonts w:ascii="Times New Roman" w:eastAsia="Times New Roman" w:hAnsi="Times New Roman" w:cs="Times New Roman"/>
          <w:sz w:val="28"/>
          <w:szCs w:val="28"/>
        </w:rPr>
        <w:t xml:space="preserve"> годы равным нулю. </w:t>
      </w:r>
    </w:p>
    <w:p w:rsidR="00146C86" w:rsidRPr="00CF533E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C1CFA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верхний предел муниципального</w:t>
      </w:r>
      <w:r w:rsidR="0051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</w:t>
      </w:r>
      <w:r w:rsidR="00DC1CFA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C86" w:rsidRPr="00634847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proofErr w:type="gramStart"/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 января 2025 </w:t>
      </w:r>
      <w:r w:rsidR="005103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8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равным 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нулю, в том числе по муниципальным гарантиям ноль;</w:t>
      </w:r>
      <w:proofErr w:type="gramEnd"/>
    </w:p>
    <w:p w:rsidR="009C4458" w:rsidRPr="00634847" w:rsidRDefault="00884801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1 января 2026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равный нулю и на 1 января 2027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равный нулю, в том числе по муниципальным гарантиям ноль,</w:t>
      </w:r>
    </w:p>
    <w:p w:rsidR="00146C86" w:rsidRPr="00CF533E" w:rsidRDefault="00146C8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F533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</w:t>
      </w:r>
    </w:p>
    <w:p w:rsidR="00146C86" w:rsidRPr="00D56A38" w:rsidRDefault="00CE0F7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D56A38">
        <w:rPr>
          <w:rFonts w:ascii="Times New Roman" w:eastAsia="Times New Roman" w:hAnsi="Times New Roman" w:cs="Times New Roman"/>
          <w:sz w:val="28"/>
          <w:szCs w:val="28"/>
        </w:rPr>
        <w:t xml:space="preserve">          23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A38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Установить, что  в 2024-2026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годы из  бюджета поселения муниципальные  гарантии не предоставляются.</w:t>
      </w:r>
    </w:p>
    <w:p w:rsidR="00146C86" w:rsidRPr="00634847" w:rsidRDefault="00CE0F76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484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zh-CN"/>
        </w:rPr>
        <w:tab/>
        <w:t>24</w:t>
      </w:r>
      <w:r w:rsidR="00146C86" w:rsidRPr="0063484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zh-CN"/>
        </w:rPr>
        <w:t>.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Установить в пределах общего  объема расходов бюджета поселения установленного статьей 1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 настоящего решения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объе</w:t>
      </w:r>
      <w:r w:rsidR="00634847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>м бюджетных ассигнований на 2024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год,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</w:t>
      </w:r>
      <w:r w:rsidR="00634847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2025-2026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 на обслуживание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внутреннего долга равным нулю.</w:t>
      </w:r>
    </w:p>
    <w:p w:rsidR="009C4458" w:rsidRDefault="00CE0F76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25</w:t>
      </w:r>
      <w:r w:rsidR="009C445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Резервный фонд Савальс</w:t>
      </w:r>
      <w:r w:rsidR="00D56A3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на 2024</w:t>
      </w:r>
      <w:r w:rsidR="009C445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плановы</w:t>
      </w:r>
      <w:r w:rsidR="00D56A3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>й период 2025 и 2026</w:t>
      </w:r>
      <w:r w:rsidR="009C445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 равен нулю.</w:t>
      </w:r>
    </w:p>
    <w:p w:rsidR="00B80338" w:rsidRPr="00D56A38" w:rsidRDefault="00B80338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26. Утвердить в пределах общего объема расходов бюджета Савальского сельского поселения, установленного пунктов 2настоящего решения, общий объем условн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утверждаемых расходов на 2025 год в сумме 90,48 тыс. рублей и на 2026 год  в сумме 182,74 тыс.</w:t>
      </w:r>
      <w:r w:rsidR="00594B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рублей</w:t>
      </w:r>
    </w:p>
    <w:p w:rsidR="00582B74" w:rsidRPr="00CF533E" w:rsidRDefault="00582B74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  <w:r w:rsidRPr="00CF533E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 xml:space="preserve">          </w:t>
      </w:r>
    </w:p>
    <w:p w:rsidR="00146C86" w:rsidRPr="00CF533E" w:rsidRDefault="00582B74" w:rsidP="00146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         </w:t>
      </w:r>
      <w:r w:rsidR="00B803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27</w:t>
      </w:r>
      <w:r w:rsidR="00146C8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Настоящее решение</w:t>
      </w:r>
      <w:r w:rsidR="00CF533E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вступает в силу с 1 января 2024</w:t>
      </w:r>
      <w:r w:rsidR="00146C8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года</w:t>
      </w:r>
    </w:p>
    <w:p w:rsidR="00146C86" w:rsidRPr="00CF533E" w:rsidRDefault="00146C86" w:rsidP="00146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</w:t>
      </w:r>
    </w:p>
    <w:p w:rsidR="00146C86" w:rsidRPr="00CF533E" w:rsidRDefault="00B80338" w:rsidP="00146C86">
      <w:pPr>
        <w:spacing w:after="0" w:line="240" w:lineRule="auto"/>
        <w:ind w:firstLine="46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ab/>
        <w:t>28</w:t>
      </w:r>
      <w:r w:rsidR="00146C8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</w:t>
      </w: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F533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Глава Савальского</w:t>
      </w:r>
    </w:p>
    <w:p w:rsidR="00146C86" w:rsidRDefault="00146C86" w:rsidP="00146C86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F533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сельского поселения                         Д.Б. Звягин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</w:t>
      </w: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5E708D" w:rsidP="00941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</w:t>
      </w:r>
      <w:r w:rsidR="0094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9E44DE" w:rsidRDefault="00941BEA" w:rsidP="009E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9E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941BEA" w:rsidRDefault="009E44DE" w:rsidP="009E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94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</w:t>
      </w:r>
    </w:p>
    <w:p w:rsidR="00941BEA" w:rsidRDefault="00941BEA" w:rsidP="00941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941BEA" w:rsidRPr="0037765F" w:rsidRDefault="00941BEA" w:rsidP="00941BEA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F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D5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2F134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8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941BEA" w:rsidRDefault="00941BEA" w:rsidP="00941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EA" w:rsidRDefault="00941BEA" w:rsidP="00941BEA">
      <w:pPr>
        <w:autoSpaceDE w:val="0"/>
        <w:autoSpaceDN w:val="0"/>
        <w:adjustRightInd w:val="0"/>
        <w:ind w:left="5103"/>
        <w:rPr>
          <w:sz w:val="28"/>
          <w:szCs w:val="28"/>
          <w:lang w:eastAsia="ru-RU"/>
        </w:rPr>
      </w:pPr>
    </w:p>
    <w:p w:rsidR="00941BEA" w:rsidRDefault="00EE0900" w:rsidP="00EE0900">
      <w:pPr>
        <w:tabs>
          <w:tab w:val="left" w:pos="1080"/>
        </w:tabs>
        <w:spacing w:before="240"/>
        <w:outlineLvl w:val="7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941BE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ПЕРЕЧЕНЬ </w:t>
      </w:r>
    </w:p>
    <w:p w:rsidR="00941BEA" w:rsidRDefault="00941BEA" w:rsidP="00941BEA">
      <w:pPr>
        <w:tabs>
          <w:tab w:val="left" w:pos="1080"/>
        </w:tabs>
        <w:spacing w:before="240"/>
        <w:jc w:val="center"/>
        <w:outlineLvl w:val="7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главных администраторов доходов  бюджета  поселения   и закрепляемые за ними виды (подвиды) доходов бюджета поселения </w:t>
      </w:r>
      <w:r w:rsidR="00FD0B9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на 2024 год и плановый период 2025-2026</w:t>
      </w:r>
      <w:r w:rsidR="00123DD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годы</w:t>
      </w:r>
    </w:p>
    <w:p w:rsidR="00941BEA" w:rsidRDefault="00941BEA" w:rsidP="00941BEA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789"/>
        <w:gridCol w:w="4719"/>
      </w:tblGrid>
      <w:tr w:rsidR="00941BEA" w:rsidTr="00941BEA">
        <w:trPr>
          <w:trHeight w:val="63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  <w:p w:rsidR="00941BEA" w:rsidRDefault="0094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ind w:left="-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администратора</w:t>
            </w:r>
          </w:p>
        </w:tc>
      </w:tr>
      <w:tr w:rsidR="00941BEA" w:rsidTr="00941BEA">
        <w:trPr>
          <w:cantSplit/>
          <w:trHeight w:val="18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A" w:rsidRDefault="00941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Муниципальное казенное учреждение администрация Савальского сельского  поселения Малмыжского района Кировской области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сельского поселения</w:t>
            </w:r>
          </w:p>
        </w:tc>
      </w:tr>
      <w:tr w:rsidR="00941BEA" w:rsidTr="00941BEA">
        <w:trPr>
          <w:cantSplit/>
          <w:trHeight w:val="24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 неналоговые доходы  бюджетов сельских поселений</w:t>
            </w:r>
          </w:p>
        </w:tc>
      </w:tr>
      <w:tr w:rsidR="00941BEA" w:rsidTr="00941BEA">
        <w:trPr>
          <w:cantSplit/>
          <w:trHeight w:val="24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 сельских поселений</w:t>
            </w:r>
          </w:p>
        </w:tc>
      </w:tr>
      <w:tr w:rsidR="00941BEA" w:rsidTr="00941BEA">
        <w:trPr>
          <w:cantSplit/>
          <w:trHeight w:val="35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41BEA" w:rsidTr="00941BEA">
        <w:trPr>
          <w:cantSplit/>
          <w:trHeight w:val="35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41BEA" w:rsidTr="00941BEA">
        <w:trPr>
          <w:cantSplit/>
          <w:trHeight w:val="26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2 02 35118  10 0000 150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41BEA" w:rsidTr="00941BEA">
        <w:trPr>
          <w:cantSplit/>
          <w:trHeight w:val="313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трансферты, передаваемые бюджетам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FD0B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2 04 05099 10 0000 15</w:t>
            </w:r>
            <w:r w:rsidR="0094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</w:t>
            </w:r>
            <w:r w:rsidR="00FD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FD0B9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2 07 05010 10 0000 15</w:t>
            </w:r>
            <w:r w:rsidR="0094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FD0B9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2 07 05020 10 0000 15</w:t>
            </w:r>
            <w:r w:rsidR="0094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</w:tr>
      <w:tr w:rsidR="00941BEA" w:rsidTr="00941BEA">
        <w:trPr>
          <w:cantSplit/>
          <w:trHeight w:val="21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FD0B9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2 07 05030 10 0000 15</w:t>
            </w:r>
            <w:r w:rsidR="0094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2 19 35118 10 0000 150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</w:tbl>
    <w:p w:rsidR="00941BEA" w:rsidRDefault="00941BEA" w:rsidP="00941BEA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</w:t>
      </w:r>
    </w:p>
    <w:p w:rsidR="00941BEA" w:rsidRDefault="00941BEA" w:rsidP="00941BEA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BEA" w:rsidRDefault="00941BEA" w:rsidP="00941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</w:t>
      </w:r>
    </w:p>
    <w:p w:rsidR="00941BEA" w:rsidRDefault="00941BEA" w:rsidP="00941BE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41BEA" w:rsidRDefault="00941BEA" w:rsidP="0094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28"/>
        </w:rPr>
        <w:tab/>
      </w:r>
    </w:p>
    <w:p w:rsidR="00146C86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</w:t>
      </w:r>
    </w:p>
    <w:p w:rsidR="00941BEA" w:rsidRDefault="00146C86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 </w:t>
      </w: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B1702" w:rsidRPr="003053A4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      </w:t>
      </w:r>
      <w:r w:rsidR="0064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5B1702" w:rsidRPr="0037765F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3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2F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97474"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2F134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КОДЫ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 распорядителей средств бюджета поселения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095"/>
      </w:tblGrid>
      <w:tr w:rsidR="005B1702" w:rsidRPr="00D37E16" w:rsidTr="00597900">
        <w:trPr>
          <w:trHeight w:val="3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D37E16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D37E16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</w:tr>
      <w:tr w:rsidR="005B1702" w:rsidRPr="00D37E16" w:rsidTr="00597900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D37E16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D37E16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</w:tr>
    </w:tbl>
    <w:p w:rsidR="005B1702" w:rsidRPr="00D37E16" w:rsidRDefault="005B1702" w:rsidP="00423C2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5B1702" w:rsidRDefault="00615858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B1702" w:rsidRDefault="005B1702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702" w:rsidRDefault="005B1702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702" w:rsidRDefault="005B1702" w:rsidP="0061585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513F" w:rsidRPr="005E64B0" w:rsidRDefault="00BB513F" w:rsidP="00BB5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Pr="005E64B0" w:rsidRDefault="00BB513F" w:rsidP="00BB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 3</w:t>
      </w:r>
    </w:p>
    <w:p w:rsidR="00BB513F" w:rsidRPr="00D37E16" w:rsidRDefault="00BB513F" w:rsidP="00BB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BB513F" w:rsidRPr="0037765F" w:rsidRDefault="00BB513F" w:rsidP="00BB513F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77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25.12.2023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BB513F" w:rsidRPr="00D37E16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Pr="00D37E16" w:rsidRDefault="00BB513F" w:rsidP="00BB513F">
      <w:pPr>
        <w:tabs>
          <w:tab w:val="left" w:pos="7434"/>
          <w:tab w:val="left" w:pos="8640"/>
        </w:tabs>
        <w:rPr>
          <w:rFonts w:ascii="Times New Roman" w:hAnsi="Times New Roman" w:cs="Times New Roman"/>
          <w:b/>
          <w:sz w:val="24"/>
          <w:szCs w:val="24"/>
        </w:rPr>
      </w:pPr>
      <w:r w:rsidRPr="00D37E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ПЕРЕЧЕНЬ</w:t>
      </w:r>
    </w:p>
    <w:p w:rsidR="00BB513F" w:rsidRPr="00D37E16" w:rsidRDefault="00BB513F" w:rsidP="00BB513F">
      <w:pPr>
        <w:tabs>
          <w:tab w:val="left" w:pos="564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16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</w:t>
      </w:r>
      <w:proofErr w:type="gramStart"/>
      <w:r w:rsidRPr="00D37E16">
        <w:rPr>
          <w:rFonts w:ascii="Times New Roman" w:hAnsi="Times New Roman" w:cs="Times New Roman"/>
          <w:b/>
          <w:sz w:val="24"/>
          <w:szCs w:val="24"/>
        </w:rPr>
        <w:t>источников финансирования дефицита бюджета поселения</w:t>
      </w:r>
      <w:proofErr w:type="gramEnd"/>
      <w:r w:rsidRPr="00D37E16">
        <w:rPr>
          <w:rFonts w:ascii="Times New Roman" w:hAnsi="Times New Roman" w:cs="Times New Roman"/>
          <w:b/>
          <w:sz w:val="24"/>
          <w:szCs w:val="24"/>
        </w:rPr>
        <w:t xml:space="preserve"> и закрепляемые за ними статьи  источников финансирования  дефицита  бюджета поселения</w:t>
      </w:r>
    </w:p>
    <w:tbl>
      <w:tblPr>
        <w:tblW w:w="991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1036"/>
        <w:gridCol w:w="1034"/>
        <w:gridCol w:w="1397"/>
        <w:gridCol w:w="4256"/>
      </w:tblGrid>
      <w:tr w:rsidR="00BB513F" w:rsidRPr="00D37E16" w:rsidTr="00F73876">
        <w:trPr>
          <w:trHeight w:val="954"/>
        </w:trPr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F" w:rsidRPr="00D37E16" w:rsidRDefault="00BB513F" w:rsidP="00F73876">
            <w:pPr>
              <w:tabs>
                <w:tab w:val="left" w:pos="56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Бюджетная Классификация</w:t>
            </w:r>
          </w:p>
          <w:p w:rsidR="00BB513F" w:rsidRPr="00D37E16" w:rsidRDefault="00BB513F" w:rsidP="00F73876">
            <w:pPr>
              <w:tabs>
                <w:tab w:val="left" w:pos="5643"/>
              </w:tabs>
              <w:ind w:left="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администратора и статьи </w:t>
            </w:r>
            <w:proofErr w:type="gramStart"/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источника финансирования дефицита бюджета поселения</w:t>
            </w:r>
            <w:proofErr w:type="gramEnd"/>
          </w:p>
        </w:tc>
      </w:tr>
      <w:tr w:rsidR="00BB513F" w:rsidRPr="00D37E16" w:rsidTr="00F73876">
        <w:trPr>
          <w:trHeight w:val="137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Код администратора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513F" w:rsidRPr="00D37E16" w:rsidRDefault="00BB513F" w:rsidP="00F73876">
            <w:pPr>
              <w:tabs>
                <w:tab w:val="left" w:pos="56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tabs>
                <w:tab w:val="left" w:pos="56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Код</w:t>
            </w: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статьи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13F" w:rsidRPr="00D37E16" w:rsidRDefault="00BB513F" w:rsidP="00F738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3F" w:rsidRPr="00D37E16" w:rsidTr="00F73876">
        <w:trPr>
          <w:trHeight w:val="2142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13F" w:rsidRPr="00D37E16" w:rsidRDefault="00BB513F" w:rsidP="00F73876">
            <w:pPr>
              <w:tabs>
                <w:tab w:val="left" w:pos="5643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6465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</w:tr>
      <w:tr w:rsidR="00BB513F" w:rsidRPr="00D37E16" w:rsidTr="00F73876">
        <w:trPr>
          <w:trHeight w:val="1189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      984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BB513F" w:rsidRPr="00D37E16" w:rsidTr="00F73876">
        <w:trPr>
          <w:trHeight w:val="110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center" w:pos="1231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      984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513F" w:rsidRPr="00D37E16" w:rsidRDefault="00BB513F" w:rsidP="00F73876">
            <w:pPr>
              <w:tabs>
                <w:tab w:val="left" w:pos="56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711848" w:rsidRDefault="00711848" w:rsidP="00711848">
      <w:pPr>
        <w:framePr w:hSpace="180" w:wrap="around" w:hAnchor="margin" w:xAlign="center" w:y="-1140"/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88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2F134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8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коды статей и видов источников финансирования дефицита</w:t>
      </w: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поселения</w:t>
      </w: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2"/>
        <w:gridCol w:w="812"/>
        <w:gridCol w:w="1624"/>
        <w:gridCol w:w="1611"/>
        <w:gridCol w:w="4712"/>
      </w:tblGrid>
      <w:tr w:rsidR="00711848" w:rsidTr="00711848">
        <w:trPr>
          <w:trHeight w:val="1048"/>
        </w:trPr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статей и видов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48" w:rsidTr="00711848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48" w:rsidRDefault="0071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1848" w:rsidTr="00711848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01          03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Федерации, полученные бюджетами муниципальных районов в валюте Российской Федерации</w:t>
            </w:r>
          </w:p>
        </w:tc>
      </w:tr>
      <w:tr w:rsidR="00711848" w:rsidTr="00711848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711848" w:rsidTr="00711848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</w:tr>
      <w:tr w:rsidR="00711848" w:rsidTr="00711848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711848" w:rsidRDefault="00711848" w:rsidP="00711848">
      <w:pPr>
        <w:framePr w:hSpace="180" w:wrap="around" w:hAnchor="margin" w:xAlign="center" w:y="-1140"/>
        <w:tabs>
          <w:tab w:val="left" w:pos="3064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EF3" w:rsidRDefault="00BF56E8" w:rsidP="0071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56E8" w:rsidRDefault="00BF56E8">
      <w:pPr>
        <w:rPr>
          <w:rFonts w:ascii="Times New Roman" w:hAnsi="Times New Roman" w:cs="Times New Roman"/>
          <w:sz w:val="28"/>
          <w:szCs w:val="28"/>
        </w:rPr>
      </w:pPr>
    </w:p>
    <w:p w:rsidR="00BF56E8" w:rsidRPr="00BF56E8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56E8" w:rsidRPr="00BF56E8">
        <w:rPr>
          <w:rFonts w:ascii="Times New Roman" w:hAnsi="Times New Roman" w:cs="Times New Roman"/>
          <w:sz w:val="24"/>
          <w:szCs w:val="24"/>
        </w:rPr>
        <w:t>Приложение</w:t>
      </w:r>
      <w:r w:rsidR="00711848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BF56E8" w:rsidRPr="00BF56E8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6E8" w:rsidRPr="00BF56E8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37765F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BF56E8">
        <w:rPr>
          <w:rFonts w:ascii="Times New Roman" w:hAnsi="Times New Roman" w:cs="Times New Roman"/>
          <w:sz w:val="24"/>
          <w:szCs w:val="24"/>
        </w:rPr>
        <w:t xml:space="preserve">от  </w:t>
      </w:r>
      <w:r w:rsidR="0037765F">
        <w:rPr>
          <w:rFonts w:ascii="Times New Roman" w:hAnsi="Times New Roman" w:cs="Times New Roman"/>
          <w:sz w:val="24"/>
          <w:szCs w:val="24"/>
        </w:rPr>
        <w:t xml:space="preserve"> </w:t>
      </w:r>
      <w:r w:rsidR="0037765F" w:rsidRPr="0037765F">
        <w:rPr>
          <w:rFonts w:ascii="Times New Roman" w:hAnsi="Times New Roman" w:cs="Times New Roman"/>
          <w:sz w:val="24"/>
          <w:szCs w:val="24"/>
        </w:rPr>
        <w:t>25.12.</w:t>
      </w:r>
      <w:r w:rsidR="0037765F" w:rsidRPr="002F134D">
        <w:rPr>
          <w:rFonts w:ascii="Times New Roman" w:hAnsi="Times New Roman" w:cs="Times New Roman"/>
          <w:sz w:val="24"/>
          <w:szCs w:val="24"/>
        </w:rPr>
        <w:t>2023</w:t>
      </w:r>
      <w:r w:rsidR="0037765F">
        <w:rPr>
          <w:rFonts w:ascii="Times New Roman" w:hAnsi="Times New Roman" w:cs="Times New Roman"/>
          <w:sz w:val="24"/>
          <w:szCs w:val="24"/>
        </w:rPr>
        <w:t xml:space="preserve">    </w:t>
      </w:r>
      <w:r w:rsidR="00BF56E8" w:rsidRPr="00BF56E8">
        <w:rPr>
          <w:rFonts w:ascii="Times New Roman" w:hAnsi="Times New Roman" w:cs="Times New Roman"/>
          <w:sz w:val="24"/>
          <w:szCs w:val="24"/>
        </w:rPr>
        <w:t xml:space="preserve">№  </w:t>
      </w:r>
      <w:r w:rsidR="0037765F" w:rsidRPr="0037765F">
        <w:rPr>
          <w:rFonts w:ascii="Times New Roman" w:hAnsi="Times New Roman" w:cs="Times New Roman"/>
          <w:sz w:val="24"/>
          <w:szCs w:val="24"/>
        </w:rPr>
        <w:t>34</w:t>
      </w:r>
    </w:p>
    <w:p w:rsidR="00BF56E8" w:rsidRPr="00BF56E8" w:rsidRDefault="00BF56E8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F56E8" w:rsidRPr="00061EA6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A6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5084E" w:rsidRPr="00061EA6">
        <w:rPr>
          <w:rFonts w:ascii="Times New Roman" w:hAnsi="Times New Roman" w:cs="Times New Roman"/>
          <w:b/>
          <w:sz w:val="24"/>
          <w:szCs w:val="24"/>
        </w:rPr>
        <w:t xml:space="preserve">айона Кировской области  </w:t>
      </w:r>
      <w:r w:rsidR="00FD0B98" w:rsidRPr="00061EA6">
        <w:rPr>
          <w:rFonts w:ascii="Times New Roman" w:hAnsi="Times New Roman" w:cs="Times New Roman"/>
          <w:b/>
          <w:sz w:val="24"/>
          <w:szCs w:val="24"/>
        </w:rPr>
        <w:t>на 2024</w:t>
      </w:r>
      <w:r w:rsidR="0015084E" w:rsidRPr="00061EA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061EA6">
        <w:rPr>
          <w:rFonts w:ascii="Times New Roman" w:hAnsi="Times New Roman" w:cs="Times New Roman"/>
          <w:b/>
          <w:sz w:val="24"/>
          <w:szCs w:val="24"/>
        </w:rPr>
        <w:t xml:space="preserve">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43"/>
        <w:gridCol w:w="4961"/>
        <w:gridCol w:w="1843"/>
      </w:tblGrid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vAlign w:val="center"/>
          </w:tcPr>
          <w:p w:rsidR="00BF56E8" w:rsidRPr="00061EA6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BF56E8" w:rsidRPr="002F134D" w:rsidRDefault="0031399D" w:rsidP="00BF56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1961,90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BF56E8" w:rsidRPr="002F134D" w:rsidRDefault="00061EA6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1969,70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2F134D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1969,70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061EA6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061EA6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061EA6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1525,2</w:t>
            </w:r>
            <w:r w:rsidR="00F43F2E"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1525,2</w:t>
            </w: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1525,2</w:t>
            </w: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BF56E8" w:rsidRPr="002F134D" w:rsidRDefault="00061EA6" w:rsidP="005E70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EA6">
              <w:rPr>
                <w:rFonts w:ascii="Times New Roman" w:hAnsi="Times New Roman" w:cs="Times New Roman"/>
                <w:b/>
                <w:sz w:val="24"/>
                <w:szCs w:val="24"/>
              </w:rPr>
              <w:t>3931,60</w:t>
            </w:r>
          </w:p>
        </w:tc>
      </w:tr>
    </w:tbl>
    <w:p w:rsidR="00BF56E8" w:rsidRPr="002F134D" w:rsidRDefault="00BF56E8" w:rsidP="00BF56E8">
      <w:pPr>
        <w:rPr>
          <w:highlight w:val="yellow"/>
        </w:rPr>
      </w:pPr>
    </w:p>
    <w:p w:rsidR="00BF56E8" w:rsidRPr="002F134D" w:rsidRDefault="00BF56E8" w:rsidP="00BF56E8">
      <w:pPr>
        <w:rPr>
          <w:highlight w:val="yellow"/>
        </w:rPr>
      </w:pPr>
    </w:p>
    <w:p w:rsidR="00BF56E8" w:rsidRPr="00061EA6" w:rsidRDefault="00A37269" w:rsidP="00A37269">
      <w:pPr>
        <w:jc w:val="center"/>
      </w:pPr>
      <w:r w:rsidRPr="00061EA6">
        <w:t>_________________________________</w:t>
      </w:r>
    </w:p>
    <w:p w:rsidR="00BF56E8" w:rsidRPr="002F134D" w:rsidRDefault="00BF56E8" w:rsidP="00BF56E8">
      <w:pPr>
        <w:rPr>
          <w:highlight w:val="yellow"/>
        </w:rPr>
      </w:pPr>
    </w:p>
    <w:p w:rsidR="00BF56E8" w:rsidRPr="002F134D" w:rsidRDefault="00BF56E8" w:rsidP="00BF56E8">
      <w:pPr>
        <w:rPr>
          <w:highlight w:val="yellow"/>
        </w:rPr>
      </w:pPr>
    </w:p>
    <w:p w:rsidR="0015084E" w:rsidRPr="002F134D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  <w:r w:rsidRPr="002F134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</w:t>
      </w:r>
    </w:p>
    <w:p w:rsidR="0015084E" w:rsidRPr="002F134D" w:rsidRDefault="0015084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E8" w:rsidRPr="00061EA6" w:rsidRDefault="0015084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061EA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708D" w:rsidRPr="00061EA6">
        <w:rPr>
          <w:rFonts w:ascii="Times New Roman" w:hAnsi="Times New Roman" w:cs="Times New Roman"/>
          <w:sz w:val="24"/>
          <w:szCs w:val="24"/>
        </w:rPr>
        <w:t xml:space="preserve"> </w:t>
      </w:r>
      <w:r w:rsidR="00711848" w:rsidRPr="00061EA6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F56E8" w:rsidRPr="00061EA6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061E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061EA6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061EA6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061EA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56E8" w:rsidRPr="00061EA6">
        <w:rPr>
          <w:rFonts w:ascii="Times New Roman" w:hAnsi="Times New Roman" w:cs="Times New Roman"/>
          <w:sz w:val="24"/>
          <w:szCs w:val="24"/>
        </w:rPr>
        <w:t xml:space="preserve">от  </w:t>
      </w:r>
      <w:r w:rsidR="00C501C4" w:rsidRPr="00061EA6">
        <w:rPr>
          <w:rFonts w:ascii="Times New Roman" w:hAnsi="Times New Roman" w:cs="Times New Roman"/>
          <w:sz w:val="24"/>
          <w:szCs w:val="24"/>
        </w:rPr>
        <w:t xml:space="preserve">  </w:t>
      </w:r>
      <w:r w:rsidR="003076DE">
        <w:rPr>
          <w:rFonts w:ascii="Times New Roman" w:hAnsi="Times New Roman" w:cs="Times New Roman"/>
          <w:sz w:val="24"/>
          <w:szCs w:val="24"/>
        </w:rPr>
        <w:t xml:space="preserve"> </w:t>
      </w:r>
      <w:r w:rsidR="0037765F" w:rsidRPr="00061EA6">
        <w:rPr>
          <w:rFonts w:ascii="Times New Roman" w:hAnsi="Times New Roman" w:cs="Times New Roman"/>
          <w:sz w:val="24"/>
          <w:szCs w:val="24"/>
        </w:rPr>
        <w:t>25.12.</w:t>
      </w:r>
      <w:r w:rsidR="0037765F" w:rsidRPr="00061EA6">
        <w:rPr>
          <w:rFonts w:ascii="Times New Roman" w:hAnsi="Times New Roman" w:cs="Times New Roman"/>
          <w:sz w:val="24"/>
          <w:szCs w:val="24"/>
          <w:lang w:val="en-US"/>
        </w:rPr>
        <w:t>2023</w:t>
      </w:r>
      <w:r w:rsidR="0037765F" w:rsidRPr="00061EA6">
        <w:rPr>
          <w:rFonts w:ascii="Times New Roman" w:hAnsi="Times New Roman" w:cs="Times New Roman"/>
          <w:sz w:val="24"/>
          <w:szCs w:val="24"/>
        </w:rPr>
        <w:t xml:space="preserve">    </w:t>
      </w:r>
      <w:r w:rsidR="00BF56E8" w:rsidRPr="00061EA6">
        <w:rPr>
          <w:rFonts w:ascii="Times New Roman" w:hAnsi="Times New Roman" w:cs="Times New Roman"/>
          <w:sz w:val="24"/>
          <w:szCs w:val="24"/>
        </w:rPr>
        <w:t xml:space="preserve">№  </w:t>
      </w:r>
      <w:r w:rsidR="0037765F" w:rsidRPr="00061EA6">
        <w:rPr>
          <w:rFonts w:ascii="Times New Roman" w:hAnsi="Times New Roman" w:cs="Times New Roman"/>
          <w:sz w:val="24"/>
          <w:szCs w:val="24"/>
        </w:rPr>
        <w:t>34</w:t>
      </w:r>
    </w:p>
    <w:p w:rsidR="00BF56E8" w:rsidRPr="00061EA6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A6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FD0B98" w:rsidRPr="00061EA6">
        <w:rPr>
          <w:rFonts w:ascii="Times New Roman" w:hAnsi="Times New Roman" w:cs="Times New Roman"/>
          <w:b/>
          <w:sz w:val="24"/>
          <w:szCs w:val="24"/>
        </w:rPr>
        <w:t>айона Кировской области  на 2025-2026</w:t>
      </w:r>
      <w:r w:rsidRPr="00061EA6">
        <w:rPr>
          <w:rFonts w:ascii="Times New Roman" w:hAnsi="Times New Roman" w:cs="Times New Roman"/>
          <w:b/>
          <w:sz w:val="24"/>
          <w:szCs w:val="24"/>
        </w:rPr>
        <w:t xml:space="preserve">  годы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10030" w:type="dxa"/>
        <w:tblLook w:val="04A0" w:firstRow="1" w:lastRow="0" w:firstColumn="1" w:lastColumn="0" w:noHBand="0" w:noVBand="1"/>
      </w:tblPr>
      <w:tblGrid>
        <w:gridCol w:w="2943"/>
        <w:gridCol w:w="4253"/>
        <w:gridCol w:w="1417"/>
        <w:gridCol w:w="1417"/>
      </w:tblGrid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vAlign w:val="center"/>
          </w:tcPr>
          <w:p w:rsidR="00BF56E8" w:rsidRPr="00061EA6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417" w:type="dxa"/>
            <w:vAlign w:val="center"/>
          </w:tcPr>
          <w:p w:rsidR="00BF56E8" w:rsidRPr="00061EA6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BF56E8" w:rsidRPr="002F134D" w:rsidRDefault="00A5115E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7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2091,69</w:t>
            </w:r>
          </w:p>
        </w:tc>
        <w:tc>
          <w:tcPr>
            <w:tcW w:w="1417" w:type="dxa"/>
            <w:vAlign w:val="center"/>
          </w:tcPr>
          <w:p w:rsidR="00BF56E8" w:rsidRPr="002F134D" w:rsidRDefault="00432071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2163,65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BF56E8" w:rsidRPr="008E78F9" w:rsidRDefault="00774908" w:rsidP="00BF56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1896,20</w:t>
            </w:r>
          </w:p>
        </w:tc>
        <w:tc>
          <w:tcPr>
            <w:tcW w:w="1417" w:type="dxa"/>
            <w:vAlign w:val="center"/>
          </w:tcPr>
          <w:p w:rsidR="00BF56E8" w:rsidRPr="007E1084" w:rsidRDefault="007E1084" w:rsidP="00BF56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1873,40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8E78F9" w:rsidRDefault="0077490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1896,20</w:t>
            </w:r>
          </w:p>
        </w:tc>
        <w:tc>
          <w:tcPr>
            <w:tcW w:w="1417" w:type="dxa"/>
            <w:vAlign w:val="center"/>
          </w:tcPr>
          <w:p w:rsidR="00BF56E8" w:rsidRPr="007E1084" w:rsidRDefault="007E1084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1873,40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EE0900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417" w:type="dxa"/>
            <w:vAlign w:val="center"/>
          </w:tcPr>
          <w:p w:rsidR="00BF56E8" w:rsidRPr="00E630BB" w:rsidRDefault="00432071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vAlign w:val="center"/>
          </w:tcPr>
          <w:p w:rsidR="00BF56E8" w:rsidRPr="00EE0900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417" w:type="dxa"/>
            <w:vAlign w:val="center"/>
          </w:tcPr>
          <w:p w:rsidR="00BF56E8" w:rsidRPr="00E630BB" w:rsidRDefault="00432071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17" w:type="dxa"/>
            <w:vAlign w:val="center"/>
          </w:tcPr>
          <w:p w:rsidR="00BF56E8" w:rsidRPr="00EE0900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417" w:type="dxa"/>
            <w:vAlign w:val="center"/>
          </w:tcPr>
          <w:p w:rsidR="00BF56E8" w:rsidRPr="00E630BB" w:rsidRDefault="00432071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EE0900" w:rsidRDefault="00EE0900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149,70</w:t>
            </w:r>
          </w:p>
        </w:tc>
        <w:tc>
          <w:tcPr>
            <w:tcW w:w="1417" w:type="dxa"/>
            <w:vAlign w:val="center"/>
          </w:tcPr>
          <w:p w:rsidR="00BF56E8" w:rsidRPr="00E630BB" w:rsidRDefault="00E630BB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BF56E8" w:rsidRPr="00EE0900" w:rsidRDefault="00EE0900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149,70</w:t>
            </w:r>
          </w:p>
        </w:tc>
        <w:tc>
          <w:tcPr>
            <w:tcW w:w="1417" w:type="dxa"/>
            <w:vAlign w:val="center"/>
          </w:tcPr>
          <w:p w:rsidR="00BF56E8" w:rsidRPr="00E630BB" w:rsidRDefault="00E630BB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BF56E8" w:rsidRPr="00EE0900" w:rsidRDefault="00EE0900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149,70</w:t>
            </w:r>
          </w:p>
        </w:tc>
        <w:tc>
          <w:tcPr>
            <w:tcW w:w="1417" w:type="dxa"/>
            <w:vAlign w:val="center"/>
          </w:tcPr>
          <w:p w:rsidR="00BF56E8" w:rsidRPr="00E630BB" w:rsidRDefault="00E630BB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BF56E8" w:rsidRPr="00EE0900" w:rsidRDefault="005F0427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1369,10</w:t>
            </w:r>
          </w:p>
        </w:tc>
        <w:tc>
          <w:tcPr>
            <w:tcW w:w="1417" w:type="dxa"/>
            <w:vAlign w:val="center"/>
          </w:tcPr>
          <w:p w:rsidR="00BF56E8" w:rsidRPr="00E630BB" w:rsidRDefault="007E1084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1408,10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vAlign w:val="center"/>
          </w:tcPr>
          <w:p w:rsidR="00BF56E8" w:rsidRPr="00EE0900" w:rsidRDefault="005F0427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1369,10</w:t>
            </w:r>
          </w:p>
        </w:tc>
        <w:tc>
          <w:tcPr>
            <w:tcW w:w="1417" w:type="dxa"/>
            <w:vAlign w:val="center"/>
          </w:tcPr>
          <w:p w:rsidR="00BF56E8" w:rsidRPr="00E630BB" w:rsidRDefault="007E1084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1408,10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417" w:type="dxa"/>
            <w:vAlign w:val="center"/>
          </w:tcPr>
          <w:p w:rsidR="00BF56E8" w:rsidRPr="00EE0900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E8" w:rsidRPr="00EE0900" w:rsidRDefault="005F0427" w:rsidP="00E22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1369,10</w:t>
            </w:r>
          </w:p>
        </w:tc>
        <w:tc>
          <w:tcPr>
            <w:tcW w:w="1417" w:type="dxa"/>
            <w:vAlign w:val="center"/>
          </w:tcPr>
          <w:p w:rsidR="00BF56E8" w:rsidRPr="00E630BB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E8" w:rsidRPr="00E630BB" w:rsidRDefault="007E1084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1408,10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BF56E8" w:rsidRPr="002F134D" w:rsidRDefault="005F0427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0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417" w:type="dxa"/>
            <w:vAlign w:val="center"/>
          </w:tcPr>
          <w:p w:rsidR="00BF56E8" w:rsidRPr="002F134D" w:rsidRDefault="007E1084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4037,05</w:t>
            </w:r>
          </w:p>
        </w:tc>
      </w:tr>
    </w:tbl>
    <w:p w:rsidR="00BF56E8" w:rsidRPr="002F134D" w:rsidRDefault="00BF56E8">
      <w:pPr>
        <w:rPr>
          <w:highlight w:val="yellow"/>
        </w:rPr>
      </w:pPr>
      <w:r w:rsidRPr="002F134D">
        <w:rPr>
          <w:highlight w:val="yellow"/>
        </w:rPr>
        <w:br w:type="page"/>
      </w:r>
    </w:p>
    <w:p w:rsidR="004E1DE5" w:rsidRDefault="00694CCB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37765F" w:rsidRPr="004370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bookmarkStart w:id="0" w:name="_GoBack"/>
      <w:bookmarkEnd w:id="0"/>
    </w:p>
    <w:p w:rsidR="00A60070" w:rsidRPr="0068002F" w:rsidRDefault="004E1DE5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37765F" w:rsidRPr="004E1D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94C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60070" w:rsidRPr="00D11540" w:rsidRDefault="00A60070" w:rsidP="00A60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Pr="0037765F" w:rsidRDefault="00A60070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739"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4E1DE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797474"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A37269" w:rsidRPr="00D11540" w:rsidRDefault="00A37269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70" w:rsidRPr="00D11540" w:rsidRDefault="0065296F" w:rsidP="00A37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60070" w:rsidRPr="00D11540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</w:t>
      </w:r>
      <w:r w:rsidR="00DF64B5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A3726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7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063"/>
      </w:tblGrid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2F134D" w:rsidRDefault="00511CCA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1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F64B5" w:rsidRPr="004E1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37269" w:rsidRPr="004E1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4E1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D11540" w:rsidTr="00A37269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A37269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D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A37269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D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66431B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4E1DE5" w:rsidRDefault="004E1DE5" w:rsidP="005545A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</w:tbl>
    <w:p w:rsidR="00BD0B6B" w:rsidRPr="00DC62A0" w:rsidRDefault="00DC62A0" w:rsidP="00DC62A0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</w:t>
      </w:r>
    </w:p>
    <w:p w:rsidR="00A37269" w:rsidRPr="00387E0D" w:rsidRDefault="00DC62A0" w:rsidP="00387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D0E6A" w:rsidRPr="00024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87E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37269" w:rsidRPr="00D11540" w:rsidRDefault="00A37269" w:rsidP="00A372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37269" w:rsidRPr="0037765F" w:rsidRDefault="00A37269" w:rsidP="00A37269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DF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3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DF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A37269" w:rsidRPr="00D11540" w:rsidRDefault="00A37269" w:rsidP="00A37269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269" w:rsidRPr="00DF2EFE" w:rsidRDefault="00A37269" w:rsidP="00A37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540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</w:t>
      </w:r>
      <w:r w:rsidR="00DF64B5">
        <w:rPr>
          <w:rFonts w:ascii="Times New Roman" w:hAnsi="Times New Roman" w:cs="Times New Roman"/>
          <w:b/>
          <w:sz w:val="24"/>
          <w:szCs w:val="24"/>
        </w:rPr>
        <w:t xml:space="preserve"> на 2025 год и  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37269" w:rsidRPr="00D11540" w:rsidRDefault="00A37269" w:rsidP="00A37269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  <w:r w:rsidRPr="00D1154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56"/>
        <w:gridCol w:w="1254"/>
      </w:tblGrid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880A9E" w:rsidRDefault="00DF64B5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A37269" w:rsidRPr="0088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88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DF64B5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1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A37269" w:rsidRPr="005A1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5A1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  <w:r w:rsidR="004370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25.15pt;margin-top:12.2pt;width:3.55pt;height:8.15pt;z-index:251663360;mso-wrap-distance-left:9.05pt;mso-wrap-distance-right:9.05pt;mso-position-horizontal-relative:text;mso-position-vertical-relative:text" stroked="f">
                  <v:fill opacity="0" color2="black"/>
                  <v:textbox style="mso-next-textbox:#_x0000_s1031" inset="0,0,0,0">
                    <w:txbxContent>
                      <w:p w:rsidR="002D04E6" w:rsidRDefault="002D04E6" w:rsidP="00A37269"/>
                    </w:txbxContent>
                  </v:textbox>
                </v:shape>
              </w:pict>
            </w:r>
          </w:p>
        </w:tc>
      </w:tr>
      <w:tr w:rsidR="00A37269" w:rsidRPr="002F134D" w:rsidTr="00A37269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880A9E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880A9E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66431B" w:rsidRDefault="00A37269" w:rsidP="00363501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</w:tbl>
    <w:p w:rsidR="00067C6E" w:rsidRDefault="00A37269" w:rsidP="00A37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067C6E" w:rsidRDefault="00067C6E" w:rsidP="00D1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6E" w:rsidRDefault="00067C6E" w:rsidP="00D1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6E" w:rsidRPr="00D11540" w:rsidRDefault="009F266A" w:rsidP="009F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067C6E"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37765F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F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A76CF2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CF2" w:rsidRPr="00A76CF2" w:rsidRDefault="00A76CF2" w:rsidP="00A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</w:t>
      </w:r>
      <w:r w:rsidR="00A5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жета поселения на 2024</w:t>
      </w:r>
      <w:r w:rsidRPr="00AF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11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76CF2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3416"/>
        <w:gridCol w:w="811"/>
        <w:gridCol w:w="1212"/>
        <w:gridCol w:w="1373"/>
        <w:gridCol w:w="978"/>
        <w:gridCol w:w="1230"/>
      </w:tblGrid>
      <w:tr w:rsidR="006831CB" w:rsidRPr="006831CB" w:rsidTr="006831CB">
        <w:trPr>
          <w:trHeight w:val="85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CB" w:rsidRDefault="006831CB" w:rsidP="006831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6831CB" w:rsidRPr="006831CB" w:rsidRDefault="006831CB" w:rsidP="006831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3 931,60</w:t>
            </w:r>
          </w:p>
        </w:tc>
      </w:tr>
      <w:tr w:rsidR="006831CB" w:rsidRPr="006831CB" w:rsidTr="006831CB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2 939,58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6831CB" w:rsidRPr="006831CB" w:rsidTr="006831CB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6831CB" w:rsidRPr="006831CB" w:rsidTr="006831CB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6831CB" w:rsidRPr="006831CB" w:rsidTr="006831CB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6831CB" w:rsidRPr="006831CB" w:rsidTr="006831CB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1 540,81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1 540,81</w:t>
            </w:r>
          </w:p>
        </w:tc>
      </w:tr>
      <w:tr w:rsidR="006831CB" w:rsidRPr="006831CB" w:rsidTr="006831CB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</w:t>
            </w: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1 540,81</w:t>
            </w:r>
          </w:p>
        </w:tc>
      </w:tr>
      <w:tr w:rsidR="006831CB" w:rsidRPr="006831CB" w:rsidTr="006831CB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Органы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1 540,81</w:t>
            </w:r>
          </w:p>
        </w:tc>
      </w:tr>
      <w:tr w:rsidR="006831CB" w:rsidRPr="006831CB" w:rsidTr="006831CB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1 402,81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</w:tr>
      <w:tr w:rsidR="006831CB" w:rsidRPr="006831CB" w:rsidTr="006831CB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784,58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784,58</w:t>
            </w:r>
          </w:p>
        </w:tc>
      </w:tr>
      <w:tr w:rsidR="006831CB" w:rsidRPr="006831CB" w:rsidTr="006831CB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6831CB" w:rsidRPr="006831CB" w:rsidTr="006831CB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6831CB" w:rsidRPr="006831CB" w:rsidTr="006831CB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346,50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346,50</w:t>
            </w:r>
          </w:p>
        </w:tc>
      </w:tr>
      <w:tr w:rsidR="006831CB" w:rsidRPr="006831CB" w:rsidTr="006831CB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188,08</w:t>
            </w:r>
          </w:p>
        </w:tc>
      </w:tr>
      <w:tr w:rsidR="006831CB" w:rsidRPr="006831CB" w:rsidTr="006831CB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Условно утверждаемые расходы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31CB" w:rsidRPr="006831CB" w:rsidTr="006831CB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31CB" w:rsidRPr="006831CB" w:rsidTr="006831CB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831CB" w:rsidRPr="006831CB" w:rsidTr="006831CB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831CB" w:rsidRPr="006831CB" w:rsidTr="006831CB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</w:tr>
      <w:tr w:rsidR="006831CB" w:rsidRPr="006831CB" w:rsidTr="006831CB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</w:tr>
      <w:tr w:rsidR="006831CB" w:rsidRPr="006831CB" w:rsidTr="006831CB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6831CB" w:rsidRPr="006831CB" w:rsidTr="006831CB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6831CB" w:rsidRPr="006831CB" w:rsidTr="006831CB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6831CB" w:rsidRPr="006831CB" w:rsidTr="006831CB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6831CB" w:rsidRPr="006831CB" w:rsidTr="006831CB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6831CB" w:rsidRPr="006831CB" w:rsidTr="006831CB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6831CB" w:rsidRPr="006831CB" w:rsidTr="006831CB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6831CB" w:rsidRPr="006831CB" w:rsidTr="006831CB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6831CB" w:rsidRPr="006831CB" w:rsidTr="006831CB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229,62</w:t>
            </w:r>
          </w:p>
        </w:tc>
      </w:tr>
      <w:tr w:rsidR="006831CB" w:rsidRPr="006831CB" w:rsidTr="006831CB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6831CB" w:rsidRPr="006831CB" w:rsidTr="006831CB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Мероприятия в установленной сфере деятельности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6831CB" w:rsidRPr="006831CB" w:rsidTr="006831CB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6831CB" w:rsidRPr="006831CB" w:rsidTr="006831CB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6831CB" w:rsidRPr="006831CB" w:rsidTr="006831CB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175,32</w:t>
            </w:r>
          </w:p>
        </w:tc>
      </w:tr>
      <w:tr w:rsidR="006831CB" w:rsidRPr="006831CB" w:rsidTr="006831CB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6831CB" w:rsidRPr="006831CB" w:rsidTr="006831CB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155,32</w:t>
            </w:r>
          </w:p>
        </w:tc>
      </w:tr>
      <w:tr w:rsidR="006831CB" w:rsidRPr="006831CB" w:rsidTr="006831CB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6831CB" w:rsidRPr="006831CB" w:rsidTr="006831CB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6831CB" w:rsidRPr="006831CB" w:rsidTr="006831CB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6831CB" w:rsidRPr="006831CB" w:rsidTr="006831CB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6831CB" w:rsidRPr="006831CB" w:rsidTr="006831CB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6831CB" w:rsidRPr="006831CB" w:rsidTr="006831CB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1CB" w:rsidRPr="006831CB" w:rsidRDefault="006831CB" w:rsidP="006831C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6831CB" w:rsidRPr="006831CB" w:rsidTr="006831CB">
        <w:trPr>
          <w:trHeight w:val="255"/>
        </w:trPr>
        <w:tc>
          <w:tcPr>
            <w:tcW w:w="779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6831CB" w:rsidRPr="006831CB" w:rsidRDefault="006831CB" w:rsidP="006831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31C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3 931,60</w:t>
            </w:r>
          </w:p>
        </w:tc>
      </w:tr>
    </w:tbl>
    <w:p w:rsidR="00A76CF2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6E" w:rsidRDefault="00067C6E" w:rsidP="008303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0E518B" w:rsidRDefault="00A76CF2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</w:t>
      </w:r>
    </w:p>
    <w:p w:rsidR="00160173" w:rsidRDefault="0040514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FC4301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962" w:rsidRDefault="00AC3962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962" w:rsidRDefault="00AC3962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BA7" w:rsidRPr="00B7225B" w:rsidRDefault="00AC3962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683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0BA7"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860BA7" w:rsidRPr="00B7225B" w:rsidRDefault="00860BA7" w:rsidP="00860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860BA7" w:rsidRPr="00B7225B" w:rsidRDefault="00860BA7" w:rsidP="00860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25.12.2023г    </w:t>
      </w:r>
      <w:r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940E3"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0E518B" w:rsidRPr="00387E0D" w:rsidRDefault="000E518B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932A7" w:rsidRPr="00772991" w:rsidRDefault="001932A7" w:rsidP="00AC39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</w:t>
      </w:r>
      <w:r w:rsidR="00852137" w:rsidRPr="0077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2025</w:t>
      </w:r>
      <w:r w:rsidRPr="0077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на</w:t>
      </w:r>
      <w:r w:rsidR="00852137" w:rsidRPr="0077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2026</w:t>
      </w:r>
      <w:r w:rsidRPr="0077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</w:t>
      </w:r>
    </w:p>
    <w:p w:rsidR="005F0427" w:rsidRDefault="005F0427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1BB" w:rsidRPr="00B2596A" w:rsidRDefault="00B6623F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974"/>
        <w:gridCol w:w="734"/>
        <w:gridCol w:w="1212"/>
        <w:gridCol w:w="1373"/>
        <w:gridCol w:w="978"/>
        <w:gridCol w:w="1126"/>
        <w:gridCol w:w="1417"/>
      </w:tblGrid>
      <w:tr w:rsidR="005C51BB" w:rsidRPr="005C51BB" w:rsidTr="00EC6F0E">
        <w:trPr>
          <w:trHeight w:val="85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1BB" w:rsidRPr="005C51BB" w:rsidRDefault="00EC6F0E" w:rsidP="005C51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1BB" w:rsidRPr="005C51BB" w:rsidRDefault="00EC6F0E" w:rsidP="005C51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1BB" w:rsidRPr="005C51BB" w:rsidRDefault="00EC6F0E" w:rsidP="005C51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1BB" w:rsidRPr="005C51BB" w:rsidRDefault="00EC6F0E" w:rsidP="005C51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1BB" w:rsidRPr="005C51BB" w:rsidRDefault="00EC6F0E" w:rsidP="005C51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F0E" w:rsidRDefault="00EC6F0E" w:rsidP="00EC6F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5C51BB" w:rsidRPr="005C51BB" w:rsidRDefault="00EC6F0E" w:rsidP="00EC6F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F0E" w:rsidRDefault="00EC6F0E" w:rsidP="00EC6F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5C51BB" w:rsidRPr="005C51BB" w:rsidRDefault="00EC6F0E" w:rsidP="00EC6F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3 987,89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4 037,05</w:t>
            </w:r>
          </w:p>
        </w:tc>
      </w:tr>
      <w:tr w:rsidR="005C51BB" w:rsidRPr="005C51BB" w:rsidTr="00EC6F0E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3 030,07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3 065,10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5C51BB" w:rsidRPr="005C51BB" w:rsidTr="00EC6F0E">
        <w:trPr>
          <w:trHeight w:val="765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5C51BB" w:rsidRPr="005C51BB" w:rsidTr="00EC6F0E">
        <w:trPr>
          <w:trHeight w:val="51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5C51BB" w:rsidRPr="005C51BB" w:rsidTr="00EC6F0E">
        <w:trPr>
          <w:trHeight w:val="204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5C51BB" w:rsidRPr="005C51BB" w:rsidTr="00EC6F0E">
        <w:trPr>
          <w:trHeight w:val="153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5C51BB" w:rsidRPr="005C51BB" w:rsidTr="00EC6F0E">
        <w:trPr>
          <w:trHeight w:val="765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5C51BB" w:rsidRPr="005C51BB" w:rsidTr="00EC6F0E">
        <w:trPr>
          <w:trHeight w:val="51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5C51BB" w:rsidRPr="005C51BB" w:rsidTr="00EC6F0E">
        <w:trPr>
          <w:trHeight w:val="204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</w:tr>
      <w:tr w:rsidR="005C51BB" w:rsidRPr="005C51BB" w:rsidTr="00EC6F0E">
        <w:trPr>
          <w:trHeight w:val="51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830,10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830,10</w:t>
            </w:r>
          </w:p>
        </w:tc>
      </w:tr>
      <w:tr w:rsidR="005C51BB" w:rsidRPr="005C51BB" w:rsidTr="00EC6F0E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5C51BB" w:rsidRPr="005C51BB" w:rsidTr="00EC6F0E">
        <w:trPr>
          <w:trHeight w:val="51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5C51BB" w:rsidRPr="005C51BB" w:rsidTr="00EC6F0E">
        <w:trPr>
          <w:trHeight w:val="765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5C51BB" w:rsidRPr="005C51BB" w:rsidTr="00EC6F0E">
        <w:trPr>
          <w:trHeight w:val="51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313,60</w:t>
            </w:r>
          </w:p>
        </w:tc>
      </w:tr>
      <w:tr w:rsidR="005C51BB" w:rsidRPr="005C51BB" w:rsidTr="00EC6F0E">
        <w:trPr>
          <w:trHeight w:val="51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182,74</w:t>
            </w:r>
          </w:p>
        </w:tc>
      </w:tr>
      <w:tr w:rsidR="005C51BB" w:rsidRPr="005C51BB" w:rsidTr="00EC6F0E">
        <w:trPr>
          <w:trHeight w:val="51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182,74</w:t>
            </w:r>
          </w:p>
        </w:tc>
      </w:tr>
      <w:tr w:rsidR="005C51BB" w:rsidRPr="005C51BB" w:rsidTr="00EC6F0E">
        <w:trPr>
          <w:trHeight w:val="51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C51BB" w:rsidRPr="005C51BB" w:rsidTr="00EC6F0E">
        <w:trPr>
          <w:trHeight w:val="204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C51BB" w:rsidRPr="005C51BB" w:rsidTr="00EC6F0E">
        <w:trPr>
          <w:trHeight w:val="765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100,86</w:t>
            </w:r>
          </w:p>
        </w:tc>
      </w:tr>
      <w:tr w:rsidR="005C51BB" w:rsidRPr="005C51BB" w:rsidTr="00EC6F0E">
        <w:trPr>
          <w:trHeight w:val="204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100,86</w:t>
            </w:r>
          </w:p>
        </w:tc>
      </w:tr>
      <w:tr w:rsidR="005C51BB" w:rsidRPr="005C51BB" w:rsidTr="00EC6F0E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5C51BB" w:rsidRPr="005C51BB" w:rsidTr="00EC6F0E">
        <w:trPr>
          <w:trHeight w:val="51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5C51BB" w:rsidRPr="005C51BB" w:rsidTr="00EC6F0E">
        <w:trPr>
          <w:trHeight w:val="153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5C51BB" w:rsidRPr="005C51BB" w:rsidTr="00EC6F0E">
        <w:trPr>
          <w:trHeight w:val="204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43,25</w:t>
            </w:r>
          </w:p>
        </w:tc>
      </w:tr>
      <w:tr w:rsidR="005C51BB" w:rsidRPr="005C51BB" w:rsidTr="00EC6F0E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</w:t>
            </w: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5C51BB" w:rsidRPr="005C51BB" w:rsidTr="00EC6F0E">
        <w:trPr>
          <w:trHeight w:val="51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5C51BB" w:rsidRPr="005C51BB" w:rsidTr="00EC6F0E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5C51BB" w:rsidRPr="005C51BB" w:rsidTr="00EC6F0E">
        <w:trPr>
          <w:trHeight w:val="51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5C51BB" w:rsidRPr="005C51BB" w:rsidTr="00EC6F0E">
        <w:trPr>
          <w:trHeight w:val="51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164,75</w:t>
            </w:r>
          </w:p>
        </w:tc>
      </w:tr>
      <w:tr w:rsidR="005C51BB" w:rsidRPr="005C51BB" w:rsidTr="00EC6F0E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C51BB" w:rsidRPr="005C51BB" w:rsidTr="00EC6F0E">
        <w:trPr>
          <w:trHeight w:val="51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C51BB" w:rsidRPr="005C51BB" w:rsidTr="00EC6F0E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148,75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148,75</w:t>
            </w:r>
          </w:p>
        </w:tc>
      </w:tr>
      <w:tr w:rsidR="005C51BB" w:rsidRPr="005C51BB" w:rsidTr="00EC6F0E">
        <w:trPr>
          <w:trHeight w:val="2295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</w:t>
            </w: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других лицах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5C51BB" w:rsidRPr="005C51BB" w:rsidTr="00EC6F0E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110,45</w:t>
            </w:r>
          </w:p>
        </w:tc>
      </w:tr>
      <w:tr w:rsidR="005C51BB" w:rsidRPr="005C51BB" w:rsidTr="00EC6F0E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5C51BB" w:rsidRPr="005C51BB" w:rsidTr="00EC6F0E">
        <w:trPr>
          <w:trHeight w:val="51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90,45</w:t>
            </w:r>
          </w:p>
        </w:tc>
      </w:tr>
      <w:tr w:rsidR="005C51BB" w:rsidRPr="005C51BB" w:rsidTr="00EC6F0E">
        <w:trPr>
          <w:trHeight w:val="204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85,45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C51BB" w:rsidRPr="005C51BB" w:rsidTr="00EC6F0E">
        <w:trPr>
          <w:trHeight w:val="30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C51BB" w:rsidRPr="005C51BB" w:rsidTr="00EC6F0E">
        <w:trPr>
          <w:trHeight w:val="51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C51BB" w:rsidRPr="005C51BB" w:rsidTr="00EC6F0E">
        <w:trPr>
          <w:trHeight w:val="765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C51BB" w:rsidRPr="005C51BB" w:rsidTr="00EC6F0E">
        <w:trPr>
          <w:trHeight w:val="51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C51BB" w:rsidRPr="005C51BB" w:rsidTr="00EC6F0E">
        <w:trPr>
          <w:trHeight w:val="1020"/>
        </w:trPr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BB" w:rsidRPr="005C51BB" w:rsidRDefault="005C51BB" w:rsidP="005C51B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C51BB" w:rsidRPr="005C51BB" w:rsidTr="00EC6F0E">
        <w:trPr>
          <w:trHeight w:val="255"/>
        </w:trPr>
        <w:tc>
          <w:tcPr>
            <w:tcW w:w="711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3 987,89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5C51BB" w:rsidRPr="005C51BB" w:rsidRDefault="005C51BB" w:rsidP="005C51B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1B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4 037,05</w:t>
            </w:r>
          </w:p>
        </w:tc>
      </w:tr>
    </w:tbl>
    <w:p w:rsidR="0024517D" w:rsidRPr="00B2596A" w:rsidRDefault="0024517D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17D" w:rsidRPr="00B2596A" w:rsidRDefault="0024517D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17D" w:rsidRPr="00B2596A" w:rsidRDefault="00C54FF3" w:rsidP="00C54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4517D" w:rsidRPr="00B2596A" w:rsidRDefault="0024517D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F7" w:rsidRDefault="00972BD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D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427" w:rsidRDefault="00A37269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CB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831CB" w:rsidRDefault="006831C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CB" w:rsidRDefault="006831C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CB" w:rsidRDefault="006831C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CB" w:rsidRDefault="006831C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F0E" w:rsidRDefault="006831C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F0E" w:rsidRDefault="00EC6F0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F0E" w:rsidRDefault="00EC6F0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82" w:rsidRPr="004800F8" w:rsidRDefault="00EC6F0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82"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4800F8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3296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25.12.2023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474"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E527C6" w:rsidRPr="004800F8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C6" w:rsidRP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FC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2024</w:t>
      </w: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527C6" w:rsidRDefault="00E527C6" w:rsidP="00423C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3808"/>
        <w:gridCol w:w="1212"/>
        <w:gridCol w:w="1240"/>
      </w:tblGrid>
      <w:tr w:rsidR="00262DEB" w:rsidRPr="00262DEB" w:rsidTr="00262DEB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DEB" w:rsidRPr="00262DEB" w:rsidRDefault="00262DEB" w:rsidP="00262D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DEB" w:rsidRPr="00262DEB" w:rsidRDefault="00262DEB" w:rsidP="00262D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DEB" w:rsidRDefault="00262DEB" w:rsidP="00262D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262DEB" w:rsidRPr="00262DEB" w:rsidRDefault="00262DEB" w:rsidP="00262D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262DEB" w:rsidRPr="00262DEB" w:rsidTr="00262DE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DEB" w:rsidRPr="00262DEB" w:rsidRDefault="00262DEB" w:rsidP="00262D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2 939,58</w:t>
            </w:r>
          </w:p>
        </w:tc>
      </w:tr>
      <w:tr w:rsidR="00262DEB" w:rsidRPr="00262DEB" w:rsidTr="00262DEB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DEB" w:rsidRPr="00262DEB" w:rsidRDefault="00262DEB" w:rsidP="00262DE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262DEB" w:rsidRPr="00262DEB" w:rsidTr="00262DEB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DEB" w:rsidRPr="00262DEB" w:rsidRDefault="00262DEB" w:rsidP="00262DE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1 540,81</w:t>
            </w:r>
          </w:p>
        </w:tc>
      </w:tr>
      <w:tr w:rsidR="00262DEB" w:rsidRPr="00262DEB" w:rsidTr="00262DE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DEB" w:rsidRPr="00262DEB" w:rsidRDefault="00262DEB" w:rsidP="00262DE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784,58</w:t>
            </w:r>
          </w:p>
        </w:tc>
      </w:tr>
      <w:tr w:rsidR="00262DEB" w:rsidRPr="00262DEB" w:rsidTr="00262DE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DEB" w:rsidRPr="00262DEB" w:rsidRDefault="00262DEB" w:rsidP="00262D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262DEB" w:rsidRPr="00262DEB" w:rsidTr="00262DE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DEB" w:rsidRPr="00262DEB" w:rsidRDefault="00262DEB" w:rsidP="00262DE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262DEB" w:rsidRPr="00262DEB" w:rsidTr="00262DE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DEB" w:rsidRPr="00262DEB" w:rsidRDefault="00262DEB" w:rsidP="00262D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262DEB" w:rsidRPr="00262DEB" w:rsidTr="00262DE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DEB" w:rsidRPr="00262DEB" w:rsidRDefault="00262DEB" w:rsidP="00262DE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262DEB" w:rsidRPr="00262DEB" w:rsidTr="00262DE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DEB" w:rsidRPr="00262DEB" w:rsidRDefault="00262DEB" w:rsidP="00262D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229,62</w:t>
            </w:r>
          </w:p>
        </w:tc>
      </w:tr>
      <w:tr w:rsidR="00262DEB" w:rsidRPr="00262DEB" w:rsidTr="00262DE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DEB" w:rsidRPr="00262DEB" w:rsidRDefault="00262DEB" w:rsidP="00262DE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262DEB" w:rsidRPr="00262DEB" w:rsidTr="00262DE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DEB" w:rsidRPr="00262DEB" w:rsidRDefault="00262DEB" w:rsidP="00262DE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262DEB" w:rsidRPr="00262DEB" w:rsidTr="00262DE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DEB" w:rsidRPr="00262DEB" w:rsidRDefault="00262DEB" w:rsidP="00262D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262DEB" w:rsidRPr="00262DEB" w:rsidTr="00262DE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DEB" w:rsidRPr="00262DEB" w:rsidRDefault="00262DEB" w:rsidP="00262DE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262DEB" w:rsidRPr="00262DEB" w:rsidTr="00262DEB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DEB" w:rsidRPr="00262DEB" w:rsidRDefault="00262DEB" w:rsidP="00262D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262DEB" w:rsidRPr="00262DEB" w:rsidRDefault="00262DEB" w:rsidP="00262D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DE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3 931,60</w:t>
            </w:r>
          </w:p>
        </w:tc>
      </w:tr>
    </w:tbl>
    <w:p w:rsidR="00E527C6" w:rsidRDefault="00E527C6" w:rsidP="00423C24">
      <w:pPr>
        <w:rPr>
          <w:rFonts w:ascii="Times New Roman" w:hAnsi="Times New Roman" w:cs="Times New Roman"/>
          <w:sz w:val="24"/>
          <w:szCs w:val="24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67C6E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67C6E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EE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A5DEE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1F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06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225B" w:rsidRDefault="009C271F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7225B" w:rsidRDefault="00B7225B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25B" w:rsidRDefault="00B7225B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C6" w:rsidRPr="004800F8" w:rsidRDefault="00B7225B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860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527C6" w:rsidRPr="004800F8" w:rsidRDefault="00E527C6" w:rsidP="00E52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527C6" w:rsidRDefault="00E527C6" w:rsidP="00E527C6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A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3296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25.12.2023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FE0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2025 год и на 2026</w:t>
      </w: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BB072F" w:rsidRDefault="00BB072F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7500" w:type="dxa"/>
        <w:tblInd w:w="93" w:type="dxa"/>
        <w:tblLook w:val="04A0" w:firstRow="1" w:lastRow="0" w:firstColumn="1" w:lastColumn="0" w:noHBand="0" w:noVBand="1"/>
      </w:tblPr>
      <w:tblGrid>
        <w:gridCol w:w="3808"/>
        <w:gridCol w:w="1212"/>
        <w:gridCol w:w="1240"/>
        <w:gridCol w:w="1240"/>
      </w:tblGrid>
      <w:tr w:rsidR="00923B78" w:rsidRPr="00923B78" w:rsidTr="00923B78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8" w:rsidRPr="00923B78" w:rsidRDefault="00923B78" w:rsidP="00923B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8" w:rsidRPr="00923B78" w:rsidRDefault="00923B78" w:rsidP="00923B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8" w:rsidRDefault="00923B78" w:rsidP="00923B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923B78" w:rsidRPr="00923B78" w:rsidRDefault="00923B78" w:rsidP="00923B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8" w:rsidRDefault="00923B78" w:rsidP="00923B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923B78" w:rsidRPr="00923B78" w:rsidRDefault="00923B78" w:rsidP="00923B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923B78" w:rsidRPr="00923B78" w:rsidTr="00923B7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8" w:rsidRPr="00923B78" w:rsidRDefault="00923B78" w:rsidP="00923B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3 030,07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3 065,10</w:t>
            </w:r>
          </w:p>
        </w:tc>
      </w:tr>
      <w:tr w:rsidR="00923B78" w:rsidRPr="00923B78" w:rsidTr="00923B78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8" w:rsidRPr="00923B78" w:rsidRDefault="00923B78" w:rsidP="00923B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923B78" w:rsidRPr="00923B78" w:rsidTr="00923B78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8" w:rsidRPr="00923B78" w:rsidRDefault="00923B78" w:rsidP="00923B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923B78" w:rsidRPr="00923B78" w:rsidTr="00923B7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8" w:rsidRPr="00923B78" w:rsidRDefault="00923B78" w:rsidP="00923B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795,07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830,10</w:t>
            </w:r>
          </w:p>
        </w:tc>
      </w:tr>
      <w:tr w:rsidR="00923B78" w:rsidRPr="00923B78" w:rsidTr="00923B7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8" w:rsidRPr="00923B78" w:rsidRDefault="00923B78" w:rsidP="00923B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923B78" w:rsidRPr="00923B78" w:rsidTr="00923B7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8" w:rsidRPr="00923B78" w:rsidRDefault="00923B78" w:rsidP="00923B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923B78" w:rsidRPr="00923B78" w:rsidTr="00923B7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8" w:rsidRPr="00923B78" w:rsidRDefault="00923B78" w:rsidP="00923B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923B78" w:rsidRPr="00923B78" w:rsidTr="00923B7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8" w:rsidRPr="00923B78" w:rsidRDefault="00923B78" w:rsidP="00923B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923B78" w:rsidRPr="00923B78" w:rsidTr="00923B7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8" w:rsidRPr="00923B78" w:rsidRDefault="00923B78" w:rsidP="00923B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164,75</w:t>
            </w:r>
          </w:p>
        </w:tc>
      </w:tr>
      <w:tr w:rsidR="00923B78" w:rsidRPr="00923B78" w:rsidTr="00923B7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8" w:rsidRPr="00923B78" w:rsidRDefault="00923B78" w:rsidP="00923B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923B78" w:rsidRPr="00923B78" w:rsidTr="00923B7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8" w:rsidRPr="00923B78" w:rsidRDefault="00923B78" w:rsidP="00923B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148,75</w:t>
            </w:r>
          </w:p>
        </w:tc>
      </w:tr>
      <w:tr w:rsidR="00923B78" w:rsidRPr="00923B78" w:rsidTr="00923B7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8" w:rsidRPr="00923B78" w:rsidRDefault="00923B78" w:rsidP="00923B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923B78" w:rsidRPr="00923B78" w:rsidTr="00923B7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8" w:rsidRPr="00923B78" w:rsidRDefault="00923B78" w:rsidP="00923B7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923B78" w:rsidRPr="00923B78" w:rsidTr="00923B78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3 987,89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923B78" w:rsidRPr="00923B78" w:rsidRDefault="00923B78" w:rsidP="00923B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7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4 037,05</w:t>
            </w:r>
          </w:p>
        </w:tc>
      </w:tr>
    </w:tbl>
    <w:p w:rsidR="00764D54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D54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D54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72F" w:rsidRDefault="00775353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</w:t>
      </w:r>
    </w:p>
    <w:tbl>
      <w:tblPr>
        <w:tblpPr w:leftFromText="180" w:rightFromText="180" w:bottomFromText="200" w:vertAnchor="text" w:horzAnchor="margin" w:tblpXSpec="right" w:tblpY="-713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B23534" w:rsidRPr="00275C8C" w:rsidTr="00B2353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3" w:rsidRDefault="008E1177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</w:t>
            </w:r>
            <w:r w:rsidR="00132F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5640CE" w:rsidRPr="00275C8C" w:rsidRDefault="00775353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32F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E11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0BA7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9</w:t>
            </w:r>
          </w:p>
          <w:p w:rsidR="005640CE" w:rsidRPr="00275C8C" w:rsidRDefault="005640CE" w:rsidP="005640CE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5640CE" w:rsidRDefault="005640CE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8E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9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B7" w:rsidRPr="00AF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  <w:r w:rsidR="00B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</w:t>
            </w: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132F8B" w:rsidRPr="00275C8C" w:rsidRDefault="00132F8B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2CB" w:rsidRPr="00B77C25" w:rsidRDefault="00A152CB" w:rsidP="00A1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A152CB" w:rsidRPr="00B77C25" w:rsidRDefault="00A152C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</w:t>
            </w:r>
            <w:r w:rsidR="00A5164F" w:rsidRPr="00B7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7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32F8B" w:rsidRPr="00B77C25" w:rsidRDefault="00132F8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7792" w:type="dxa"/>
              <w:tblLayout w:type="fixed"/>
              <w:tblLook w:val="04A0" w:firstRow="1" w:lastRow="0" w:firstColumn="1" w:lastColumn="0" w:noHBand="0" w:noVBand="1"/>
            </w:tblPr>
            <w:tblGrid>
              <w:gridCol w:w="4151"/>
              <w:gridCol w:w="1373"/>
              <w:gridCol w:w="1134"/>
              <w:gridCol w:w="1134"/>
            </w:tblGrid>
            <w:tr w:rsidR="002A46D3" w:rsidRPr="002A46D3" w:rsidTr="002A46D3">
              <w:trPr>
                <w:trHeight w:val="855"/>
              </w:trPr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Целевая</w:t>
                  </w: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24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46D3" w:rsidRDefault="00EF448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2024</w:t>
                  </w:r>
                  <w:r w:rsidR="002A46D3" w:rsidRPr="0056417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(тыс</w:t>
                  </w:r>
                  <w:proofErr w:type="gram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уб)</w:t>
                  </w:r>
                </w:p>
              </w:tc>
            </w:tr>
            <w:tr w:rsidR="002A46D3" w:rsidRPr="002A46D3" w:rsidTr="002A46D3">
              <w:trPr>
                <w:trHeight w:val="102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"Организация деятельности администрации Савальского сельского поселения"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3 796,20</w:t>
                  </w:r>
                </w:p>
              </w:tc>
            </w:tr>
            <w:tr w:rsidR="002A46D3" w:rsidRPr="002A46D3" w:rsidTr="002A46D3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2 155,00</w:t>
                  </w:r>
                </w:p>
              </w:tc>
            </w:tr>
            <w:tr w:rsidR="002A46D3" w:rsidRPr="002A46D3" w:rsidTr="002A46D3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2A46D3" w:rsidRPr="002A46D3" w:rsidTr="002A46D3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2A46D3" w:rsidRPr="002A46D3" w:rsidTr="002A46D3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1 540,81</w:t>
                  </w:r>
                </w:p>
              </w:tc>
            </w:tr>
            <w:tr w:rsidR="002A46D3" w:rsidRPr="002A46D3" w:rsidTr="002A46D3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1 402,81</w:t>
                  </w:r>
                </w:p>
              </w:tc>
            </w:tr>
            <w:tr w:rsidR="002A46D3" w:rsidRPr="002A46D3" w:rsidTr="002A46D3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138,00</w:t>
                  </w:r>
                </w:p>
              </w:tc>
            </w:tr>
            <w:tr w:rsidR="002A46D3" w:rsidRPr="002A46D3" w:rsidTr="002A46D3">
              <w:trPr>
                <w:trHeight w:val="229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2A46D3" w:rsidRPr="002A46D3" w:rsidTr="002A46D3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2A46D3" w:rsidRPr="002A46D3" w:rsidTr="002A46D3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180,50</w:t>
                  </w:r>
                </w:p>
              </w:tc>
            </w:tr>
            <w:tr w:rsidR="002A46D3" w:rsidRPr="002A46D3" w:rsidTr="002A46D3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за счет экологических платежей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180,50</w:t>
                  </w:r>
                </w:p>
              </w:tc>
            </w:tr>
            <w:tr w:rsidR="002A46D3" w:rsidRPr="002A46D3" w:rsidTr="002A46D3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180,50</w:t>
                  </w:r>
                </w:p>
              </w:tc>
            </w:tr>
            <w:tr w:rsidR="002A46D3" w:rsidRPr="002A46D3" w:rsidTr="002A46D3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446,50</w:t>
                  </w:r>
                </w:p>
              </w:tc>
            </w:tr>
            <w:tr w:rsidR="002A46D3" w:rsidRPr="002A46D3" w:rsidTr="002A46D3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446,50</w:t>
                  </w:r>
                </w:p>
              </w:tc>
            </w:tr>
            <w:tr w:rsidR="002A46D3" w:rsidRPr="002A46D3" w:rsidTr="002A46D3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446,50</w:t>
                  </w:r>
                </w:p>
              </w:tc>
            </w:tr>
            <w:tr w:rsidR="002A46D3" w:rsidRPr="002A46D3" w:rsidTr="002A46D3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425,32</w:t>
                  </w:r>
                </w:p>
              </w:tc>
            </w:tr>
            <w:tr w:rsidR="002A46D3" w:rsidRPr="002A46D3" w:rsidTr="002A46D3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2A46D3" w:rsidRPr="002A46D3" w:rsidTr="002A46D3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2A46D3" w:rsidRPr="002A46D3" w:rsidTr="002A46D3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155,32</w:t>
                  </w:r>
                </w:p>
              </w:tc>
            </w:tr>
            <w:tr w:rsidR="002A46D3" w:rsidRPr="002A46D3" w:rsidTr="002A46D3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150,32</w:t>
                  </w:r>
                </w:p>
              </w:tc>
            </w:tr>
            <w:tr w:rsidR="002A46D3" w:rsidRPr="002A46D3" w:rsidTr="002A46D3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2A46D3" w:rsidRPr="002A46D3" w:rsidTr="002A46D3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здания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2A46D3" w:rsidRPr="002A46D3" w:rsidTr="002A46D3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2A46D3" w:rsidRPr="002A46D3" w:rsidTr="002A46D3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346,50</w:t>
                  </w:r>
                </w:p>
              </w:tc>
            </w:tr>
            <w:tr w:rsidR="002A46D3" w:rsidRPr="002A46D3" w:rsidTr="002A46D3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346,50</w:t>
                  </w:r>
                </w:p>
              </w:tc>
            </w:tr>
            <w:tr w:rsidR="002A46D3" w:rsidRPr="002A46D3" w:rsidTr="002A46D3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204,08</w:t>
                  </w:r>
                </w:p>
              </w:tc>
            </w:tr>
            <w:tr w:rsidR="002A46D3" w:rsidRPr="002A46D3" w:rsidTr="002A46D3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Условно утверждаемые расходы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2A46D3" w:rsidRPr="002A46D3" w:rsidTr="002A46D3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2A46D3" w:rsidRPr="002A46D3" w:rsidTr="002A46D3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Решение прочих общегосударственных вопросов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2A46D3" w:rsidRPr="002A46D3" w:rsidTr="002A46D3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2A46D3" w:rsidRPr="002A46D3" w:rsidTr="002A46D3">
              <w:trPr>
                <w:trHeight w:val="102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по взносам на капитальный ремонт многоквартирных домов, находящихся в собственности поселения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2A46D3" w:rsidRPr="002A46D3" w:rsidTr="002A46D3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2A46D3" w:rsidRPr="002A46D3" w:rsidTr="002A46D3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158,08</w:t>
                  </w:r>
                </w:p>
              </w:tc>
            </w:tr>
            <w:tr w:rsidR="002A46D3" w:rsidRPr="002A46D3" w:rsidTr="002A46D3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158,08</w:t>
                  </w:r>
                </w:p>
              </w:tc>
            </w:tr>
            <w:tr w:rsidR="002A46D3" w:rsidRPr="002A46D3" w:rsidTr="002A46D3">
              <w:trPr>
                <w:trHeight w:val="153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2A46D3" w:rsidRPr="002A46D3" w:rsidTr="002A46D3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118,10</w:t>
                  </w:r>
                </w:p>
              </w:tc>
            </w:tr>
            <w:tr w:rsidR="002A46D3" w:rsidRPr="002A46D3" w:rsidTr="002A46D3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17,30</w:t>
                  </w:r>
                </w:p>
              </w:tc>
            </w:tr>
            <w:tr w:rsidR="002A46D3" w:rsidRPr="002A46D3" w:rsidTr="002A46D3">
              <w:trPr>
                <w:trHeight w:val="255"/>
              </w:trPr>
              <w:tc>
                <w:tcPr>
                  <w:tcW w:w="6658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2A46D3" w:rsidRPr="002A46D3" w:rsidRDefault="002A46D3" w:rsidP="0043708F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A46D3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3 931,60</w:t>
                  </w:r>
                </w:p>
              </w:tc>
            </w:tr>
          </w:tbl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Pr="00275C8C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954F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F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F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B92" w:rsidRDefault="00A954F1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275C8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</w:t>
      </w:r>
      <w:r w:rsidR="00A83296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4503B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D7B92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C739B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</w:t>
      </w:r>
    </w:p>
    <w:p w:rsidR="001C739B" w:rsidRDefault="001C739B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C739B" w:rsidRDefault="001C739B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2A46D3" w:rsidRDefault="001C739B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</w:t>
      </w:r>
      <w:r w:rsidR="002D7B9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A46D3" w:rsidRDefault="002A46D3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2A46D3" w:rsidRDefault="002A46D3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2A46D3" w:rsidRDefault="002A46D3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</w:t>
      </w:r>
    </w:p>
    <w:p w:rsidR="002A46D3" w:rsidRDefault="002A46D3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A954F1" w:rsidRPr="00275C8C" w:rsidRDefault="002A46D3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="00860BA7">
        <w:rPr>
          <w:rFonts w:ascii="Times New Roman" w:eastAsia="Times New Roman" w:hAnsi="Times New Roman" w:cs="Times New Roman"/>
          <w:bCs/>
          <w:lang w:eastAsia="ru-RU"/>
        </w:rPr>
        <w:t>Приложение № 9</w:t>
      </w:r>
    </w:p>
    <w:p w:rsidR="00A954F1" w:rsidRPr="00275C8C" w:rsidRDefault="00A954F1" w:rsidP="00A954F1">
      <w:pPr>
        <w:shd w:val="clear" w:color="auto" w:fill="FFFFFF"/>
        <w:spacing w:after="0" w:line="278" w:lineRule="exact"/>
        <w:ind w:lef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сельской Думы </w:t>
      </w:r>
    </w:p>
    <w:p w:rsidR="0035261C" w:rsidRDefault="00A954F1" w:rsidP="00A9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7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296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25.12.2023</w:t>
      </w:r>
      <w:r w:rsidR="002D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C8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A954F1" w:rsidRPr="00A152CB" w:rsidRDefault="00A954F1" w:rsidP="00A9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</w:t>
      </w:r>
    </w:p>
    <w:p w:rsidR="00A954F1" w:rsidRDefault="00A954F1" w:rsidP="00A954F1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бюджетных ассигнований по целевым статьям группам видов расходов классиф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икации расходов </w:t>
      </w:r>
      <w:r w:rsidR="00FE0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бюджетов на 2025 год и на 2026</w:t>
      </w:r>
      <w:r w:rsidRPr="00A1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5E056C" w:rsidRPr="00A152CB" w:rsidRDefault="005E056C" w:rsidP="00A954F1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4F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3701"/>
        <w:gridCol w:w="1373"/>
        <w:gridCol w:w="1084"/>
        <w:gridCol w:w="1231"/>
        <w:gridCol w:w="1231"/>
      </w:tblGrid>
      <w:tr w:rsidR="002D04E6" w:rsidRPr="002D04E6" w:rsidTr="002D04E6">
        <w:trPr>
          <w:trHeight w:val="8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E6" w:rsidRPr="002D04E6" w:rsidRDefault="00EF4483" w:rsidP="002D04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E6" w:rsidRPr="002D04E6" w:rsidRDefault="00EF4483" w:rsidP="002D04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4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EF44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E6" w:rsidRPr="002D04E6" w:rsidRDefault="00EF4483" w:rsidP="002D04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624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83" w:rsidRDefault="00EF4483" w:rsidP="00E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2D04E6" w:rsidRPr="002D04E6" w:rsidRDefault="00EF4483" w:rsidP="00E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83" w:rsidRDefault="00EF4483" w:rsidP="00E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2D04E6" w:rsidRPr="002D04E6" w:rsidRDefault="00EF4483" w:rsidP="00E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2D04E6" w:rsidRPr="002D04E6" w:rsidTr="002D04E6">
        <w:trPr>
          <w:trHeight w:val="102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3 838,19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3 873,55</w:t>
            </w:r>
          </w:p>
        </w:tc>
      </w:tr>
      <w:tr w:rsidR="002D04E6" w:rsidRPr="002D04E6" w:rsidTr="002D04E6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2 235,00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2 235,00</w:t>
            </w:r>
          </w:p>
        </w:tc>
      </w:tr>
      <w:tr w:rsidR="002D04E6" w:rsidRPr="002D04E6" w:rsidTr="002D04E6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2D04E6" w:rsidRPr="002D04E6" w:rsidTr="002D04E6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2D04E6" w:rsidRPr="002D04E6" w:rsidTr="002D04E6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2D04E6" w:rsidRPr="002D04E6" w:rsidTr="002D04E6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</w:tr>
      <w:tr w:rsidR="002D04E6" w:rsidRPr="002D04E6" w:rsidTr="002D04E6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</w:tr>
      <w:tr w:rsidR="002D04E6" w:rsidRPr="002D04E6" w:rsidTr="002D04E6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2D04E6" w:rsidRPr="002D04E6" w:rsidTr="002D04E6">
        <w:trPr>
          <w:trHeight w:val="229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2D04E6" w:rsidRPr="002D04E6" w:rsidTr="002D04E6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</w:t>
            </w: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0100002350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2D04E6" w:rsidRPr="002D04E6" w:rsidTr="002D04E6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2D04E6" w:rsidRPr="002D04E6" w:rsidTr="002D04E6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экологических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2D04E6" w:rsidRPr="002D04E6" w:rsidTr="002D04E6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2D04E6" w:rsidRPr="002D04E6" w:rsidTr="002D04E6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2D04E6" w:rsidRPr="002D04E6" w:rsidTr="002D04E6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2D04E6" w:rsidRPr="002D04E6" w:rsidTr="002D04E6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2D04E6" w:rsidRPr="002D04E6" w:rsidTr="002D04E6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363,42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360,45</w:t>
            </w:r>
          </w:p>
        </w:tc>
      </w:tr>
      <w:tr w:rsidR="002D04E6" w:rsidRPr="002D04E6" w:rsidTr="002D04E6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2D04E6" w:rsidRPr="002D04E6" w:rsidTr="002D04E6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2D04E6" w:rsidRPr="002D04E6" w:rsidTr="002D04E6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90,45</w:t>
            </w:r>
          </w:p>
        </w:tc>
      </w:tr>
      <w:tr w:rsidR="002D04E6" w:rsidRPr="002D04E6" w:rsidTr="002D04E6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85,45</w:t>
            </w:r>
          </w:p>
        </w:tc>
      </w:tr>
      <w:tr w:rsidR="002D04E6" w:rsidRPr="002D04E6" w:rsidTr="002D04E6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2D04E6" w:rsidRPr="002D04E6" w:rsidTr="002D04E6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здания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2D04E6" w:rsidRPr="002D04E6" w:rsidTr="002D04E6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2D04E6" w:rsidRPr="002D04E6" w:rsidTr="002D04E6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2D04E6" w:rsidRPr="002D04E6" w:rsidTr="002D04E6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2D04E6" w:rsidRPr="002D04E6" w:rsidTr="002D04E6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294,57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329,60</w:t>
            </w:r>
          </w:p>
        </w:tc>
      </w:tr>
      <w:tr w:rsidR="002D04E6" w:rsidRPr="002D04E6" w:rsidTr="002D04E6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Условно утверждаемые расходы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182,74</w:t>
            </w:r>
          </w:p>
        </w:tc>
      </w:tr>
      <w:tr w:rsidR="002D04E6" w:rsidRPr="002D04E6" w:rsidTr="002D04E6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182,74</w:t>
            </w:r>
          </w:p>
        </w:tc>
      </w:tr>
      <w:tr w:rsidR="002D04E6" w:rsidRPr="002D04E6" w:rsidTr="002D04E6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Решение прочих общегосударственных вопросов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2D04E6" w:rsidRPr="002D04E6" w:rsidTr="002D04E6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2D04E6" w:rsidRPr="002D04E6" w:rsidTr="002D04E6">
        <w:trPr>
          <w:trHeight w:val="102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2D04E6" w:rsidRPr="002D04E6" w:rsidTr="002D04E6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2D04E6" w:rsidRPr="002D04E6" w:rsidTr="002D04E6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100,86</w:t>
            </w:r>
          </w:p>
        </w:tc>
      </w:tr>
      <w:tr w:rsidR="002D04E6" w:rsidRPr="002D04E6" w:rsidTr="002D04E6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100,86</w:t>
            </w:r>
          </w:p>
        </w:tc>
      </w:tr>
      <w:tr w:rsidR="002D04E6" w:rsidRPr="002D04E6" w:rsidTr="002D04E6">
        <w:trPr>
          <w:trHeight w:val="153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2D04E6" w:rsidRPr="002D04E6" w:rsidTr="002D04E6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</w:tr>
      <w:tr w:rsidR="002D04E6" w:rsidRPr="002D04E6" w:rsidTr="002D04E6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4E6" w:rsidRPr="002D04E6" w:rsidRDefault="002D04E6" w:rsidP="002D04E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43,25</w:t>
            </w:r>
          </w:p>
        </w:tc>
      </w:tr>
      <w:tr w:rsidR="002D04E6" w:rsidRPr="002D04E6" w:rsidTr="002D04E6">
        <w:trPr>
          <w:trHeight w:val="255"/>
        </w:trPr>
        <w:tc>
          <w:tcPr>
            <w:tcW w:w="615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3 987,89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2D04E6" w:rsidRPr="002D04E6" w:rsidRDefault="002D04E6" w:rsidP="002D04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4E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4 037,05</w:t>
            </w:r>
          </w:p>
        </w:tc>
      </w:tr>
    </w:tbl>
    <w:p w:rsidR="00A954F1" w:rsidRDefault="00A954F1" w:rsidP="005E6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3C2" w:rsidRPr="00275C8C" w:rsidRDefault="005E63C2" w:rsidP="005E6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sectPr w:rsidR="005E63C2" w:rsidRPr="00275C8C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2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24"/>
    <w:rsid w:val="0000390E"/>
    <w:rsid w:val="0000499B"/>
    <w:rsid w:val="00006CD2"/>
    <w:rsid w:val="00006D39"/>
    <w:rsid w:val="000110DC"/>
    <w:rsid w:val="000231D8"/>
    <w:rsid w:val="000244D5"/>
    <w:rsid w:val="0002502D"/>
    <w:rsid w:val="00026E44"/>
    <w:rsid w:val="000327EF"/>
    <w:rsid w:val="000347B9"/>
    <w:rsid w:val="00036C20"/>
    <w:rsid w:val="00043FE6"/>
    <w:rsid w:val="00051A9D"/>
    <w:rsid w:val="00055E21"/>
    <w:rsid w:val="00055E8E"/>
    <w:rsid w:val="00056518"/>
    <w:rsid w:val="00061EA6"/>
    <w:rsid w:val="00065072"/>
    <w:rsid w:val="00066EC3"/>
    <w:rsid w:val="00067C6E"/>
    <w:rsid w:val="000738E9"/>
    <w:rsid w:val="00074B89"/>
    <w:rsid w:val="00076AE7"/>
    <w:rsid w:val="00080706"/>
    <w:rsid w:val="00085157"/>
    <w:rsid w:val="00086AD3"/>
    <w:rsid w:val="00091027"/>
    <w:rsid w:val="000A05A9"/>
    <w:rsid w:val="000A08B2"/>
    <w:rsid w:val="000A11F0"/>
    <w:rsid w:val="000A5DEE"/>
    <w:rsid w:val="000B79C2"/>
    <w:rsid w:val="000C6379"/>
    <w:rsid w:val="000D051F"/>
    <w:rsid w:val="000D0BF9"/>
    <w:rsid w:val="000D3A7C"/>
    <w:rsid w:val="000D6522"/>
    <w:rsid w:val="000E1BA9"/>
    <w:rsid w:val="000E518B"/>
    <w:rsid w:val="000E72A6"/>
    <w:rsid w:val="000F0645"/>
    <w:rsid w:val="001046BC"/>
    <w:rsid w:val="001072C7"/>
    <w:rsid w:val="0010732D"/>
    <w:rsid w:val="0011184A"/>
    <w:rsid w:val="001220AF"/>
    <w:rsid w:val="00123DDE"/>
    <w:rsid w:val="00124797"/>
    <w:rsid w:val="00131474"/>
    <w:rsid w:val="00132F8B"/>
    <w:rsid w:val="00136696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32A7"/>
    <w:rsid w:val="00197688"/>
    <w:rsid w:val="001B3AB8"/>
    <w:rsid w:val="001C2E88"/>
    <w:rsid w:val="001C655D"/>
    <w:rsid w:val="001C7160"/>
    <w:rsid w:val="001C739B"/>
    <w:rsid w:val="001E2BCE"/>
    <w:rsid w:val="001E3580"/>
    <w:rsid w:val="001F48B4"/>
    <w:rsid w:val="001F5046"/>
    <w:rsid w:val="00210249"/>
    <w:rsid w:val="002164A5"/>
    <w:rsid w:val="0022134F"/>
    <w:rsid w:val="00224A08"/>
    <w:rsid w:val="00232ADB"/>
    <w:rsid w:val="002345BC"/>
    <w:rsid w:val="00242547"/>
    <w:rsid w:val="0024517D"/>
    <w:rsid w:val="002453AF"/>
    <w:rsid w:val="002461FF"/>
    <w:rsid w:val="00251257"/>
    <w:rsid w:val="00251B2B"/>
    <w:rsid w:val="002548C0"/>
    <w:rsid w:val="002549A0"/>
    <w:rsid w:val="002554C6"/>
    <w:rsid w:val="00262DEB"/>
    <w:rsid w:val="0026763A"/>
    <w:rsid w:val="00267FD8"/>
    <w:rsid w:val="0027053E"/>
    <w:rsid w:val="00270848"/>
    <w:rsid w:val="00274470"/>
    <w:rsid w:val="00275C8C"/>
    <w:rsid w:val="00282A31"/>
    <w:rsid w:val="002877F5"/>
    <w:rsid w:val="00287847"/>
    <w:rsid w:val="00287C4C"/>
    <w:rsid w:val="002900C9"/>
    <w:rsid w:val="00294AF2"/>
    <w:rsid w:val="0029507B"/>
    <w:rsid w:val="00296833"/>
    <w:rsid w:val="00297DE5"/>
    <w:rsid w:val="002A1922"/>
    <w:rsid w:val="002A46D3"/>
    <w:rsid w:val="002A794A"/>
    <w:rsid w:val="002B78E6"/>
    <w:rsid w:val="002C3A6C"/>
    <w:rsid w:val="002D04E6"/>
    <w:rsid w:val="002D2DA7"/>
    <w:rsid w:val="002D7B92"/>
    <w:rsid w:val="002E23A9"/>
    <w:rsid w:val="002E2AD0"/>
    <w:rsid w:val="002E59E5"/>
    <w:rsid w:val="002E6B9B"/>
    <w:rsid w:val="002F0055"/>
    <w:rsid w:val="002F134D"/>
    <w:rsid w:val="00303B7D"/>
    <w:rsid w:val="00305228"/>
    <w:rsid w:val="003053A4"/>
    <w:rsid w:val="00307371"/>
    <w:rsid w:val="0030746C"/>
    <w:rsid w:val="003076DE"/>
    <w:rsid w:val="00310057"/>
    <w:rsid w:val="0031399D"/>
    <w:rsid w:val="003150C5"/>
    <w:rsid w:val="0031663D"/>
    <w:rsid w:val="0032179A"/>
    <w:rsid w:val="00321F3C"/>
    <w:rsid w:val="00323996"/>
    <w:rsid w:val="00325B19"/>
    <w:rsid w:val="0032608A"/>
    <w:rsid w:val="00337E17"/>
    <w:rsid w:val="00341D45"/>
    <w:rsid w:val="003437EC"/>
    <w:rsid w:val="00344DD9"/>
    <w:rsid w:val="0035261C"/>
    <w:rsid w:val="00352912"/>
    <w:rsid w:val="00353650"/>
    <w:rsid w:val="00353D28"/>
    <w:rsid w:val="00363501"/>
    <w:rsid w:val="00370950"/>
    <w:rsid w:val="00375D42"/>
    <w:rsid w:val="0037765F"/>
    <w:rsid w:val="00381D34"/>
    <w:rsid w:val="0038344E"/>
    <w:rsid w:val="00385229"/>
    <w:rsid w:val="00387E0D"/>
    <w:rsid w:val="00391053"/>
    <w:rsid w:val="003957DE"/>
    <w:rsid w:val="003A544D"/>
    <w:rsid w:val="003A7F4C"/>
    <w:rsid w:val="003B2835"/>
    <w:rsid w:val="003C0AB9"/>
    <w:rsid w:val="003C1C72"/>
    <w:rsid w:val="003C2164"/>
    <w:rsid w:val="003C6D82"/>
    <w:rsid w:val="003C7EFB"/>
    <w:rsid w:val="003D11CE"/>
    <w:rsid w:val="003D22E1"/>
    <w:rsid w:val="003D47C9"/>
    <w:rsid w:val="003D4A82"/>
    <w:rsid w:val="003E0F1E"/>
    <w:rsid w:val="003E1361"/>
    <w:rsid w:val="003E4EE4"/>
    <w:rsid w:val="003E512F"/>
    <w:rsid w:val="003E5FBD"/>
    <w:rsid w:val="003E7478"/>
    <w:rsid w:val="003F2F23"/>
    <w:rsid w:val="004035A3"/>
    <w:rsid w:val="0040514B"/>
    <w:rsid w:val="004078B5"/>
    <w:rsid w:val="00420489"/>
    <w:rsid w:val="00423C24"/>
    <w:rsid w:val="00430594"/>
    <w:rsid w:val="00431CD8"/>
    <w:rsid w:val="00432071"/>
    <w:rsid w:val="0043707C"/>
    <w:rsid w:val="0043708F"/>
    <w:rsid w:val="00443194"/>
    <w:rsid w:val="00446968"/>
    <w:rsid w:val="004503B7"/>
    <w:rsid w:val="00453BEC"/>
    <w:rsid w:val="0045419B"/>
    <w:rsid w:val="00455C39"/>
    <w:rsid w:val="00462685"/>
    <w:rsid w:val="004717C1"/>
    <w:rsid w:val="00475090"/>
    <w:rsid w:val="0047585A"/>
    <w:rsid w:val="004800F8"/>
    <w:rsid w:val="0048063D"/>
    <w:rsid w:val="0049126B"/>
    <w:rsid w:val="004A617B"/>
    <w:rsid w:val="004A747D"/>
    <w:rsid w:val="004C03BE"/>
    <w:rsid w:val="004C13C1"/>
    <w:rsid w:val="004C22C7"/>
    <w:rsid w:val="004C2F3A"/>
    <w:rsid w:val="004E0DB6"/>
    <w:rsid w:val="004E1DE5"/>
    <w:rsid w:val="004E4A07"/>
    <w:rsid w:val="004E55E0"/>
    <w:rsid w:val="004E677D"/>
    <w:rsid w:val="004E6E78"/>
    <w:rsid w:val="004F790D"/>
    <w:rsid w:val="00505294"/>
    <w:rsid w:val="00506ABC"/>
    <w:rsid w:val="00510319"/>
    <w:rsid w:val="00511A39"/>
    <w:rsid w:val="00511CCA"/>
    <w:rsid w:val="00512536"/>
    <w:rsid w:val="00512CC4"/>
    <w:rsid w:val="00514018"/>
    <w:rsid w:val="0051507E"/>
    <w:rsid w:val="00522782"/>
    <w:rsid w:val="00525C0F"/>
    <w:rsid w:val="005335D9"/>
    <w:rsid w:val="00543945"/>
    <w:rsid w:val="00545B4D"/>
    <w:rsid w:val="0055067B"/>
    <w:rsid w:val="0055258F"/>
    <w:rsid w:val="00553CFF"/>
    <w:rsid w:val="005545A1"/>
    <w:rsid w:val="00554F33"/>
    <w:rsid w:val="00557011"/>
    <w:rsid w:val="00557AA2"/>
    <w:rsid w:val="00557EFF"/>
    <w:rsid w:val="00560713"/>
    <w:rsid w:val="005640CE"/>
    <w:rsid w:val="00582B74"/>
    <w:rsid w:val="005872EA"/>
    <w:rsid w:val="00590655"/>
    <w:rsid w:val="00594B8F"/>
    <w:rsid w:val="00597900"/>
    <w:rsid w:val="005A1299"/>
    <w:rsid w:val="005A79AE"/>
    <w:rsid w:val="005A7B06"/>
    <w:rsid w:val="005B0334"/>
    <w:rsid w:val="005B1702"/>
    <w:rsid w:val="005B39EE"/>
    <w:rsid w:val="005B5B66"/>
    <w:rsid w:val="005C10E8"/>
    <w:rsid w:val="005C2413"/>
    <w:rsid w:val="005C51BB"/>
    <w:rsid w:val="005D04D1"/>
    <w:rsid w:val="005D2B0F"/>
    <w:rsid w:val="005D31C2"/>
    <w:rsid w:val="005D3B03"/>
    <w:rsid w:val="005D7910"/>
    <w:rsid w:val="005E056C"/>
    <w:rsid w:val="005E48CC"/>
    <w:rsid w:val="005E63C2"/>
    <w:rsid w:val="005E64B0"/>
    <w:rsid w:val="005E708D"/>
    <w:rsid w:val="005E7526"/>
    <w:rsid w:val="005F0427"/>
    <w:rsid w:val="005F74B3"/>
    <w:rsid w:val="0060032A"/>
    <w:rsid w:val="006025BC"/>
    <w:rsid w:val="00607FF8"/>
    <w:rsid w:val="00610F3C"/>
    <w:rsid w:val="006139AA"/>
    <w:rsid w:val="00615858"/>
    <w:rsid w:val="00621413"/>
    <w:rsid w:val="00621866"/>
    <w:rsid w:val="006303B2"/>
    <w:rsid w:val="006304F2"/>
    <w:rsid w:val="00633BDB"/>
    <w:rsid w:val="0063411E"/>
    <w:rsid w:val="00634847"/>
    <w:rsid w:val="00643535"/>
    <w:rsid w:val="00643F55"/>
    <w:rsid w:val="0064470A"/>
    <w:rsid w:val="00645166"/>
    <w:rsid w:val="00647284"/>
    <w:rsid w:val="0065296F"/>
    <w:rsid w:val="00653FE7"/>
    <w:rsid w:val="00654BE0"/>
    <w:rsid w:val="0066431B"/>
    <w:rsid w:val="006670FD"/>
    <w:rsid w:val="00674AC7"/>
    <w:rsid w:val="00675DCB"/>
    <w:rsid w:val="0068002F"/>
    <w:rsid w:val="00680565"/>
    <w:rsid w:val="00681865"/>
    <w:rsid w:val="006831CB"/>
    <w:rsid w:val="00692CE7"/>
    <w:rsid w:val="00693875"/>
    <w:rsid w:val="00694CCB"/>
    <w:rsid w:val="006A23D5"/>
    <w:rsid w:val="006A6CF5"/>
    <w:rsid w:val="006B040B"/>
    <w:rsid w:val="006C7994"/>
    <w:rsid w:val="00703C9D"/>
    <w:rsid w:val="00704922"/>
    <w:rsid w:val="00711848"/>
    <w:rsid w:val="00711939"/>
    <w:rsid w:val="00714944"/>
    <w:rsid w:val="0072377B"/>
    <w:rsid w:val="007258AF"/>
    <w:rsid w:val="0072596E"/>
    <w:rsid w:val="007425B3"/>
    <w:rsid w:val="0074649A"/>
    <w:rsid w:val="0075431F"/>
    <w:rsid w:val="0076374B"/>
    <w:rsid w:val="00764160"/>
    <w:rsid w:val="00764D54"/>
    <w:rsid w:val="00772991"/>
    <w:rsid w:val="00774908"/>
    <w:rsid w:val="00774EE8"/>
    <w:rsid w:val="00775353"/>
    <w:rsid w:val="00777672"/>
    <w:rsid w:val="0078121F"/>
    <w:rsid w:val="00781F33"/>
    <w:rsid w:val="00794977"/>
    <w:rsid w:val="00795A25"/>
    <w:rsid w:val="007970DB"/>
    <w:rsid w:val="00797474"/>
    <w:rsid w:val="007A207F"/>
    <w:rsid w:val="007A6AC2"/>
    <w:rsid w:val="007A7319"/>
    <w:rsid w:val="007C178F"/>
    <w:rsid w:val="007C22C9"/>
    <w:rsid w:val="007C3B11"/>
    <w:rsid w:val="007C58BC"/>
    <w:rsid w:val="007C678E"/>
    <w:rsid w:val="007D6005"/>
    <w:rsid w:val="007D69E1"/>
    <w:rsid w:val="007D6B71"/>
    <w:rsid w:val="007E1084"/>
    <w:rsid w:val="007E26C2"/>
    <w:rsid w:val="007E47CE"/>
    <w:rsid w:val="007E504D"/>
    <w:rsid w:val="007E5F37"/>
    <w:rsid w:val="007F19A0"/>
    <w:rsid w:val="008002B7"/>
    <w:rsid w:val="008113D1"/>
    <w:rsid w:val="00812A2E"/>
    <w:rsid w:val="00813FA1"/>
    <w:rsid w:val="008173CC"/>
    <w:rsid w:val="0082055C"/>
    <w:rsid w:val="00823FDB"/>
    <w:rsid w:val="00824379"/>
    <w:rsid w:val="00826B52"/>
    <w:rsid w:val="0083039E"/>
    <w:rsid w:val="00832558"/>
    <w:rsid w:val="00841828"/>
    <w:rsid w:val="00842BC8"/>
    <w:rsid w:val="00846A71"/>
    <w:rsid w:val="00847146"/>
    <w:rsid w:val="00850084"/>
    <w:rsid w:val="00852137"/>
    <w:rsid w:val="00856719"/>
    <w:rsid w:val="00857F92"/>
    <w:rsid w:val="00860BA7"/>
    <w:rsid w:val="00863B5B"/>
    <w:rsid w:val="00864DCA"/>
    <w:rsid w:val="00880A9E"/>
    <w:rsid w:val="00884801"/>
    <w:rsid w:val="0088759E"/>
    <w:rsid w:val="0089038C"/>
    <w:rsid w:val="00890606"/>
    <w:rsid w:val="00895353"/>
    <w:rsid w:val="00896AE1"/>
    <w:rsid w:val="008A302F"/>
    <w:rsid w:val="008A7CF9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8E78F9"/>
    <w:rsid w:val="008F0DF8"/>
    <w:rsid w:val="009052A0"/>
    <w:rsid w:val="00912872"/>
    <w:rsid w:val="00914ADD"/>
    <w:rsid w:val="00915EE4"/>
    <w:rsid w:val="00916660"/>
    <w:rsid w:val="0091770B"/>
    <w:rsid w:val="009219C7"/>
    <w:rsid w:val="00923B78"/>
    <w:rsid w:val="0092735C"/>
    <w:rsid w:val="00930B16"/>
    <w:rsid w:val="00932BC5"/>
    <w:rsid w:val="00933585"/>
    <w:rsid w:val="00935B67"/>
    <w:rsid w:val="00936743"/>
    <w:rsid w:val="00941B3A"/>
    <w:rsid w:val="00941BEA"/>
    <w:rsid w:val="00954601"/>
    <w:rsid w:val="00972BD3"/>
    <w:rsid w:val="00982546"/>
    <w:rsid w:val="00985057"/>
    <w:rsid w:val="0099029E"/>
    <w:rsid w:val="009A0657"/>
    <w:rsid w:val="009A3053"/>
    <w:rsid w:val="009B0A58"/>
    <w:rsid w:val="009B2649"/>
    <w:rsid w:val="009C271F"/>
    <w:rsid w:val="009C4458"/>
    <w:rsid w:val="009C61F8"/>
    <w:rsid w:val="009D24D2"/>
    <w:rsid w:val="009D2711"/>
    <w:rsid w:val="009D47B4"/>
    <w:rsid w:val="009E18B5"/>
    <w:rsid w:val="009E24C2"/>
    <w:rsid w:val="009E44DE"/>
    <w:rsid w:val="009F266A"/>
    <w:rsid w:val="009F3276"/>
    <w:rsid w:val="009F67B4"/>
    <w:rsid w:val="00A00E52"/>
    <w:rsid w:val="00A031FC"/>
    <w:rsid w:val="00A033BE"/>
    <w:rsid w:val="00A052A1"/>
    <w:rsid w:val="00A135EB"/>
    <w:rsid w:val="00A14C3D"/>
    <w:rsid w:val="00A14F9E"/>
    <w:rsid w:val="00A152CB"/>
    <w:rsid w:val="00A21DC0"/>
    <w:rsid w:val="00A26DC2"/>
    <w:rsid w:val="00A31D25"/>
    <w:rsid w:val="00A31DB0"/>
    <w:rsid w:val="00A3275D"/>
    <w:rsid w:val="00A34A6E"/>
    <w:rsid w:val="00A35859"/>
    <w:rsid w:val="00A37269"/>
    <w:rsid w:val="00A37619"/>
    <w:rsid w:val="00A419D4"/>
    <w:rsid w:val="00A43D96"/>
    <w:rsid w:val="00A46342"/>
    <w:rsid w:val="00A5115E"/>
    <w:rsid w:val="00A5164F"/>
    <w:rsid w:val="00A55D95"/>
    <w:rsid w:val="00A577F7"/>
    <w:rsid w:val="00A60070"/>
    <w:rsid w:val="00A678FE"/>
    <w:rsid w:val="00A72F6F"/>
    <w:rsid w:val="00A73B86"/>
    <w:rsid w:val="00A76CF2"/>
    <w:rsid w:val="00A77C26"/>
    <w:rsid w:val="00A805C6"/>
    <w:rsid w:val="00A80C97"/>
    <w:rsid w:val="00A81660"/>
    <w:rsid w:val="00A83296"/>
    <w:rsid w:val="00A859DA"/>
    <w:rsid w:val="00A90F7F"/>
    <w:rsid w:val="00A93670"/>
    <w:rsid w:val="00A95102"/>
    <w:rsid w:val="00A954F1"/>
    <w:rsid w:val="00A97BA3"/>
    <w:rsid w:val="00AB179C"/>
    <w:rsid w:val="00AB1C97"/>
    <w:rsid w:val="00AB6099"/>
    <w:rsid w:val="00AB7711"/>
    <w:rsid w:val="00AC15E7"/>
    <w:rsid w:val="00AC194C"/>
    <w:rsid w:val="00AC3962"/>
    <w:rsid w:val="00AC4D78"/>
    <w:rsid w:val="00AC6067"/>
    <w:rsid w:val="00AC6F53"/>
    <w:rsid w:val="00AC7D13"/>
    <w:rsid w:val="00AD0BA7"/>
    <w:rsid w:val="00AD490C"/>
    <w:rsid w:val="00AD54C7"/>
    <w:rsid w:val="00AD7EDC"/>
    <w:rsid w:val="00AE4D6C"/>
    <w:rsid w:val="00AE52B8"/>
    <w:rsid w:val="00AE7E9C"/>
    <w:rsid w:val="00AF221D"/>
    <w:rsid w:val="00AF5F35"/>
    <w:rsid w:val="00AF65C6"/>
    <w:rsid w:val="00AF7D93"/>
    <w:rsid w:val="00AF7E6E"/>
    <w:rsid w:val="00B1157B"/>
    <w:rsid w:val="00B12344"/>
    <w:rsid w:val="00B13710"/>
    <w:rsid w:val="00B14B37"/>
    <w:rsid w:val="00B21699"/>
    <w:rsid w:val="00B23534"/>
    <w:rsid w:val="00B2596A"/>
    <w:rsid w:val="00B27AC8"/>
    <w:rsid w:val="00B30C0A"/>
    <w:rsid w:val="00B30E18"/>
    <w:rsid w:val="00B36312"/>
    <w:rsid w:val="00B3667A"/>
    <w:rsid w:val="00B400C5"/>
    <w:rsid w:val="00B46942"/>
    <w:rsid w:val="00B506E2"/>
    <w:rsid w:val="00B53D5C"/>
    <w:rsid w:val="00B56039"/>
    <w:rsid w:val="00B6587B"/>
    <w:rsid w:val="00B6623F"/>
    <w:rsid w:val="00B66B99"/>
    <w:rsid w:val="00B7211F"/>
    <w:rsid w:val="00B7225B"/>
    <w:rsid w:val="00B738BC"/>
    <w:rsid w:val="00B77C25"/>
    <w:rsid w:val="00B80338"/>
    <w:rsid w:val="00B87439"/>
    <w:rsid w:val="00B87C74"/>
    <w:rsid w:val="00B9192E"/>
    <w:rsid w:val="00B91C6E"/>
    <w:rsid w:val="00B96B70"/>
    <w:rsid w:val="00BB072F"/>
    <w:rsid w:val="00BB513F"/>
    <w:rsid w:val="00BC48F9"/>
    <w:rsid w:val="00BD0B6B"/>
    <w:rsid w:val="00BD13B4"/>
    <w:rsid w:val="00BD1AC0"/>
    <w:rsid w:val="00BD3D18"/>
    <w:rsid w:val="00BD6E13"/>
    <w:rsid w:val="00BE0F55"/>
    <w:rsid w:val="00BE1FC7"/>
    <w:rsid w:val="00BE250B"/>
    <w:rsid w:val="00BE6EF3"/>
    <w:rsid w:val="00BF56E8"/>
    <w:rsid w:val="00BF5C9E"/>
    <w:rsid w:val="00C03E10"/>
    <w:rsid w:val="00C07BE0"/>
    <w:rsid w:val="00C14CB0"/>
    <w:rsid w:val="00C15749"/>
    <w:rsid w:val="00C16337"/>
    <w:rsid w:val="00C16D94"/>
    <w:rsid w:val="00C24C84"/>
    <w:rsid w:val="00C2526E"/>
    <w:rsid w:val="00C313E7"/>
    <w:rsid w:val="00C4205E"/>
    <w:rsid w:val="00C45D42"/>
    <w:rsid w:val="00C501C4"/>
    <w:rsid w:val="00C50FC5"/>
    <w:rsid w:val="00C54FF3"/>
    <w:rsid w:val="00C55B5F"/>
    <w:rsid w:val="00C60603"/>
    <w:rsid w:val="00C7193B"/>
    <w:rsid w:val="00C8517C"/>
    <w:rsid w:val="00C90F5E"/>
    <w:rsid w:val="00C924F9"/>
    <w:rsid w:val="00C95211"/>
    <w:rsid w:val="00CA13BA"/>
    <w:rsid w:val="00CA2A5E"/>
    <w:rsid w:val="00CA2FF7"/>
    <w:rsid w:val="00CB0195"/>
    <w:rsid w:val="00CB029D"/>
    <w:rsid w:val="00CB724C"/>
    <w:rsid w:val="00CC048F"/>
    <w:rsid w:val="00CC529F"/>
    <w:rsid w:val="00CC7DE9"/>
    <w:rsid w:val="00CD644E"/>
    <w:rsid w:val="00CE0F76"/>
    <w:rsid w:val="00CE10CF"/>
    <w:rsid w:val="00CE7449"/>
    <w:rsid w:val="00CF361E"/>
    <w:rsid w:val="00CF533E"/>
    <w:rsid w:val="00D01132"/>
    <w:rsid w:val="00D04B70"/>
    <w:rsid w:val="00D073D2"/>
    <w:rsid w:val="00D11540"/>
    <w:rsid w:val="00D214CE"/>
    <w:rsid w:val="00D25DA8"/>
    <w:rsid w:val="00D37E16"/>
    <w:rsid w:val="00D440A4"/>
    <w:rsid w:val="00D54DF5"/>
    <w:rsid w:val="00D56A38"/>
    <w:rsid w:val="00D56BE0"/>
    <w:rsid w:val="00D601D7"/>
    <w:rsid w:val="00D6236B"/>
    <w:rsid w:val="00D66086"/>
    <w:rsid w:val="00D67956"/>
    <w:rsid w:val="00D72FFF"/>
    <w:rsid w:val="00D7329E"/>
    <w:rsid w:val="00D77B4F"/>
    <w:rsid w:val="00D8071C"/>
    <w:rsid w:val="00D81479"/>
    <w:rsid w:val="00D940E3"/>
    <w:rsid w:val="00DA1E01"/>
    <w:rsid w:val="00DB3001"/>
    <w:rsid w:val="00DB5ACF"/>
    <w:rsid w:val="00DB625C"/>
    <w:rsid w:val="00DB733A"/>
    <w:rsid w:val="00DC1CFA"/>
    <w:rsid w:val="00DC304E"/>
    <w:rsid w:val="00DC5C44"/>
    <w:rsid w:val="00DC62A0"/>
    <w:rsid w:val="00DD4C38"/>
    <w:rsid w:val="00DD6731"/>
    <w:rsid w:val="00DE3F6E"/>
    <w:rsid w:val="00DE5755"/>
    <w:rsid w:val="00DF2EFE"/>
    <w:rsid w:val="00DF3948"/>
    <w:rsid w:val="00DF64B5"/>
    <w:rsid w:val="00DF64C5"/>
    <w:rsid w:val="00DF7243"/>
    <w:rsid w:val="00E02648"/>
    <w:rsid w:val="00E028F3"/>
    <w:rsid w:val="00E036EC"/>
    <w:rsid w:val="00E03E41"/>
    <w:rsid w:val="00E069A9"/>
    <w:rsid w:val="00E10C83"/>
    <w:rsid w:val="00E12CC2"/>
    <w:rsid w:val="00E14115"/>
    <w:rsid w:val="00E1698E"/>
    <w:rsid w:val="00E17494"/>
    <w:rsid w:val="00E21F66"/>
    <w:rsid w:val="00E2250C"/>
    <w:rsid w:val="00E26D5F"/>
    <w:rsid w:val="00E348EF"/>
    <w:rsid w:val="00E34A35"/>
    <w:rsid w:val="00E3723F"/>
    <w:rsid w:val="00E44B67"/>
    <w:rsid w:val="00E45AED"/>
    <w:rsid w:val="00E527B9"/>
    <w:rsid w:val="00E527C6"/>
    <w:rsid w:val="00E5550B"/>
    <w:rsid w:val="00E558ED"/>
    <w:rsid w:val="00E56ABF"/>
    <w:rsid w:val="00E60A75"/>
    <w:rsid w:val="00E625B7"/>
    <w:rsid w:val="00E630BB"/>
    <w:rsid w:val="00E82433"/>
    <w:rsid w:val="00E8721E"/>
    <w:rsid w:val="00E8725E"/>
    <w:rsid w:val="00E9073E"/>
    <w:rsid w:val="00E91739"/>
    <w:rsid w:val="00E94659"/>
    <w:rsid w:val="00E96D70"/>
    <w:rsid w:val="00E97532"/>
    <w:rsid w:val="00EA66C9"/>
    <w:rsid w:val="00EB2164"/>
    <w:rsid w:val="00EB68AE"/>
    <w:rsid w:val="00EC05FD"/>
    <w:rsid w:val="00EC6F0E"/>
    <w:rsid w:val="00ED18CA"/>
    <w:rsid w:val="00EE0900"/>
    <w:rsid w:val="00EE2886"/>
    <w:rsid w:val="00EE5853"/>
    <w:rsid w:val="00EE6F93"/>
    <w:rsid w:val="00EF2E82"/>
    <w:rsid w:val="00EF4483"/>
    <w:rsid w:val="00F17347"/>
    <w:rsid w:val="00F17700"/>
    <w:rsid w:val="00F265AF"/>
    <w:rsid w:val="00F26BC6"/>
    <w:rsid w:val="00F361EE"/>
    <w:rsid w:val="00F4225B"/>
    <w:rsid w:val="00F43F2E"/>
    <w:rsid w:val="00F50851"/>
    <w:rsid w:val="00F50D9C"/>
    <w:rsid w:val="00F54C43"/>
    <w:rsid w:val="00F602F8"/>
    <w:rsid w:val="00F6527B"/>
    <w:rsid w:val="00F67372"/>
    <w:rsid w:val="00F73876"/>
    <w:rsid w:val="00F75F15"/>
    <w:rsid w:val="00F762F3"/>
    <w:rsid w:val="00F77A8C"/>
    <w:rsid w:val="00F91A83"/>
    <w:rsid w:val="00F92FE8"/>
    <w:rsid w:val="00F96009"/>
    <w:rsid w:val="00FA4678"/>
    <w:rsid w:val="00FA544B"/>
    <w:rsid w:val="00FB15F5"/>
    <w:rsid w:val="00FB30D0"/>
    <w:rsid w:val="00FC4301"/>
    <w:rsid w:val="00FC68F4"/>
    <w:rsid w:val="00FD0B98"/>
    <w:rsid w:val="00FD1104"/>
    <w:rsid w:val="00FD1FAA"/>
    <w:rsid w:val="00FD22BB"/>
    <w:rsid w:val="00FD6AED"/>
    <w:rsid w:val="00FE07F6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387D-4488-4F2B-96A2-3702E474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3613</TotalTime>
  <Pages>33</Pages>
  <Words>8251</Words>
  <Characters>47035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744</cp:revision>
  <cp:lastPrinted>2022-11-15T08:44:00Z</cp:lastPrinted>
  <dcterms:created xsi:type="dcterms:W3CDTF">2020-06-29T07:25:00Z</dcterms:created>
  <dcterms:modified xsi:type="dcterms:W3CDTF">2024-01-29T07:43:00Z</dcterms:modified>
</cp:coreProperties>
</file>