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E25" w:rsidRDefault="00775E25">
      <w:pPr>
        <w:rPr>
          <w:rStyle w:val="qxp0coa"/>
          <w:rFonts w:ascii="Arial" w:hAnsi="Arial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</w:p>
    <w:p w:rsidR="00856542" w:rsidRDefault="00775E25">
      <w:r>
        <w:rPr>
          <w:rStyle w:val="qxp0coa"/>
          <w:rFonts w:ascii="Arial" w:hAnsi="Arial"/>
          <w:color w:val="000000"/>
          <w:sz w:val="20"/>
          <w:szCs w:val="20"/>
          <w:shd w:val="clear" w:color="auto" w:fill="FFFFFF"/>
        </w:rPr>
        <w:t>19 .01.-в центральной библиотеке прошел вечер-посвящение «Весь этот мир творит учитель» для учащихся 7 классов МКОУ СОШ №2</w:t>
      </w:r>
      <w:r>
        <w:rPr>
          <w:rFonts w:ascii="Arial" w:hAnsi="Arial"/>
          <w:color w:val="000000"/>
          <w:sz w:val="20"/>
          <w:szCs w:val="20"/>
        </w:rPr>
        <w:br/>
      </w:r>
      <w:r>
        <w:rPr>
          <w:rStyle w:val="qxp0coa"/>
          <w:rFonts w:ascii="Arial" w:hAnsi="Arial"/>
          <w:color w:val="000000"/>
          <w:sz w:val="20"/>
          <w:szCs w:val="20"/>
          <w:shd w:val="clear" w:color="auto" w:fill="FFFFFF"/>
        </w:rPr>
        <w:t>Библиотекари рассказали детям о профессии учителя. Учитель - это уникальная профессия, вне времени, моды и географии. Являясь одной из древнейших профессий, она остается нужной, и востребованной по сей день. Значение профессии учитель трудно переоценить — это одна из самых почетных и нужных профессий на Земле. С помощью презентации «Учителями славится Россия», ведущая познакомила учащихся с великими педагогами России. Учащиеся просмотрели мультфильм «Казнить нельзя, помиловать»</w:t>
      </w:r>
      <w:proofErr w:type="gramStart"/>
      <w:r>
        <w:rPr>
          <w:rStyle w:val="qxp0coa"/>
          <w:rFonts w:ascii="Arial" w:hAnsi="Arial"/>
          <w:color w:val="000000"/>
          <w:sz w:val="20"/>
          <w:szCs w:val="20"/>
          <w:shd w:val="clear" w:color="auto" w:fill="FFFFFF"/>
        </w:rPr>
        <w:t xml:space="preserve"> ,</w:t>
      </w:r>
      <w:proofErr w:type="gramEnd"/>
      <w:r>
        <w:rPr>
          <w:rStyle w:val="qxp0coa"/>
          <w:rFonts w:ascii="Arial" w:hAnsi="Arial"/>
          <w:color w:val="000000"/>
          <w:sz w:val="20"/>
          <w:szCs w:val="20"/>
          <w:shd w:val="clear" w:color="auto" w:fill="FFFFFF"/>
        </w:rPr>
        <w:t xml:space="preserve"> в котором от правильного написания запятой зависела жизнь главного героя. Мультик хорошо показывает, как образование важно в жизни и как всего лишь запятая может спасти жизнь. В завершение мероприятия библиотекари отметили, что сегодняшнее мероприятие помогло ребятам осознать важность профессии учителя и, возможно, кто-то сможет освоить эту специальность и дать знания и правильное воспитание подрастающему поколению.</w:t>
      </w:r>
    </w:p>
    <w:sectPr w:rsidR="00856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542"/>
    <w:rsid w:val="00775E25"/>
    <w:rsid w:val="0085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xp0coa">
    <w:name w:val="qxp0coa"/>
    <w:basedOn w:val="a0"/>
    <w:rsid w:val="00775E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xp0coa">
    <w:name w:val="qxp0coa"/>
    <w:basedOn w:val="a0"/>
    <w:rsid w:val="00775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Малмыжского района Администрация</dc:creator>
  <cp:keywords/>
  <dc:description/>
  <cp:lastModifiedBy>Малмыжского района Администрация</cp:lastModifiedBy>
  <cp:revision>3</cp:revision>
  <dcterms:created xsi:type="dcterms:W3CDTF">2023-01-20T11:07:00Z</dcterms:created>
  <dcterms:modified xsi:type="dcterms:W3CDTF">2023-01-20T11:21:00Z</dcterms:modified>
</cp:coreProperties>
</file>